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5313C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8172701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996E85">
      <w:pPr>
        <w:tabs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505" w:rsidRPr="003A4505" w:rsidRDefault="003A4505" w:rsidP="00D76F5C">
      <w:pPr>
        <w:tabs>
          <w:tab w:val="left" w:pos="4962"/>
        </w:tabs>
        <w:ind w:right="4392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3A450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  <w:t>Про внесення змін до розпорядження</w:t>
      </w:r>
      <w:r w:rsidR="00996E8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  <w:t xml:space="preserve"> міського голови від 06.11.2017 № </w:t>
      </w:r>
      <w:r w:rsidRPr="003A450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  <w:t>584</w:t>
      </w:r>
      <w:bookmarkStart w:id="0" w:name="__DdeLink__95_1348193265"/>
      <w:r w:rsidR="00996E8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  <w:t xml:space="preserve"> «</w:t>
      </w:r>
      <w:r w:rsidRPr="003A450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  <w:t>Про інвентаризаційну комісію виконавчого комітету міської рад</w:t>
      </w:r>
      <w:bookmarkEnd w:id="0"/>
      <w:r w:rsidR="00996E8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  <w:t>и»</w:t>
      </w:r>
    </w:p>
    <w:p w:rsidR="00996E85" w:rsidRDefault="00996E85" w:rsidP="003A4505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D76F5C" w:rsidRDefault="00D76F5C" w:rsidP="003A4505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3A4505" w:rsidRPr="003A4505" w:rsidRDefault="003A4505" w:rsidP="00996E85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3A450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  <w:t>Відповідно</w:t>
      </w:r>
      <w:r w:rsidR="00996E8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3A450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  <w:t>до ст. 42, п. 8 ст. 59 Закону України «Про місцеве самоврядування в Україні», Положення про інвентаризацію активів та зобов’язань, затвердженого наказом Міністерства фінансів України від 02.09.2014 № 879 (із змінами і доповненнями)</w:t>
      </w:r>
      <w:r w:rsidR="00996E8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  <w:t xml:space="preserve">, з метою ефективної роботи інвентаризаційної </w:t>
      </w:r>
      <w:r w:rsidR="00996E85" w:rsidRPr="003A450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>комісії виконавчо</w:t>
      </w:r>
      <w:r w:rsidR="00996E8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>го комітету міської ради</w:t>
      </w:r>
      <w:r w:rsidR="00996E8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 xml:space="preserve"> та у зв’язку з кадровими змінами</w:t>
      </w:r>
      <w:r w:rsidRPr="003A450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  <w:t>:</w:t>
      </w:r>
    </w:p>
    <w:p w:rsidR="003A4505" w:rsidRPr="003A4505" w:rsidRDefault="003A4505" w:rsidP="003A4505">
      <w:pPr>
        <w:ind w:firstLine="709"/>
        <w:jc w:val="both"/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</w:pPr>
    </w:p>
    <w:p w:rsidR="00996E85" w:rsidRDefault="003A4505" w:rsidP="00996E85">
      <w:pPr>
        <w:ind w:firstLine="567"/>
        <w:jc w:val="both"/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</w:pPr>
      <w:r w:rsidRPr="003A450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>1. </w:t>
      </w:r>
      <w:proofErr w:type="spellStart"/>
      <w:r w:rsidR="00996E8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>Внести</w:t>
      </w:r>
      <w:proofErr w:type="spellEnd"/>
      <w:r w:rsidR="00996E8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 xml:space="preserve"> зміни до</w:t>
      </w:r>
      <w:r w:rsidR="00996E8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 xml:space="preserve"> розпорядженням</w:t>
      </w:r>
      <w:r w:rsidR="00996E8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 xml:space="preserve"> міського голови</w:t>
      </w:r>
      <w:r w:rsidR="00996E8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 xml:space="preserve"> </w:t>
      </w:r>
      <w:r w:rsidR="00996E85" w:rsidRPr="003A450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>від</w:t>
      </w:r>
      <w:r w:rsidR="00996E8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 xml:space="preserve"> </w:t>
      </w:r>
      <w:r w:rsidR="00996E85" w:rsidRPr="003A450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>06.11.2017 №</w:t>
      </w:r>
      <w:r w:rsidR="00996E8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> </w:t>
      </w:r>
      <w:r w:rsidR="00996E85" w:rsidRPr="003A450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 xml:space="preserve">584 </w:t>
      </w:r>
      <w:r w:rsidR="00996E8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  <w:t>«</w:t>
      </w:r>
      <w:r w:rsidR="00996E85" w:rsidRPr="003A450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  <w:t>Про інвентаризаційну комісію виконавчого комітету міської ради</w:t>
      </w:r>
      <w:r w:rsidR="00996E8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  <w:t>»</w:t>
      </w:r>
      <w:r w:rsidR="00996E8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shd w:val="clear" w:color="auto" w:fill="FFFFFF"/>
          <w:lang w:bidi="ar-SA"/>
        </w:rPr>
        <w:t>:</w:t>
      </w:r>
    </w:p>
    <w:p w:rsidR="003A4505" w:rsidRPr="003A4505" w:rsidRDefault="00996E85" w:rsidP="00996E85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>1.1. </w:t>
      </w:r>
      <w:r w:rsidR="003A4505" w:rsidRPr="003A450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>Вивести зі складу інвентаризаційної комісії виконавчо</w:t>
      </w:r>
      <w:r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>го комітету міської ради</w:t>
      </w:r>
      <w:r w:rsidR="003A4505" w:rsidRPr="003A4505"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>Кроліка</w:t>
      </w:r>
      <w:proofErr w:type="spellEnd"/>
      <w:r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 xml:space="preserve"> Олександра Сергійовича, </w:t>
      </w:r>
      <w:proofErr w:type="spellStart"/>
      <w:r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>Парфенюк</w:t>
      </w:r>
      <w:proofErr w:type="spellEnd"/>
      <w:r>
        <w:rPr>
          <w:rFonts w:ascii="Times New Roman" w:eastAsia="Times New Roman" w:hAnsi="Times New Roman" w:cs="Times New Roman"/>
          <w:bCs/>
          <w:color w:val="1C1C1C"/>
          <w:kern w:val="0"/>
          <w:sz w:val="28"/>
          <w:szCs w:val="28"/>
          <w:lang w:bidi="ar-SA"/>
        </w:rPr>
        <w:t xml:space="preserve"> Марію Іванівну.</w:t>
      </w:r>
    </w:p>
    <w:p w:rsidR="003A4505" w:rsidRPr="003A4505" w:rsidRDefault="00996E85" w:rsidP="00996E85">
      <w:pPr>
        <w:tabs>
          <w:tab w:val="left" w:pos="56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1.</w:t>
      </w:r>
      <w:r w:rsidR="003A4505" w:rsidRPr="003A45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2. Ввести до складу інвентаризаційної комісії :</w:t>
      </w:r>
    </w:p>
    <w:p w:rsidR="003A4505" w:rsidRPr="003A4505" w:rsidRDefault="003A4505" w:rsidP="00996E85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proofErr w:type="spellStart"/>
      <w:r w:rsidRPr="003A45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Огребчук</w:t>
      </w:r>
      <w:proofErr w:type="spellEnd"/>
      <w:r w:rsidRPr="003A45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Надію Володимирівну </w:t>
      </w:r>
      <w:r w:rsidR="00996E8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–</w:t>
      </w:r>
      <w:r w:rsidRPr="003A45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старшого інспектора відділу обліку та звітності;</w:t>
      </w:r>
    </w:p>
    <w:p w:rsidR="003A4505" w:rsidRPr="003A4505" w:rsidRDefault="003A4505" w:rsidP="00996E85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3A45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Чабан Ірину Володимирівну </w:t>
      </w:r>
      <w:r w:rsidR="00D76F5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–</w:t>
      </w:r>
      <w:bookmarkStart w:id="1" w:name="_GoBack"/>
      <w:bookmarkEnd w:id="1"/>
      <w:r w:rsidRPr="003A45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інспектора відділу проектної діяльності управління міжнародного співробі</w:t>
      </w:r>
      <w:r w:rsidR="00996E8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тництва та проектної діяльності.</w:t>
      </w:r>
    </w:p>
    <w:p w:rsidR="003A4505" w:rsidRPr="003A4505" w:rsidRDefault="00996E85" w:rsidP="00996E85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1.3. Вказати посаду </w:t>
      </w:r>
      <w:proofErr w:type="spellStart"/>
      <w:r w:rsidR="003A4505" w:rsidRPr="003A45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Максимчук</w:t>
      </w:r>
      <w:proofErr w:type="spellEnd"/>
      <w:r w:rsidR="003A4505" w:rsidRPr="003A45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Ірин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и</w:t>
      </w:r>
      <w:r w:rsidR="003A4505" w:rsidRPr="003A45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Олександрівн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и – головний спеціаліст</w:t>
      </w:r>
      <w:r w:rsidR="003A4505" w:rsidRPr="003A45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відділу технічного забезпечення та зв'язку управління інформаційно-комунікаційних технологій.</w:t>
      </w:r>
    </w:p>
    <w:p w:rsidR="003A4505" w:rsidRPr="003A4505" w:rsidRDefault="00996E85" w:rsidP="00996E85">
      <w:pP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</w:t>
      </w:r>
      <w:r w:rsidR="003A4505" w:rsidRPr="003A45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. Контроль за виконанням розпорядження покласти на заступника міського голови, керуючого справами виконкому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Юрія </w:t>
      </w:r>
      <w:proofErr w:type="spellStart"/>
      <w:r w:rsidR="003A4505" w:rsidRPr="003A45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Вербича</w:t>
      </w:r>
      <w:proofErr w:type="spellEnd"/>
      <w:r w:rsidR="003A4505" w:rsidRPr="003A45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.</w:t>
      </w:r>
    </w:p>
    <w:p w:rsidR="003A4505" w:rsidRDefault="003A4505" w:rsidP="003A4505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996E85" w:rsidRPr="003A4505" w:rsidRDefault="00996E85" w:rsidP="003A4505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3A4505" w:rsidRDefault="003A4505" w:rsidP="003A4505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3A45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Заступник міського голови</w:t>
      </w:r>
      <w:r w:rsidR="00996E8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</w:r>
      <w:r w:rsidR="00996E8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</w:r>
      <w:r w:rsidR="00996E8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</w:r>
      <w:r w:rsidR="00996E8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</w:r>
      <w:r w:rsidR="00996E8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</w:r>
      <w:r w:rsidR="00996E8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</w:r>
      <w:r w:rsidRPr="003A45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Ірина ЧЕБЕЛЮК</w:t>
      </w:r>
    </w:p>
    <w:p w:rsidR="00D76F5C" w:rsidRPr="003A4505" w:rsidRDefault="00D76F5C" w:rsidP="003A4505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3A4505" w:rsidRDefault="003A4505" w:rsidP="003A4505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lang w:bidi="ar-SA"/>
        </w:rPr>
      </w:pPr>
      <w:proofErr w:type="spellStart"/>
      <w:r w:rsidRPr="003A4505">
        <w:rPr>
          <w:rFonts w:ascii="Times New Roman" w:eastAsia="Times New Roman" w:hAnsi="Times New Roman" w:cs="Times New Roman"/>
          <w:bCs/>
          <w:kern w:val="0"/>
          <w:lang w:bidi="ar-SA"/>
        </w:rPr>
        <w:t>Горай</w:t>
      </w:r>
      <w:proofErr w:type="spellEnd"/>
      <w:r w:rsidRPr="003A4505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  777</w:t>
      </w:r>
      <w:r w:rsidR="00996E85">
        <w:rPr>
          <w:rFonts w:ascii="Times New Roman" w:eastAsia="Times New Roman" w:hAnsi="Times New Roman" w:cs="Times New Roman"/>
          <w:bCs/>
          <w:kern w:val="0"/>
          <w:lang w:bidi="ar-SA"/>
        </w:rPr>
        <w:t> </w:t>
      </w:r>
      <w:r w:rsidRPr="003A4505">
        <w:rPr>
          <w:rFonts w:ascii="Times New Roman" w:eastAsia="Times New Roman" w:hAnsi="Times New Roman" w:cs="Times New Roman"/>
          <w:bCs/>
          <w:kern w:val="0"/>
          <w:lang w:bidi="ar-SA"/>
        </w:rPr>
        <w:t>944</w:t>
      </w:r>
    </w:p>
    <w:p w:rsidR="00580099" w:rsidRPr="00570B0C" w:rsidRDefault="00580099" w:rsidP="003A4505">
      <w:pPr>
        <w:pStyle w:val="Style4"/>
        <w:widowControl/>
        <w:ind w:right="5101"/>
        <w:jc w:val="both"/>
        <w:rPr>
          <w:sz w:val="28"/>
          <w:szCs w:val="28"/>
        </w:rPr>
      </w:pPr>
    </w:p>
    <w:sectPr w:rsidR="00580099" w:rsidRPr="00570B0C" w:rsidSect="00996E85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3C4" w:rsidRDefault="005313C4" w:rsidP="00580099">
      <w:r>
        <w:separator/>
      </w:r>
    </w:p>
  </w:endnote>
  <w:endnote w:type="continuationSeparator" w:id="0">
    <w:p w:rsidR="005313C4" w:rsidRDefault="005313C4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3C4" w:rsidRDefault="005313C4" w:rsidP="00580099">
      <w:r>
        <w:separator/>
      </w:r>
    </w:p>
  </w:footnote>
  <w:footnote w:type="continuationSeparator" w:id="0">
    <w:p w:rsidR="005313C4" w:rsidRDefault="005313C4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996E85" w:rsidRPr="00996E85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265B59"/>
    <w:rsid w:val="00333E75"/>
    <w:rsid w:val="003A4505"/>
    <w:rsid w:val="005313C4"/>
    <w:rsid w:val="00542694"/>
    <w:rsid w:val="00570B0C"/>
    <w:rsid w:val="00580099"/>
    <w:rsid w:val="005A2888"/>
    <w:rsid w:val="005C3685"/>
    <w:rsid w:val="006B1352"/>
    <w:rsid w:val="00996E85"/>
    <w:rsid w:val="00D07A1B"/>
    <w:rsid w:val="00D76F5C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</cp:revision>
  <dcterms:created xsi:type="dcterms:W3CDTF">2022-07-01T06:07:00Z</dcterms:created>
  <dcterms:modified xsi:type="dcterms:W3CDTF">2022-07-01T06:25:00Z</dcterms:modified>
  <dc:language>uk-UA</dc:language>
</cp:coreProperties>
</file>