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1DFE" w14:textId="25A9FBAC" w:rsidR="00D15DC4" w:rsidRDefault="00000000" w:rsidP="00351C5D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15</w:t>
      </w:r>
    </w:p>
    <w:p w14:paraId="4A518F23" w14:textId="0528AAC3" w:rsidR="00D15DC4" w:rsidRDefault="00000000" w:rsidP="00351C5D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DE23D45" w14:textId="77777777" w:rsidR="00351C5D" w:rsidRDefault="00000000" w:rsidP="00351C5D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5ED00D7" w14:textId="2772BF33" w:rsidR="00D15DC4" w:rsidRDefault="00000000" w:rsidP="00351C5D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351C5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51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="00351C5D">
        <w:rPr>
          <w:rFonts w:ascii="Times New Roman" w:hAnsi="Times New Roman"/>
          <w:sz w:val="28"/>
          <w:szCs w:val="28"/>
        </w:rPr>
        <w:t>____</w:t>
      </w:r>
    </w:p>
    <w:p w14:paraId="60460AC0" w14:textId="77777777" w:rsidR="00D15DC4" w:rsidRDefault="00D15DC4">
      <w:pPr>
        <w:rPr>
          <w:rFonts w:ascii="Times New Roman" w:hAnsi="Times New Roman"/>
          <w:sz w:val="28"/>
          <w:szCs w:val="28"/>
        </w:rPr>
      </w:pPr>
    </w:p>
    <w:p w14:paraId="7A174EFF" w14:textId="4C5D2812" w:rsidR="00D15DC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транспортування теплової енергії власним споживачам ДКП </w:t>
      </w:r>
      <w:r w:rsidR="00351C5D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351C5D">
        <w:rPr>
          <w:rFonts w:ascii="Times New Roman" w:hAnsi="Times New Roman"/>
          <w:sz w:val="28"/>
          <w:szCs w:val="28"/>
        </w:rPr>
        <w:t>»</w:t>
      </w:r>
    </w:p>
    <w:p w14:paraId="6B3E9860" w14:textId="77777777" w:rsidR="00D15DC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55B36FCA" w14:textId="77777777" w:rsidR="00D15DC4" w:rsidRDefault="00D15DC4"/>
    <w:tbl>
      <w:tblPr>
        <w:tblW w:w="1587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6300"/>
        <w:gridCol w:w="2549"/>
        <w:gridCol w:w="2041"/>
        <w:gridCol w:w="2099"/>
        <w:gridCol w:w="1920"/>
      </w:tblGrid>
      <w:tr w:rsidR="00D15DC4" w14:paraId="75C41424" w14:textId="77777777" w:rsidTr="00351C5D">
        <w:trPr>
          <w:trHeight w:val="255"/>
        </w:trPr>
        <w:tc>
          <w:tcPr>
            <w:tcW w:w="15870" w:type="dxa"/>
            <w:gridSpan w:val="6"/>
            <w:vAlign w:val="bottom"/>
          </w:tcPr>
          <w:p w14:paraId="5FD47CC9" w14:textId="77777777" w:rsidR="00D15DC4" w:rsidRPr="00351C5D" w:rsidRDefault="00000000" w:rsidP="00351C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351C5D">
              <w:rPr>
                <w:rFonts w:ascii="Times New Roman" w:hAnsi="Times New Roman"/>
              </w:rPr>
              <w:t>без ПДВ</w:t>
            </w:r>
          </w:p>
        </w:tc>
      </w:tr>
      <w:tr w:rsidR="00D15DC4" w14:paraId="274A5FE3" w14:textId="77777777" w:rsidTr="00351C5D">
        <w:trPr>
          <w:trHeight w:val="25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5A335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32B74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6DD14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C1D3B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15DC4" w14:paraId="7FD466B2" w14:textId="77777777" w:rsidTr="00351C5D">
        <w:trPr>
          <w:trHeight w:val="99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D6041" w14:textId="77777777" w:rsidR="00D15DC4" w:rsidRDefault="00D15DC4"/>
        </w:tc>
        <w:tc>
          <w:tcPr>
            <w:tcW w:w="6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280D2" w14:textId="77777777" w:rsidR="00D15DC4" w:rsidRDefault="00D15DC4"/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4BEA5" w14:textId="77777777" w:rsidR="00D15DC4" w:rsidRDefault="00D15DC4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2AF4A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B5A37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0A988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15DC4" w14:paraId="16567DD1" w14:textId="77777777" w:rsidTr="00351C5D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C5E3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84C64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7514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60 740,79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5C61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C59A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7856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755,07</w:t>
            </w:r>
          </w:p>
        </w:tc>
      </w:tr>
      <w:tr w:rsidR="00D15DC4" w14:paraId="031646B2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57EE4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19AA4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D15DC4" w14:paraId="3954AAD8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2C839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7F6F8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A64C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33 198,11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8BE9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3BB3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0D33D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208,07</w:t>
            </w:r>
          </w:p>
        </w:tc>
      </w:tr>
      <w:tr w:rsidR="00D15DC4" w14:paraId="422ED083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AF897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F5D59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CE46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20 919,32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3B0D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4A3E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80AB0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131,11</w:t>
            </w:r>
          </w:p>
        </w:tc>
      </w:tr>
      <w:tr w:rsidR="00D15DC4" w14:paraId="3AD5E77E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213D3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F3E25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00FF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27B8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9FEB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D014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48580B18" w14:textId="77777777" w:rsidTr="00351C5D">
        <w:trPr>
          <w:trHeight w:val="525"/>
        </w:trPr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E8E30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190DF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F6EC9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A029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13D9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44CE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09901C3A" w14:textId="77777777" w:rsidTr="00351C5D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E803E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AB345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C5BD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D52E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1458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5F47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7EED870F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789F3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427E9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C009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19 746,47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E9C3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C704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D374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123,76</w:t>
            </w:r>
          </w:p>
        </w:tc>
      </w:tr>
      <w:tr w:rsidR="00D15DC4" w14:paraId="6B09FDFE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35178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94EB8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DD8DD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55F0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BEAC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AE6E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6EE5509E" w14:textId="77777777" w:rsidTr="00351C5D">
        <w:trPr>
          <w:trHeight w:val="5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1E8B0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8AC09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CB819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437,44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0F875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758E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9DF3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</w:tr>
      <w:tr w:rsidR="00D15DC4" w14:paraId="0461580F" w14:textId="77777777" w:rsidTr="00351C5D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F2D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18332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30D2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735,40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B571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A199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40A0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</w:tr>
      <w:tr w:rsidR="00D15DC4" w14:paraId="1387EC0C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BDCB1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E3058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162B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6 332,24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573B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49D1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AD63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39,69</w:t>
            </w:r>
          </w:p>
        </w:tc>
      </w:tr>
      <w:tr w:rsidR="00D15DC4" w14:paraId="6BD341BC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73E75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EDE3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A001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5 841,08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18DE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CB45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EB35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36,61</w:t>
            </w:r>
          </w:p>
        </w:tc>
      </w:tr>
      <w:tr w:rsidR="00D15DC4" w14:paraId="2252C915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DB26C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2AD15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6BBE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1 362,44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4168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182C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1D8B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</w:tr>
      <w:tr w:rsidR="00D15DC4" w14:paraId="7EAD1298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8E8BE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05B11E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89B8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3 505,09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426E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5F64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6447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21,97</w:t>
            </w:r>
          </w:p>
        </w:tc>
      </w:tr>
      <w:tr w:rsidR="00D15DC4" w14:paraId="37D76EC4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F461B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1616F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3C12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973,56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6E43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EF2F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BE2C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6,10</w:t>
            </w:r>
          </w:p>
        </w:tc>
      </w:tr>
      <w:tr w:rsidR="00D15DC4" w14:paraId="26624FDC" w14:textId="77777777" w:rsidTr="00351C5D">
        <w:trPr>
          <w:trHeight w:val="76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2ED1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DEB0F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F5DD6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FCE3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69D9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7CD7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58744D17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E678A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6F0F2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66F9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105,46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4FC6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3ECE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56DD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</w:tr>
      <w:tr w:rsidR="00D15DC4" w14:paraId="42F325EA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E3FBB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F8A47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8991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76,93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6D246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DBCB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E266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D15DC4" w14:paraId="68123AD0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2515C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7F79C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2F68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9B27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FD23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FC20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D15DC4" w14:paraId="7DF56B21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71BF9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8F433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D331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D452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1EC0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9086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D15DC4" w14:paraId="45126F9B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BC4E7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DABC3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30326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630,18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CA23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7266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8961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</w:tr>
      <w:tr w:rsidR="00D15DC4" w14:paraId="7224D9AD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06E30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02251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1796F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460,78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C627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AC34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2564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</w:tr>
      <w:tr w:rsidR="00D15DC4" w14:paraId="3267512C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FB3AB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C574C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DF6F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94,43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770F6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57F69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5A42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</w:tr>
      <w:tr w:rsidR="00D15DC4" w14:paraId="5E232F1C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1D921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13A028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3D7D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C9E5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422DE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8557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D15DC4" w14:paraId="14AD1ACC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33B90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0B67C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5B59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38C1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11C7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E45E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33A2C673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9B017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55419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8129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25 674,88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DAD4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151,58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C694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275,10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EF03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535,29</w:t>
            </w:r>
          </w:p>
        </w:tc>
      </w:tr>
      <w:tr w:rsidR="00D15DC4" w14:paraId="292BD992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3FA67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A05FA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4296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434B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85A6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010A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768C06EC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67608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AC907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EED4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59 503,17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0BD0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363,60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10E1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63995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747,32</w:t>
            </w:r>
          </w:p>
        </w:tc>
      </w:tr>
      <w:tr w:rsidR="00D15DC4" w14:paraId="126AAB9A" w14:textId="77777777" w:rsidTr="00351C5D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27BC0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263DF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E23E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3154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3200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075F9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15DC4" w14:paraId="553239F7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5DF3B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19B53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07E2B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1 237,62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5083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A1D73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87FF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7,76</w:t>
            </w:r>
          </w:p>
        </w:tc>
      </w:tr>
      <w:tr w:rsidR="00D15DC4" w14:paraId="7DA2E0BA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68FA7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1A1C1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749C6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6078C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C5ECD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DA940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D15DC4" w14:paraId="4C2F98BE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42FA9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55C69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6DEE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1 014,85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2AEB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692E7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E86A1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</w:tr>
      <w:tr w:rsidR="00D15DC4" w14:paraId="700E684A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38B16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BB191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7FB1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78A87" w14:textId="77777777" w:rsidR="00D15DC4" w:rsidRDefault="00D15D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A1E3B" w14:textId="77777777" w:rsidR="00D15DC4" w:rsidRDefault="00D15D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69853" w14:textId="77777777" w:rsidR="00D15DC4" w:rsidRDefault="00D15D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DC4" w14:paraId="4BD176AC" w14:textId="77777777" w:rsidTr="00351C5D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3CB4D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B42E2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19FF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60 740,79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25B44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3EA7E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494,88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78C62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755,07</w:t>
            </w:r>
          </w:p>
        </w:tc>
      </w:tr>
      <w:tr w:rsidR="00D15DC4" w14:paraId="7061CB58" w14:textId="77777777" w:rsidTr="00351C5D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2940E" w14:textId="77777777" w:rsidR="00D15DC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6A251" w14:textId="77777777" w:rsidR="00D15DC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DF756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159 550,20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66619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154 740,20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7AE58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8109A" w14:textId="77777777" w:rsidR="00D15DC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3 445,86</w:t>
            </w:r>
          </w:p>
        </w:tc>
      </w:tr>
    </w:tbl>
    <w:p w14:paraId="25B45FFC" w14:textId="77777777" w:rsidR="00351C5D" w:rsidRDefault="00351C5D" w:rsidP="00351C5D">
      <w:pPr>
        <w:ind w:left="-1134"/>
        <w:rPr>
          <w:rFonts w:ascii="Times New Roman" w:hAnsi="Times New Roman"/>
          <w:sz w:val="28"/>
          <w:szCs w:val="28"/>
        </w:rPr>
      </w:pPr>
    </w:p>
    <w:p w14:paraId="202A85B7" w14:textId="77777777" w:rsidR="00351C5D" w:rsidRDefault="00351C5D" w:rsidP="00351C5D">
      <w:pPr>
        <w:ind w:left="-1134"/>
        <w:rPr>
          <w:rFonts w:ascii="Times New Roman" w:hAnsi="Times New Roman"/>
          <w:sz w:val="28"/>
          <w:szCs w:val="28"/>
        </w:rPr>
      </w:pPr>
    </w:p>
    <w:p w14:paraId="4F4A4BF2" w14:textId="13D2FC6C" w:rsidR="00351C5D" w:rsidRDefault="00351C5D" w:rsidP="00351C5D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2C2E248" w14:textId="43C66BAB" w:rsidR="00D15DC4" w:rsidRDefault="00351C5D" w:rsidP="00351C5D">
      <w:pPr>
        <w:ind w:left="-1134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351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62AF344D" w14:textId="77777777" w:rsidR="00D15DC4" w:rsidRDefault="00D15DC4" w:rsidP="00351C5D">
      <w:pPr>
        <w:rPr>
          <w:rFonts w:ascii="Times New Roman" w:hAnsi="Times New Roman"/>
          <w:sz w:val="28"/>
          <w:szCs w:val="28"/>
        </w:rPr>
      </w:pPr>
    </w:p>
    <w:p w14:paraId="767656F2" w14:textId="77777777" w:rsidR="00D15DC4" w:rsidRPr="00351C5D" w:rsidRDefault="00000000" w:rsidP="00351C5D">
      <w:pPr>
        <w:ind w:left="-1134"/>
        <w:rPr>
          <w:rFonts w:ascii="Times New Roman" w:hAnsi="Times New Roman"/>
        </w:rPr>
      </w:pPr>
      <w:proofErr w:type="spellStart"/>
      <w:r w:rsidRPr="00351C5D">
        <w:rPr>
          <w:rFonts w:ascii="Times New Roman" w:hAnsi="Times New Roman"/>
        </w:rPr>
        <w:t>Смаль</w:t>
      </w:r>
      <w:proofErr w:type="spellEnd"/>
      <w:r w:rsidRPr="00351C5D">
        <w:rPr>
          <w:rFonts w:ascii="Times New Roman" w:hAnsi="Times New Roman"/>
        </w:rPr>
        <w:t xml:space="preserve"> 777 955</w:t>
      </w:r>
    </w:p>
    <w:sectPr w:rsidR="00D15DC4" w:rsidRPr="00351C5D" w:rsidSect="00351C5D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CBDB" w14:textId="77777777" w:rsidR="00910A24" w:rsidRDefault="00910A24" w:rsidP="00351C5D">
      <w:r>
        <w:separator/>
      </w:r>
    </w:p>
  </w:endnote>
  <w:endnote w:type="continuationSeparator" w:id="0">
    <w:p w14:paraId="6532522D" w14:textId="77777777" w:rsidR="00910A24" w:rsidRDefault="00910A24" w:rsidP="0035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F12A" w14:textId="77777777" w:rsidR="00910A24" w:rsidRDefault="00910A24" w:rsidP="00351C5D">
      <w:r>
        <w:separator/>
      </w:r>
    </w:p>
  </w:footnote>
  <w:footnote w:type="continuationSeparator" w:id="0">
    <w:p w14:paraId="250B9C2E" w14:textId="77777777" w:rsidR="00910A24" w:rsidRDefault="00910A24" w:rsidP="0035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2237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032A46" w14:textId="7C3E381A" w:rsidR="00351C5D" w:rsidRPr="00351C5D" w:rsidRDefault="00351C5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1C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1C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1C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51C5D">
          <w:rPr>
            <w:rFonts w:ascii="Times New Roman" w:hAnsi="Times New Roman" w:cs="Times New Roman"/>
            <w:sz w:val="28"/>
            <w:szCs w:val="28"/>
          </w:rPr>
          <w:t>2</w:t>
        </w:r>
        <w:r w:rsidRPr="00351C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692B0A" w14:textId="7D835790" w:rsidR="00351C5D" w:rsidRPr="00351C5D" w:rsidRDefault="00351C5D">
    <w:pPr>
      <w:pStyle w:val="aa"/>
      <w:rPr>
        <w:rFonts w:ascii="Times New Roman" w:hAnsi="Times New Roman" w:cs="Times New Roman"/>
        <w:sz w:val="28"/>
        <w:szCs w:val="28"/>
      </w:rPr>
    </w:pPr>
    <w:r w:rsidRPr="00351C5D">
      <w:rPr>
        <w:rFonts w:ascii="Times New Roman" w:hAnsi="Times New Roman" w:cs="Times New Roman"/>
        <w:sz w:val="28"/>
        <w:szCs w:val="28"/>
      </w:rPr>
      <w:tab/>
    </w:r>
    <w:r w:rsidRPr="00351C5D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Pr="00351C5D">
      <w:rPr>
        <w:rFonts w:ascii="Times New Roman" w:hAnsi="Times New Roman" w:cs="Times New Roman"/>
        <w:sz w:val="28"/>
        <w:szCs w:val="28"/>
      </w:rPr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4"/>
    <w:rsid w:val="00351C5D"/>
    <w:rsid w:val="00910A24"/>
    <w:rsid w:val="00D1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0D19"/>
  <w15:docId w15:val="{679A9F48-8B76-44CB-AE43-F849B44D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51C5D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51C5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2022-10-07T08:21:00Z</dcterms:created>
  <dcterms:modified xsi:type="dcterms:W3CDTF">2022-10-07T08:24:00Z</dcterms:modified>
  <dc:language>uk-UA</dc:language>
</cp:coreProperties>
</file>