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55005144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33587" w:rsidRDefault="00CC42C0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Pr="00A00DD8">
        <w:rPr>
          <w:szCs w:val="28"/>
          <w:lang w:val="uk-UA"/>
        </w:rPr>
        <w:t xml:space="preserve"> </w:t>
      </w:r>
      <w:r w:rsidR="00064E11">
        <w:rPr>
          <w:szCs w:val="28"/>
          <w:lang w:val="uk-UA"/>
        </w:rPr>
        <w:t xml:space="preserve"> </w:t>
      </w:r>
    </w:p>
    <w:p w:rsidR="000F19D7" w:rsidRDefault="002D70AD" w:rsidP="000F19D7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 w:rsidR="000F19D7">
        <w:rPr>
          <w:szCs w:val="28"/>
          <w:lang w:val="uk-UA"/>
        </w:rPr>
        <w:t>Мічуріна, Норильської,</w:t>
      </w:r>
    </w:p>
    <w:p w:rsidR="002833FB" w:rsidRDefault="000F19D7" w:rsidP="000F19D7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Шкільної та Шевченка</w:t>
      </w:r>
      <w:r w:rsidR="002833FB">
        <w:rPr>
          <w:szCs w:val="28"/>
          <w:lang w:val="uk-UA"/>
        </w:rPr>
        <w:t xml:space="preserve"> </w:t>
      </w:r>
      <w:r w:rsidR="002D70AD">
        <w:rPr>
          <w:szCs w:val="28"/>
          <w:lang w:val="uk-UA"/>
        </w:rPr>
        <w:t xml:space="preserve">в </w:t>
      </w:r>
      <w:r w:rsidR="00EA4525">
        <w:rPr>
          <w:szCs w:val="28"/>
          <w:lang w:val="uk-UA"/>
        </w:rPr>
        <w:t>с</w:t>
      </w:r>
      <w:r w:rsidR="00B4286A">
        <w:rPr>
          <w:szCs w:val="28"/>
          <w:lang w:val="uk-UA"/>
        </w:rPr>
        <w:t>мт</w:t>
      </w:r>
      <w:r w:rsidR="00EA4525">
        <w:rPr>
          <w:szCs w:val="28"/>
          <w:lang w:val="uk-UA"/>
        </w:rPr>
        <w:t xml:space="preserve">. </w:t>
      </w:r>
      <w:r>
        <w:rPr>
          <w:szCs w:val="28"/>
          <w:lang w:val="uk-UA"/>
        </w:rPr>
        <w:t>Рокині</w:t>
      </w:r>
      <w:r w:rsidR="00EA4525">
        <w:rPr>
          <w:szCs w:val="28"/>
          <w:lang w:val="uk-UA"/>
        </w:rPr>
        <w:t xml:space="preserve"> </w:t>
      </w:r>
    </w:p>
    <w:p w:rsidR="00EA4525" w:rsidRDefault="00EA4525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Луцького району</w:t>
      </w:r>
      <w:r w:rsidR="002833FB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Волинської області</w:t>
      </w: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480C9C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1B7A37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</w:t>
      </w:r>
      <w:r w:rsidR="002833FB">
        <w:rPr>
          <w:szCs w:val="28"/>
          <w:lang w:val="uk-UA"/>
        </w:rPr>
        <w:t>гр. </w:t>
      </w:r>
      <w:r w:rsidR="008E1215">
        <w:rPr>
          <w:szCs w:val="28"/>
          <w:lang w:val="uk-UA"/>
        </w:rPr>
        <w:t>Зубарєва Дмитра Юрійовича</w:t>
      </w:r>
      <w:r w:rsidRPr="00A00DD8">
        <w:rPr>
          <w:szCs w:val="28"/>
          <w:lang w:val="uk-UA"/>
        </w:rPr>
        <w:t>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5E21AC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2833FB"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 w:rsidR="000F19D7">
        <w:rPr>
          <w:szCs w:val="28"/>
          <w:lang w:val="uk-UA"/>
        </w:rPr>
        <w:t>Мічуріна, Норильської, Шкільної та Шевченка</w:t>
      </w:r>
      <w:r w:rsidR="005E21AC">
        <w:rPr>
          <w:szCs w:val="28"/>
          <w:lang w:val="uk-UA"/>
        </w:rPr>
        <w:t xml:space="preserve"> в с</w:t>
      </w:r>
      <w:r w:rsidR="00B4286A">
        <w:rPr>
          <w:szCs w:val="28"/>
          <w:lang w:val="uk-UA"/>
        </w:rPr>
        <w:t>мт</w:t>
      </w:r>
      <w:r w:rsidR="005E21AC">
        <w:rPr>
          <w:szCs w:val="28"/>
          <w:lang w:val="uk-UA"/>
        </w:rPr>
        <w:t xml:space="preserve">. </w:t>
      </w:r>
      <w:r w:rsidR="000F19D7">
        <w:rPr>
          <w:szCs w:val="28"/>
          <w:lang w:val="uk-UA"/>
        </w:rPr>
        <w:t>Рокині</w:t>
      </w:r>
      <w:r w:rsidR="005E21AC">
        <w:rPr>
          <w:szCs w:val="28"/>
          <w:lang w:val="uk-UA"/>
        </w:rPr>
        <w:t xml:space="preserve"> </w:t>
      </w:r>
      <w:r w:rsidR="00EA4525">
        <w:rPr>
          <w:szCs w:val="28"/>
          <w:lang w:val="uk-UA"/>
        </w:rPr>
        <w:t>Луцького району Волинської області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</w:t>
      </w:r>
      <w:r w:rsidR="00480C9C">
        <w:rPr>
          <w:szCs w:val="28"/>
          <w:lang w:val="uk-UA"/>
        </w:rPr>
        <w:t xml:space="preserve">в межах </w:t>
      </w:r>
      <w:r w:rsidR="005E21AC">
        <w:rPr>
          <w:szCs w:val="28"/>
          <w:lang w:val="uk-UA"/>
        </w:rPr>
        <w:t xml:space="preserve">вулиць </w:t>
      </w:r>
      <w:r w:rsidR="000F19D7">
        <w:rPr>
          <w:szCs w:val="28"/>
          <w:lang w:val="uk-UA"/>
        </w:rPr>
        <w:t>Мічуріна, Норильської, Шкільної та Шевченка в с</w:t>
      </w:r>
      <w:r w:rsidR="00B4286A">
        <w:rPr>
          <w:szCs w:val="28"/>
          <w:lang w:val="uk-UA"/>
        </w:rPr>
        <w:t>мт</w:t>
      </w:r>
      <w:bookmarkStart w:id="0" w:name="_GoBack"/>
      <w:bookmarkEnd w:id="0"/>
      <w:r w:rsidR="000F19D7">
        <w:rPr>
          <w:szCs w:val="28"/>
          <w:lang w:val="uk-UA"/>
        </w:rPr>
        <w:t>. Рокині</w:t>
      </w:r>
      <w:r w:rsidR="00480C9C">
        <w:rPr>
          <w:szCs w:val="28"/>
          <w:lang w:val="uk-UA"/>
        </w:rPr>
        <w:t xml:space="preserve"> </w:t>
      </w:r>
      <w:r w:rsidR="00480C9C">
        <w:rPr>
          <w:szCs w:val="28"/>
          <w:lang w:val="uk-UA"/>
        </w:rPr>
        <w:t>Луцького району Волинської області</w:t>
      </w:r>
      <w:r w:rsidRPr="00E20441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DA016D" w:rsidRPr="00A00DD8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містобудівної документації оприлюднити її зміст в засобах масової інформації.</w:t>
      </w:r>
    </w:p>
    <w:p w:rsidR="000F19D7" w:rsidRDefault="000F19D7" w:rsidP="00667698">
      <w:pPr>
        <w:widowControl w:val="0"/>
        <w:ind w:firstLine="720"/>
        <w:jc w:val="both"/>
        <w:rPr>
          <w:szCs w:val="28"/>
          <w:lang w:val="uk-UA"/>
        </w:rPr>
      </w:pPr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3. </w:t>
      </w:r>
      <w:r w:rsidR="00480C9C">
        <w:rPr>
          <w:szCs w:val="28"/>
          <w:lang w:val="uk-UA"/>
        </w:rPr>
        <w:t>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3B1" w:rsidRDefault="00A673B1" w:rsidP="00155094">
      <w:r>
        <w:separator/>
      </w:r>
    </w:p>
  </w:endnote>
  <w:endnote w:type="continuationSeparator" w:id="0">
    <w:p w:rsidR="00A673B1" w:rsidRDefault="00A673B1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3B1" w:rsidRDefault="00A673B1" w:rsidP="00155094">
      <w:r>
        <w:separator/>
      </w:r>
    </w:p>
  </w:footnote>
  <w:footnote w:type="continuationSeparator" w:id="0">
    <w:p w:rsidR="00A673B1" w:rsidRDefault="00A673B1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CC2"/>
    <w:rsid w:val="000C6E50"/>
    <w:rsid w:val="000F15DA"/>
    <w:rsid w:val="000F19D7"/>
    <w:rsid w:val="0010773B"/>
    <w:rsid w:val="00133DCF"/>
    <w:rsid w:val="00155094"/>
    <w:rsid w:val="00155643"/>
    <w:rsid w:val="001B2CDC"/>
    <w:rsid w:val="001B7A37"/>
    <w:rsid w:val="001D56A1"/>
    <w:rsid w:val="001E0A6E"/>
    <w:rsid w:val="001E7AD5"/>
    <w:rsid w:val="001F027B"/>
    <w:rsid w:val="001F43BD"/>
    <w:rsid w:val="00211799"/>
    <w:rsid w:val="002163FA"/>
    <w:rsid w:val="0022071C"/>
    <w:rsid w:val="00244A1B"/>
    <w:rsid w:val="00247D14"/>
    <w:rsid w:val="002528C8"/>
    <w:rsid w:val="0026216A"/>
    <w:rsid w:val="0027192F"/>
    <w:rsid w:val="002833FB"/>
    <w:rsid w:val="002850A7"/>
    <w:rsid w:val="002A69DD"/>
    <w:rsid w:val="002A6C33"/>
    <w:rsid w:val="002C21A8"/>
    <w:rsid w:val="002D190D"/>
    <w:rsid w:val="002D2026"/>
    <w:rsid w:val="002D70AD"/>
    <w:rsid w:val="002E2E3A"/>
    <w:rsid w:val="002E6452"/>
    <w:rsid w:val="0032315E"/>
    <w:rsid w:val="00337AB2"/>
    <w:rsid w:val="003620E5"/>
    <w:rsid w:val="00380BB5"/>
    <w:rsid w:val="00386ED4"/>
    <w:rsid w:val="00396254"/>
    <w:rsid w:val="003B3210"/>
    <w:rsid w:val="003E5E69"/>
    <w:rsid w:val="00425A8D"/>
    <w:rsid w:val="00433137"/>
    <w:rsid w:val="004574B8"/>
    <w:rsid w:val="00466F75"/>
    <w:rsid w:val="00467D88"/>
    <w:rsid w:val="00480C9C"/>
    <w:rsid w:val="004B2916"/>
    <w:rsid w:val="004C56D1"/>
    <w:rsid w:val="004D6548"/>
    <w:rsid w:val="00510C48"/>
    <w:rsid w:val="00515E9C"/>
    <w:rsid w:val="00556062"/>
    <w:rsid w:val="00565FEE"/>
    <w:rsid w:val="00570400"/>
    <w:rsid w:val="0057149E"/>
    <w:rsid w:val="00577A7F"/>
    <w:rsid w:val="005809BE"/>
    <w:rsid w:val="00593425"/>
    <w:rsid w:val="005A3CB2"/>
    <w:rsid w:val="005E21AC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96201"/>
    <w:rsid w:val="007A21A4"/>
    <w:rsid w:val="007C323A"/>
    <w:rsid w:val="007C6472"/>
    <w:rsid w:val="007D12E2"/>
    <w:rsid w:val="007D4118"/>
    <w:rsid w:val="007D55CC"/>
    <w:rsid w:val="007D7FDD"/>
    <w:rsid w:val="00801CC3"/>
    <w:rsid w:val="00814787"/>
    <w:rsid w:val="00840674"/>
    <w:rsid w:val="00875211"/>
    <w:rsid w:val="008B5D09"/>
    <w:rsid w:val="008E1215"/>
    <w:rsid w:val="008E20B0"/>
    <w:rsid w:val="008E2BDF"/>
    <w:rsid w:val="008F774A"/>
    <w:rsid w:val="0093210A"/>
    <w:rsid w:val="00936ED9"/>
    <w:rsid w:val="009608DE"/>
    <w:rsid w:val="00991C2B"/>
    <w:rsid w:val="009B0CDD"/>
    <w:rsid w:val="009B328A"/>
    <w:rsid w:val="009B6266"/>
    <w:rsid w:val="009C50C7"/>
    <w:rsid w:val="009D3EFF"/>
    <w:rsid w:val="009F2D5B"/>
    <w:rsid w:val="00A00DD8"/>
    <w:rsid w:val="00A26CD4"/>
    <w:rsid w:val="00A673B1"/>
    <w:rsid w:val="00AB4CA1"/>
    <w:rsid w:val="00AE4E5F"/>
    <w:rsid w:val="00AF408D"/>
    <w:rsid w:val="00AF7A65"/>
    <w:rsid w:val="00B02043"/>
    <w:rsid w:val="00B4286A"/>
    <w:rsid w:val="00B458FA"/>
    <w:rsid w:val="00B653DE"/>
    <w:rsid w:val="00B847BB"/>
    <w:rsid w:val="00B907CB"/>
    <w:rsid w:val="00B972AB"/>
    <w:rsid w:val="00BA0DF0"/>
    <w:rsid w:val="00BC64C5"/>
    <w:rsid w:val="00BF2D1F"/>
    <w:rsid w:val="00C06E3C"/>
    <w:rsid w:val="00C166A0"/>
    <w:rsid w:val="00C41E78"/>
    <w:rsid w:val="00C86A79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DE3452"/>
    <w:rsid w:val="00E20441"/>
    <w:rsid w:val="00E248E9"/>
    <w:rsid w:val="00E33587"/>
    <w:rsid w:val="00E40EFC"/>
    <w:rsid w:val="00E47F7F"/>
    <w:rsid w:val="00E53342"/>
    <w:rsid w:val="00E73DF2"/>
    <w:rsid w:val="00E8262F"/>
    <w:rsid w:val="00E83B88"/>
    <w:rsid w:val="00EA4525"/>
    <w:rsid w:val="00EA71E0"/>
    <w:rsid w:val="00ED1E95"/>
    <w:rsid w:val="00EE6FF3"/>
    <w:rsid w:val="00F1106E"/>
    <w:rsid w:val="00F318D2"/>
    <w:rsid w:val="00F42CBB"/>
    <w:rsid w:val="00F552D7"/>
    <w:rsid w:val="00F61BC3"/>
    <w:rsid w:val="00F94A9F"/>
    <w:rsid w:val="00FF3918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EEC2B2"/>
  <w15:chartTrackingRefBased/>
  <w15:docId w15:val="{8E454851-1D31-46C6-8CA9-BBE7AABC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16</cp:revision>
  <cp:lastPrinted>2023-02-23T14:41:00Z</cp:lastPrinted>
  <dcterms:created xsi:type="dcterms:W3CDTF">2021-11-29T15:32:00Z</dcterms:created>
  <dcterms:modified xsi:type="dcterms:W3CDTF">2023-08-31T13:39:00Z</dcterms:modified>
</cp:coreProperties>
</file>