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00D78" w14:textId="77777777" w:rsidR="008D5BAF" w:rsidRPr="009167B5" w:rsidRDefault="008D5BAF" w:rsidP="0079221F">
      <w:pPr>
        <w:tabs>
          <w:tab w:val="left" w:pos="4320"/>
        </w:tabs>
        <w:jc w:val="center"/>
      </w:pPr>
      <w:r w:rsidRPr="009167B5">
        <w:object w:dxaOrig="3096" w:dyaOrig="3281" w14:anchorId="304FF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color="window">
            <v:imagedata r:id="rId6" o:title=""/>
          </v:shape>
          <o:OLEObject Type="Embed" ProgID="PBrush" ShapeID="_x0000_i1025" DrawAspect="Content" ObjectID="_1778928870" r:id="rId7"/>
        </w:object>
      </w:r>
    </w:p>
    <w:p w14:paraId="6F619F4A" w14:textId="77777777" w:rsidR="008D5BAF" w:rsidRPr="009167B5" w:rsidRDefault="008D5BAF" w:rsidP="0079221F">
      <w:pPr>
        <w:jc w:val="center"/>
        <w:rPr>
          <w:sz w:val="16"/>
          <w:szCs w:val="16"/>
        </w:rPr>
      </w:pPr>
    </w:p>
    <w:p w14:paraId="0F28CCE7" w14:textId="77777777" w:rsidR="008D5BAF" w:rsidRPr="00867ACA" w:rsidRDefault="008D5BA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B496680" w14:textId="77777777" w:rsidR="008D5BAF" w:rsidRPr="003C6E43" w:rsidRDefault="008D5BAF" w:rsidP="0079221F">
      <w:pPr>
        <w:rPr>
          <w:color w:val="FF0000"/>
          <w:sz w:val="10"/>
          <w:szCs w:val="10"/>
        </w:rPr>
      </w:pPr>
    </w:p>
    <w:p w14:paraId="39EE1943" w14:textId="77777777" w:rsidR="008D5BAF" w:rsidRPr="002C0097" w:rsidRDefault="008D5BA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E4BF43B" w14:textId="77777777" w:rsidR="008D5BAF" w:rsidRPr="009167B5" w:rsidRDefault="008D5BAF" w:rsidP="0079221F">
      <w:pPr>
        <w:jc w:val="center"/>
        <w:rPr>
          <w:b/>
          <w:bCs/>
          <w:sz w:val="20"/>
          <w:szCs w:val="20"/>
        </w:rPr>
      </w:pPr>
    </w:p>
    <w:p w14:paraId="42E573EB" w14:textId="77777777" w:rsidR="008D5BAF" w:rsidRPr="009167B5" w:rsidRDefault="008D5BAF" w:rsidP="002765D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779CDB34" w14:textId="77777777" w:rsidR="008D5BAF" w:rsidRPr="009167B5" w:rsidRDefault="008D5BAF" w:rsidP="002765D7">
      <w:pPr>
        <w:jc w:val="center"/>
        <w:rPr>
          <w:sz w:val="40"/>
          <w:szCs w:val="40"/>
        </w:rPr>
      </w:pPr>
    </w:p>
    <w:p w14:paraId="57925C1D" w14:textId="77777777" w:rsidR="008D5BAF" w:rsidRDefault="008D5BA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4E4B90D" w14:textId="77777777" w:rsidR="008D5BAF" w:rsidRPr="001335EA" w:rsidRDefault="008D5BAF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759BEC81" w14:textId="33BEE8CC" w:rsidR="008D5BAF" w:rsidRPr="008447CD" w:rsidRDefault="008D5BAF" w:rsidP="00CD60CC">
      <w:pPr>
        <w:ind w:right="4494"/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рішення виконавчого комітету міської ради від 16.08.2023 № 453-1 </w:t>
      </w:r>
      <w:r w:rsidRPr="008447CD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допомогу на </w:t>
      </w:r>
      <w:r w:rsidRPr="008447CD">
        <w:rPr>
          <w:sz w:val="28"/>
          <w:szCs w:val="28"/>
        </w:rPr>
        <w:t>поховання</w:t>
      </w:r>
      <w:r w:rsidR="00420056">
        <w:rPr>
          <w:sz w:val="28"/>
          <w:szCs w:val="28"/>
        </w:rPr>
        <w:t>»</w:t>
      </w:r>
    </w:p>
    <w:p w14:paraId="79CD0752" w14:textId="77777777" w:rsidR="008D5BAF" w:rsidRPr="00D53874" w:rsidRDefault="008D5BAF" w:rsidP="00D53874">
      <w:pPr>
        <w:jc w:val="both"/>
        <w:rPr>
          <w:sz w:val="28"/>
          <w:szCs w:val="28"/>
        </w:rPr>
      </w:pPr>
    </w:p>
    <w:p w14:paraId="499EDBBC" w14:textId="77777777" w:rsidR="008D5BAF" w:rsidRPr="008447CD" w:rsidRDefault="008D5BAF" w:rsidP="008447CD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Керуючись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34, 59 </w:t>
      </w:r>
      <w:r w:rsidRPr="008447CD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8447CD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38599F">
        <w:rPr>
          <w:color w:val="00000A"/>
          <w:spacing w:val="-1"/>
          <w:sz w:val="28"/>
          <w:szCs w:val="28"/>
          <w:lang w:eastAsia="zh-CN"/>
        </w:rPr>
        <w:t>«Про місцеве самоврядування в Україні»</w:t>
      </w:r>
      <w:r>
        <w:rPr>
          <w:color w:val="00000A"/>
          <w:spacing w:val="-1"/>
          <w:sz w:val="28"/>
          <w:szCs w:val="28"/>
          <w:lang w:eastAsia="zh-CN"/>
        </w:rPr>
        <w:t>,</w:t>
      </w:r>
      <w:r w:rsidRPr="0038599F">
        <w:rPr>
          <w:sz w:val="28"/>
          <w:szCs w:val="28"/>
        </w:rPr>
        <w:t xml:space="preserve"> </w:t>
      </w:r>
      <w:r w:rsidRPr="008447CD">
        <w:rPr>
          <w:sz w:val="28"/>
          <w:szCs w:val="28"/>
        </w:rPr>
        <w:t>Законом України «Про поховання та похоронну справу», постановою Кабінету Міністрів України від 31.01.2007 № 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виконавчий комітет міської ради</w:t>
      </w:r>
    </w:p>
    <w:p w14:paraId="6E609A61" w14:textId="77777777" w:rsidR="008D5BAF" w:rsidRPr="00D53874" w:rsidRDefault="008D5BAF" w:rsidP="00D53874">
      <w:pPr>
        <w:jc w:val="both"/>
        <w:rPr>
          <w:sz w:val="28"/>
          <w:szCs w:val="28"/>
        </w:rPr>
      </w:pPr>
    </w:p>
    <w:p w14:paraId="0B0F6856" w14:textId="77777777" w:rsidR="008D5BAF" w:rsidRPr="00D53874" w:rsidRDefault="008D5BAF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692270B3" w14:textId="77777777" w:rsidR="008D5BAF" w:rsidRPr="00D53874" w:rsidRDefault="008D5BAF" w:rsidP="00D53874">
      <w:pPr>
        <w:jc w:val="both"/>
        <w:rPr>
          <w:sz w:val="28"/>
          <w:szCs w:val="28"/>
        </w:rPr>
      </w:pPr>
    </w:p>
    <w:p w14:paraId="694A6B7A" w14:textId="62C48A5E" w:rsidR="008D5BAF" w:rsidRDefault="008D5BAF" w:rsidP="004B4F57">
      <w:pPr>
        <w:tabs>
          <w:tab w:val="left" w:pos="564"/>
        </w:tabs>
        <w:jc w:val="both"/>
        <w:rPr>
          <w:sz w:val="28"/>
          <w:szCs w:val="28"/>
        </w:rPr>
      </w:pPr>
      <w:r w:rsidRPr="008447CD">
        <w:rPr>
          <w:sz w:val="28"/>
          <w:szCs w:val="28"/>
        </w:rPr>
        <w:tab/>
        <w:t>1. </w:t>
      </w:r>
      <w:r w:rsidR="00420056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16.08.2023 №</w:t>
      </w:r>
      <w:r w:rsidR="00420056">
        <w:rPr>
          <w:sz w:val="28"/>
          <w:szCs w:val="28"/>
        </w:rPr>
        <w:t> </w:t>
      </w:r>
      <w:r>
        <w:rPr>
          <w:sz w:val="28"/>
          <w:szCs w:val="28"/>
        </w:rPr>
        <w:t xml:space="preserve">453-1 </w:t>
      </w:r>
      <w:r w:rsidRPr="008447CD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допомогу на </w:t>
      </w:r>
      <w:r w:rsidRPr="008447CD">
        <w:rPr>
          <w:sz w:val="28"/>
          <w:szCs w:val="28"/>
        </w:rPr>
        <w:t>поховання»</w:t>
      </w:r>
      <w:r>
        <w:rPr>
          <w:sz w:val="28"/>
          <w:szCs w:val="28"/>
        </w:rPr>
        <w:t>, доповнивши пункт 1 підпунктом:</w:t>
      </w:r>
    </w:p>
    <w:p w14:paraId="670A091A" w14:textId="28FD2578" w:rsidR="008D5BAF" w:rsidRPr="00CD60CC" w:rsidRDefault="008D5BAF" w:rsidP="00967288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47CD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8447CD">
        <w:rPr>
          <w:sz w:val="28"/>
          <w:szCs w:val="28"/>
        </w:rPr>
        <w:t>. Особи, яка досягла пенсійного віку</w:t>
      </w:r>
      <w:r>
        <w:rPr>
          <w:sz w:val="28"/>
          <w:szCs w:val="28"/>
        </w:rPr>
        <w:t>, але не набула страхового стажу, який дає право на призначення пенсії за віком</w:t>
      </w:r>
      <w:r w:rsidR="00420056">
        <w:rPr>
          <w:sz w:val="28"/>
          <w:szCs w:val="28"/>
        </w:rPr>
        <w:t>.</w:t>
      </w:r>
      <w:r w:rsidRPr="000C18AC">
        <w:rPr>
          <w:color w:val="1D1D1B"/>
          <w:sz w:val="28"/>
          <w:szCs w:val="28"/>
          <w:shd w:val="clear" w:color="auto" w:fill="FBFBFB"/>
        </w:rPr>
        <w:t>»</w:t>
      </w:r>
      <w:r>
        <w:rPr>
          <w:color w:val="1D1D1B"/>
          <w:sz w:val="28"/>
          <w:szCs w:val="28"/>
          <w:shd w:val="clear" w:color="auto" w:fill="FBFBFB"/>
        </w:rPr>
        <w:t>.</w:t>
      </w:r>
    </w:p>
    <w:p w14:paraId="070C05DD" w14:textId="77777777" w:rsidR="008D5BAF" w:rsidRPr="008447CD" w:rsidRDefault="008D5BAF" w:rsidP="00F21E04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447CD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 xml:space="preserve">Ірину </w:t>
      </w:r>
      <w:proofErr w:type="spellStart"/>
      <w:r>
        <w:rPr>
          <w:sz w:val="28"/>
          <w:szCs w:val="28"/>
        </w:rPr>
        <w:t>Чебелюк</w:t>
      </w:r>
      <w:proofErr w:type="spellEnd"/>
      <w:r w:rsidRPr="008447CD">
        <w:rPr>
          <w:sz w:val="28"/>
          <w:szCs w:val="28"/>
        </w:rPr>
        <w:t>.</w:t>
      </w:r>
    </w:p>
    <w:p w14:paraId="73499379" w14:textId="77777777" w:rsidR="008D5BAF" w:rsidRPr="008447CD" w:rsidRDefault="008D5BAF" w:rsidP="008447CD">
      <w:pPr>
        <w:pStyle w:val="a9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8447CD">
        <w:rPr>
          <w:sz w:val="28"/>
          <w:szCs w:val="28"/>
        </w:rPr>
        <w:t> </w:t>
      </w:r>
    </w:p>
    <w:p w14:paraId="68AB7EE4" w14:textId="77777777" w:rsidR="008D5BAF" w:rsidRPr="008447CD" w:rsidRDefault="008D5BAF" w:rsidP="00D53874">
      <w:pPr>
        <w:jc w:val="both"/>
        <w:rPr>
          <w:sz w:val="28"/>
          <w:szCs w:val="28"/>
        </w:rPr>
      </w:pPr>
      <w:r w:rsidRPr="008447CD">
        <w:rPr>
          <w:sz w:val="28"/>
          <w:szCs w:val="28"/>
        </w:rPr>
        <w:t xml:space="preserve">Міський голова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Ігор ПОЛІЩУК</w:t>
      </w:r>
    </w:p>
    <w:p w14:paraId="162FED70" w14:textId="77777777" w:rsidR="008D5BAF" w:rsidRPr="008447CD" w:rsidRDefault="008D5BAF" w:rsidP="00D53874">
      <w:pPr>
        <w:jc w:val="both"/>
        <w:rPr>
          <w:sz w:val="28"/>
          <w:szCs w:val="28"/>
        </w:rPr>
      </w:pPr>
    </w:p>
    <w:p w14:paraId="47B497C9" w14:textId="77777777" w:rsidR="008D5BAF" w:rsidRPr="008447CD" w:rsidRDefault="008D5BAF" w:rsidP="00D53874">
      <w:pPr>
        <w:rPr>
          <w:sz w:val="28"/>
          <w:szCs w:val="28"/>
        </w:rPr>
      </w:pPr>
    </w:p>
    <w:p w14:paraId="762FD966" w14:textId="77777777" w:rsidR="008D5BAF" w:rsidRPr="008447CD" w:rsidRDefault="008D5BAF" w:rsidP="00D53874">
      <w:pPr>
        <w:rPr>
          <w:sz w:val="28"/>
          <w:szCs w:val="28"/>
        </w:rPr>
      </w:pPr>
      <w:r w:rsidRPr="008447CD">
        <w:rPr>
          <w:sz w:val="28"/>
          <w:szCs w:val="28"/>
        </w:rPr>
        <w:t>Заступник міського голови,</w:t>
      </w:r>
    </w:p>
    <w:p w14:paraId="24B42707" w14:textId="77777777" w:rsidR="008D5BAF" w:rsidRPr="008447CD" w:rsidRDefault="008D5BAF" w:rsidP="00D53874">
      <w:pPr>
        <w:rPr>
          <w:sz w:val="28"/>
          <w:szCs w:val="28"/>
        </w:rPr>
      </w:pPr>
      <w:r w:rsidRPr="008447CD">
        <w:rPr>
          <w:sz w:val="28"/>
          <w:szCs w:val="28"/>
        </w:rPr>
        <w:t xml:space="preserve">керуючий справами виконкому </w:t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 w:rsidRPr="008447C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447CD">
        <w:rPr>
          <w:sz w:val="28"/>
          <w:szCs w:val="28"/>
        </w:rPr>
        <w:tab/>
        <w:t>Юрій ВЕРБИЧ</w:t>
      </w:r>
    </w:p>
    <w:p w14:paraId="2E49EC85" w14:textId="77777777" w:rsidR="008D5BAF" w:rsidRPr="00D53874" w:rsidRDefault="008D5BAF" w:rsidP="00D53874">
      <w:pPr>
        <w:rPr>
          <w:sz w:val="28"/>
          <w:szCs w:val="28"/>
        </w:rPr>
      </w:pPr>
    </w:p>
    <w:p w14:paraId="65036DE6" w14:textId="77777777" w:rsidR="008D5BAF" w:rsidRPr="00D53874" w:rsidRDefault="008D5BAF" w:rsidP="00D53874">
      <w:pPr>
        <w:rPr>
          <w:sz w:val="28"/>
          <w:szCs w:val="28"/>
        </w:rPr>
      </w:pPr>
    </w:p>
    <w:p w14:paraId="4F9C0A9D" w14:textId="77777777" w:rsidR="008D5BAF" w:rsidRDefault="008D5BAF" w:rsidP="00D53874">
      <w:pPr>
        <w:ind w:right="5386"/>
        <w:jc w:val="both"/>
      </w:pPr>
      <w:r>
        <w:t>Майборода 284 177</w:t>
      </w:r>
    </w:p>
    <w:sectPr w:rsidR="008D5BAF" w:rsidSect="00420056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5FA7C" w14:textId="77777777" w:rsidR="00AD40AB" w:rsidRDefault="00AD40AB" w:rsidP="00CF0A95">
      <w:r>
        <w:separator/>
      </w:r>
    </w:p>
  </w:endnote>
  <w:endnote w:type="continuationSeparator" w:id="0">
    <w:p w14:paraId="4A12A1FA" w14:textId="77777777" w:rsidR="00AD40AB" w:rsidRDefault="00AD40A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B5A2C" w14:textId="77777777" w:rsidR="00AD40AB" w:rsidRDefault="00AD40AB" w:rsidP="00CF0A95">
      <w:r>
        <w:separator/>
      </w:r>
    </w:p>
  </w:footnote>
  <w:footnote w:type="continuationSeparator" w:id="0">
    <w:p w14:paraId="783900D1" w14:textId="77777777" w:rsidR="00AD40AB" w:rsidRDefault="00AD40A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6343" w14:textId="77777777" w:rsidR="008D5BAF" w:rsidRPr="00CF0A95" w:rsidRDefault="008D5BAF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F4718E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A85F57B" w14:textId="77777777" w:rsidR="008D5BAF" w:rsidRDefault="008D5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117D"/>
    <w:rsid w:val="000A4AAA"/>
    <w:rsid w:val="000C18AC"/>
    <w:rsid w:val="000E3EFF"/>
    <w:rsid w:val="001335EA"/>
    <w:rsid w:val="00150A22"/>
    <w:rsid w:val="0019272B"/>
    <w:rsid w:val="001B0FFE"/>
    <w:rsid w:val="00217222"/>
    <w:rsid w:val="002765D7"/>
    <w:rsid w:val="0029180F"/>
    <w:rsid w:val="002C0097"/>
    <w:rsid w:val="00305629"/>
    <w:rsid w:val="00346626"/>
    <w:rsid w:val="0038599F"/>
    <w:rsid w:val="003C6E43"/>
    <w:rsid w:val="003E03E7"/>
    <w:rsid w:val="00403E6F"/>
    <w:rsid w:val="00420056"/>
    <w:rsid w:val="00450960"/>
    <w:rsid w:val="0046275A"/>
    <w:rsid w:val="004A7167"/>
    <w:rsid w:val="004B4F57"/>
    <w:rsid w:val="004D48AD"/>
    <w:rsid w:val="005832F7"/>
    <w:rsid w:val="005E626C"/>
    <w:rsid w:val="006353DF"/>
    <w:rsid w:val="00724D66"/>
    <w:rsid w:val="0079221F"/>
    <w:rsid w:val="00803E4C"/>
    <w:rsid w:val="008447CD"/>
    <w:rsid w:val="00867ACA"/>
    <w:rsid w:val="00883475"/>
    <w:rsid w:val="008D5BAF"/>
    <w:rsid w:val="009167B5"/>
    <w:rsid w:val="00967288"/>
    <w:rsid w:val="0097095B"/>
    <w:rsid w:val="00972BEA"/>
    <w:rsid w:val="0099027D"/>
    <w:rsid w:val="00AD40AB"/>
    <w:rsid w:val="00B37F46"/>
    <w:rsid w:val="00B75D9D"/>
    <w:rsid w:val="00B76DD6"/>
    <w:rsid w:val="00B97E4D"/>
    <w:rsid w:val="00BA2938"/>
    <w:rsid w:val="00C534DD"/>
    <w:rsid w:val="00CD60CC"/>
    <w:rsid w:val="00CD75F9"/>
    <w:rsid w:val="00CF0A95"/>
    <w:rsid w:val="00D53874"/>
    <w:rsid w:val="00D72CBF"/>
    <w:rsid w:val="00D76B2C"/>
    <w:rsid w:val="00D809A8"/>
    <w:rsid w:val="00DF55AF"/>
    <w:rsid w:val="00E132CD"/>
    <w:rsid w:val="00E33038"/>
    <w:rsid w:val="00E62E69"/>
    <w:rsid w:val="00EC5ECE"/>
    <w:rsid w:val="00F0062C"/>
    <w:rsid w:val="00F21E04"/>
    <w:rsid w:val="00F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BAC2D"/>
  <w15:docId w15:val="{BB7CBEC7-1551-4742-B4EC-428028A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9027D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99027D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Normal (Web)"/>
    <w:basedOn w:val="a"/>
    <w:uiPriority w:val="99"/>
    <w:rsid w:val="0099027D"/>
    <w:pPr>
      <w:spacing w:before="100" w:beforeAutospacing="1" w:after="100" w:afterAutospacing="1"/>
    </w:pPr>
    <w:rPr>
      <w:lang w:eastAsia="uk-UA"/>
    </w:rPr>
  </w:style>
  <w:style w:type="paragraph" w:customStyle="1" w:styleId="13">
    <w:name w:val="Знак Знак1 Знак Знак Знак Знак"/>
    <w:basedOn w:val="a"/>
    <w:uiPriority w:val="99"/>
    <w:rsid w:val="00E62E69"/>
    <w:rPr>
      <w:rFonts w:ascii="Verdana" w:eastAsia="Calibri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0C18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5E626C"/>
    <w:rPr>
      <w:rFonts w:ascii="Times New Roman" w:hAnsi="Times New Roman" w:cs="Times New Roman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722</Words>
  <Characters>412</Characters>
  <Application>Microsoft Office Word</Application>
  <DocSecurity>0</DocSecurity>
  <Lines>3</Lines>
  <Paragraphs>2</Paragraphs>
  <ScaleCrop>false</ScaleCrop>
  <Company>ДСП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Надія Степанівна Бортнік</cp:lastModifiedBy>
  <cp:revision>6</cp:revision>
  <cp:lastPrinted>2024-05-29T14:37:00Z</cp:lastPrinted>
  <dcterms:created xsi:type="dcterms:W3CDTF">2024-05-29T13:57:00Z</dcterms:created>
  <dcterms:modified xsi:type="dcterms:W3CDTF">2024-06-03T11:08:00Z</dcterms:modified>
</cp:coreProperties>
</file>