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99582810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763D24D2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341874">
        <w:t>, враховуючи звернення служби у справах дітей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7370933F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101DBE">
        <w:rPr>
          <w:lang w:val="en-US"/>
        </w:rPr>
        <w:t>30</w:t>
      </w:r>
      <w:r w:rsidR="0052460F">
        <w:t xml:space="preserve"> </w:t>
      </w:r>
      <w:r w:rsidR="00341874">
        <w:t>січня</w:t>
      </w:r>
      <w:r w:rsidR="0088637C">
        <w:t xml:space="preserve"> </w:t>
      </w:r>
      <w:r w:rsidR="008237DF">
        <w:t>202</w:t>
      </w:r>
      <w:r w:rsidR="00341874">
        <w:t>5</w:t>
      </w:r>
      <w:r w:rsidR="008237DF">
        <w:t xml:space="preserve"> року </w:t>
      </w:r>
      <w:r w:rsidR="008C1945" w:rsidRPr="00F179E2">
        <w:t>о</w:t>
      </w:r>
      <w:r w:rsidR="00EC23F8" w:rsidRPr="00F179E2">
        <w:t xml:space="preserve"> </w:t>
      </w:r>
      <w:r w:rsidR="00341874">
        <w:t>1</w:t>
      </w:r>
      <w:r w:rsidR="00101DBE">
        <w:rPr>
          <w:lang w:val="en-US"/>
        </w:rPr>
        <w:t>0</w:t>
      </w:r>
      <w:r w:rsidR="00341874">
        <w:t>.00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14:paraId="7032A721" w14:textId="1E900328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5C4C54">
        <w:rPr>
          <w:szCs w:val="28"/>
        </w:rPr>
        <w:t>Службі у справах дітей</w:t>
      </w:r>
      <w:r w:rsidR="00EF476C">
        <w:t xml:space="preserve"> погодити відповідні проєкти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439BB00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07515880" w:rsidR="009D090E" w:rsidRPr="00281819" w:rsidRDefault="005C4C54" w:rsidP="009D090E">
      <w:pPr>
        <w:jc w:val="both"/>
        <w:rPr>
          <w:sz w:val="24"/>
        </w:rPr>
      </w:pPr>
      <w:r>
        <w:rPr>
          <w:sz w:val="24"/>
        </w:rPr>
        <w:t>Демидюк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8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1DBE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E5C67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A545C"/>
    <w:rsid w:val="002B224F"/>
    <w:rsid w:val="002C47F3"/>
    <w:rsid w:val="002C66D7"/>
    <w:rsid w:val="002D6342"/>
    <w:rsid w:val="002D6395"/>
    <w:rsid w:val="00310CB6"/>
    <w:rsid w:val="0033058A"/>
    <w:rsid w:val="00340E00"/>
    <w:rsid w:val="00341874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2460F"/>
    <w:rsid w:val="005303EE"/>
    <w:rsid w:val="005658DB"/>
    <w:rsid w:val="00565A1F"/>
    <w:rsid w:val="00571196"/>
    <w:rsid w:val="005A2611"/>
    <w:rsid w:val="005C4C54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49C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572A9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30076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9</cp:revision>
  <cp:lastPrinted>2019-02-25T14:40:00Z</cp:lastPrinted>
  <dcterms:created xsi:type="dcterms:W3CDTF">2023-12-25T10:08:00Z</dcterms:created>
  <dcterms:modified xsi:type="dcterms:W3CDTF">2025-01-28T13:20:00Z</dcterms:modified>
</cp:coreProperties>
</file>