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138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60DB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0364644" r:id="rId8"/>
        </w:object>
      </w:r>
    </w:p>
    <w:p w14:paraId="430E4664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5AF4452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DCB708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166A56B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9E4C8EB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8FCD16A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5FA948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92070F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4C9A3B26" w14:textId="77777777" w:rsidR="00000000" w:rsidRPr="001335EA" w:rsidRDefault="00000000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3DBF9F8" w14:textId="77777777" w:rsidR="001336B5" w:rsidRPr="001336B5" w:rsidRDefault="00D53874" w:rsidP="00D92C83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="001336B5" w:rsidRPr="001336B5">
        <w:rPr>
          <w:sz w:val="28"/>
          <w:szCs w:val="28"/>
        </w:rPr>
        <w:t>комісію з питань надання грошової допомоги</w:t>
      </w:r>
      <w:r w:rsidR="001336B5">
        <w:rPr>
          <w:sz w:val="28"/>
          <w:szCs w:val="28"/>
        </w:rPr>
        <w:t xml:space="preserve"> </w:t>
      </w:r>
      <w:r w:rsidR="009C0EBD">
        <w:rPr>
          <w:sz w:val="28"/>
          <w:szCs w:val="28"/>
        </w:rPr>
        <w:t>ветеранам</w:t>
      </w:r>
      <w:r w:rsidR="00FF03D5">
        <w:rPr>
          <w:sz w:val="28"/>
          <w:szCs w:val="28"/>
        </w:rPr>
        <w:t xml:space="preserve"> / ветеранкам </w:t>
      </w:r>
      <w:r w:rsidR="009C0EBD">
        <w:rPr>
          <w:sz w:val="28"/>
          <w:szCs w:val="28"/>
        </w:rPr>
        <w:t xml:space="preserve">та членам їх сімей </w:t>
      </w:r>
    </w:p>
    <w:p w14:paraId="39117EC7" w14:textId="77777777" w:rsidR="001336B5" w:rsidRPr="001336B5" w:rsidRDefault="001336B5" w:rsidP="001336B5">
      <w:pPr>
        <w:rPr>
          <w:sz w:val="28"/>
          <w:szCs w:val="28"/>
        </w:rPr>
      </w:pPr>
    </w:p>
    <w:p w14:paraId="6F397068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099A3700" w14:textId="6B7CAE63" w:rsidR="00293A87" w:rsidRPr="00A014EF" w:rsidRDefault="00293A87" w:rsidP="00ED1048">
      <w:pPr>
        <w:pStyle w:val="aa"/>
        <w:spacing w:after="0"/>
        <w:ind w:firstLine="567"/>
        <w:jc w:val="both"/>
      </w:pPr>
      <w:r w:rsidRPr="00A014EF">
        <w:t xml:space="preserve">Керуючись </w:t>
      </w:r>
      <w:r>
        <w:t>ст. ст. 1, 52, 59 З</w:t>
      </w:r>
      <w:r w:rsidRPr="00A014EF">
        <w:t>акон</w:t>
      </w:r>
      <w:r>
        <w:t>у</w:t>
      </w:r>
      <w:r w:rsidRPr="00A014EF">
        <w:t xml:space="preserve"> України «Про міс</w:t>
      </w:r>
      <w:r>
        <w:t>цеве самоврядування в Україні»</w:t>
      </w:r>
      <w:r w:rsidRPr="00A014EF">
        <w:t xml:space="preserve">, 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 68/62, зі змінами, </w:t>
      </w:r>
      <w:r w:rsidR="00D371E4">
        <w:t>у</w:t>
      </w:r>
      <w:r w:rsidRPr="00A014EF">
        <w:t xml:space="preserve">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</w:t>
      </w:r>
      <w:r w:rsidR="00ED1048">
        <w:rPr>
          <w:lang w:val="en-US"/>
        </w:rPr>
        <w:t> </w:t>
      </w:r>
      <w:r w:rsidRPr="00A014EF">
        <w:t xml:space="preserve">10/69 </w:t>
      </w:r>
      <w:r w:rsidR="00ED1048">
        <w:rPr>
          <w:lang w:val="en-US"/>
        </w:rPr>
        <w:t>“</w:t>
      </w:r>
      <w:r w:rsidRPr="00A014EF"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ED1048">
        <w:rPr>
          <w:lang w:val="en-US"/>
        </w:rPr>
        <w:t>”</w:t>
      </w:r>
      <w:r w:rsidRPr="00A014EF">
        <w:t>»</w:t>
      </w:r>
      <w:r w:rsidR="00D371E4">
        <w:t>,</w:t>
      </w:r>
      <w:r w:rsidRPr="00A014EF">
        <w:t xml:space="preserve"> виконавчий комітет міської ради</w:t>
      </w:r>
    </w:p>
    <w:p w14:paraId="7C3CC028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41A4B179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66393B02" w14:textId="77777777" w:rsidR="00D53874" w:rsidRPr="00A46EE5" w:rsidRDefault="00D53874" w:rsidP="00A46EE5">
      <w:pPr>
        <w:jc w:val="both"/>
        <w:rPr>
          <w:sz w:val="28"/>
          <w:szCs w:val="28"/>
        </w:rPr>
      </w:pPr>
    </w:p>
    <w:p w14:paraId="3C99A394" w14:textId="6B22C553" w:rsidR="00A46EE5" w:rsidRDefault="00A46EE5" w:rsidP="00E84DC8">
      <w:pPr>
        <w:pStyle w:val="aa"/>
        <w:spacing w:after="0"/>
        <w:ind w:firstLine="567"/>
        <w:jc w:val="both"/>
      </w:pPr>
      <w:r>
        <w:t xml:space="preserve">1. Затвердити Положення </w:t>
      </w:r>
      <w:r w:rsidRPr="00A46EE5">
        <w:t>про комісію з питань надання грошової допомоги</w:t>
      </w:r>
      <w:r>
        <w:t xml:space="preserve"> </w:t>
      </w:r>
      <w:r w:rsidR="00FF03D5">
        <w:t>ветеранам / ветеранкам</w:t>
      </w:r>
      <w:r w:rsidR="00293A87">
        <w:t xml:space="preserve"> та членам їх сімей </w:t>
      </w:r>
      <w:r>
        <w:t>згідно з додатком 1.</w:t>
      </w:r>
    </w:p>
    <w:p w14:paraId="6D253529" w14:textId="2FF8F19F" w:rsidR="00A46EE5" w:rsidRDefault="00A46EE5" w:rsidP="00E84DC8">
      <w:pPr>
        <w:pStyle w:val="aa"/>
        <w:spacing w:after="0"/>
        <w:ind w:firstLine="567"/>
        <w:jc w:val="both"/>
      </w:pPr>
      <w:r>
        <w:t xml:space="preserve">2. Затвердити </w:t>
      </w:r>
      <w:r w:rsidRPr="00A46EE5">
        <w:t>склад</w:t>
      </w:r>
      <w:r>
        <w:t xml:space="preserve"> </w:t>
      </w:r>
      <w:r w:rsidRPr="00A46EE5">
        <w:t>комісії з питань надання грошової допомоги</w:t>
      </w:r>
      <w:r>
        <w:t xml:space="preserve"> </w:t>
      </w:r>
      <w:r w:rsidR="00FF03D5">
        <w:t>ветеранам / ветеранкам</w:t>
      </w:r>
      <w:r w:rsidR="00293A87">
        <w:t xml:space="preserve"> та членам їх сімей </w:t>
      </w:r>
      <w:r>
        <w:t>згідно з додатком 2.</w:t>
      </w:r>
    </w:p>
    <w:p w14:paraId="47756246" w14:textId="77777777" w:rsidR="00D53874" w:rsidRPr="00A46EE5" w:rsidRDefault="009C0EBD" w:rsidP="00E84DC8">
      <w:pPr>
        <w:pStyle w:val="aa"/>
        <w:spacing w:after="0"/>
        <w:ind w:firstLine="567"/>
        <w:jc w:val="both"/>
      </w:pPr>
      <w:r>
        <w:t>3</w:t>
      </w:r>
      <w:r w:rsidR="005E5F49">
        <w:t>. Контроль за виконання</w:t>
      </w:r>
      <w:r w:rsidR="00DB3F19">
        <w:t>м</w:t>
      </w:r>
      <w:r w:rsidR="005E5F49">
        <w:t xml:space="preserve"> рішення покласти на заступника міського голови Ірину Чебелюк.</w:t>
      </w:r>
    </w:p>
    <w:p w14:paraId="7D480559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4F021314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1DA2C7E6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08DB9009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6A3155B3" w14:textId="77777777" w:rsidR="00D53874" w:rsidRPr="00D53874" w:rsidRDefault="00D53874" w:rsidP="00D53874">
      <w:pPr>
        <w:rPr>
          <w:sz w:val="28"/>
          <w:szCs w:val="28"/>
        </w:rPr>
      </w:pPr>
    </w:p>
    <w:p w14:paraId="01B1A938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17B5801E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2900D046" w14:textId="77777777" w:rsidR="00D53874" w:rsidRPr="00D53874" w:rsidRDefault="00D53874" w:rsidP="00D53874">
      <w:pPr>
        <w:rPr>
          <w:sz w:val="28"/>
          <w:szCs w:val="28"/>
        </w:rPr>
      </w:pPr>
    </w:p>
    <w:p w14:paraId="1F42E1F3" w14:textId="77777777" w:rsidR="00D53874" w:rsidRPr="00D53874" w:rsidRDefault="00887750" w:rsidP="00D53874">
      <w:pPr>
        <w:jc w:val="both"/>
      </w:pPr>
      <w:r>
        <w:t>Ко</w:t>
      </w:r>
      <w:r w:rsidR="009C0EBD">
        <w:t>билинський</w:t>
      </w:r>
      <w:r w:rsidR="00293A87">
        <w:t xml:space="preserve"> 739 900</w:t>
      </w:r>
    </w:p>
    <w:p w14:paraId="63E2FCEB" w14:textId="77777777" w:rsidR="001335EA" w:rsidRDefault="001335EA" w:rsidP="00D53874">
      <w:pPr>
        <w:ind w:right="5386"/>
        <w:jc w:val="both"/>
      </w:pPr>
    </w:p>
    <w:sectPr w:rsidR="001335EA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A399" w14:textId="77777777" w:rsidR="0048543F" w:rsidRDefault="0048543F" w:rsidP="00CF0A95">
      <w:r>
        <w:separator/>
      </w:r>
    </w:p>
  </w:endnote>
  <w:endnote w:type="continuationSeparator" w:id="0">
    <w:p w14:paraId="0E4FE551" w14:textId="77777777" w:rsidR="0048543F" w:rsidRDefault="0048543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FE19" w14:textId="77777777" w:rsidR="0048543F" w:rsidRDefault="0048543F" w:rsidP="00CF0A95">
      <w:r>
        <w:separator/>
      </w:r>
    </w:p>
  </w:footnote>
  <w:footnote w:type="continuationSeparator" w:id="0">
    <w:p w14:paraId="19ED8CE0" w14:textId="77777777" w:rsidR="0048543F" w:rsidRDefault="0048543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</w:sdtPr>
    <w:sdtEndPr>
      <w:rPr>
        <w:sz w:val="28"/>
        <w:szCs w:val="28"/>
      </w:rPr>
    </w:sdtEndPr>
    <w:sdtContent>
      <w:p w14:paraId="02B74CBD" w14:textId="77777777" w:rsidR="00CF0A95" w:rsidRPr="00CF0A95" w:rsidRDefault="00A94919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93A87" w:rsidRPr="00293A8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D07B0BF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2184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A4AAA"/>
    <w:rsid w:val="001335EA"/>
    <w:rsid w:val="001336B5"/>
    <w:rsid w:val="0019272B"/>
    <w:rsid w:val="001B1350"/>
    <w:rsid w:val="002765D7"/>
    <w:rsid w:val="0029180F"/>
    <w:rsid w:val="002918A8"/>
    <w:rsid w:val="00293A87"/>
    <w:rsid w:val="002F77B2"/>
    <w:rsid w:val="00346626"/>
    <w:rsid w:val="003D5D93"/>
    <w:rsid w:val="003E03E7"/>
    <w:rsid w:val="00403E6F"/>
    <w:rsid w:val="0046275A"/>
    <w:rsid w:val="0048543F"/>
    <w:rsid w:val="005C7024"/>
    <w:rsid w:val="005D5802"/>
    <w:rsid w:val="005E5F49"/>
    <w:rsid w:val="0060414D"/>
    <w:rsid w:val="006353DF"/>
    <w:rsid w:val="006C30F5"/>
    <w:rsid w:val="006F3B0E"/>
    <w:rsid w:val="00724D66"/>
    <w:rsid w:val="0079221F"/>
    <w:rsid w:val="007A2CD8"/>
    <w:rsid w:val="007F0337"/>
    <w:rsid w:val="00803E4C"/>
    <w:rsid w:val="00836F2B"/>
    <w:rsid w:val="00883475"/>
    <w:rsid w:val="00887750"/>
    <w:rsid w:val="0097095B"/>
    <w:rsid w:val="00977340"/>
    <w:rsid w:val="009A29F3"/>
    <w:rsid w:val="009A4B92"/>
    <w:rsid w:val="009C0EBD"/>
    <w:rsid w:val="00A46EE5"/>
    <w:rsid w:val="00A51FBC"/>
    <w:rsid w:val="00A72026"/>
    <w:rsid w:val="00A94919"/>
    <w:rsid w:val="00B76DD6"/>
    <w:rsid w:val="00B97E4D"/>
    <w:rsid w:val="00BA2938"/>
    <w:rsid w:val="00CF0A95"/>
    <w:rsid w:val="00D25FE7"/>
    <w:rsid w:val="00D371E4"/>
    <w:rsid w:val="00D53874"/>
    <w:rsid w:val="00D76B2C"/>
    <w:rsid w:val="00D92C83"/>
    <w:rsid w:val="00DB3F19"/>
    <w:rsid w:val="00E84DC8"/>
    <w:rsid w:val="00ED1048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BA8"/>
  <w15:docId w15:val="{FD7ACE8C-9476-457E-AAC2-E2FC0FA6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basedOn w:val="a0"/>
    <w:link w:val="aa"/>
    <w:uiPriority w:val="99"/>
    <w:rsid w:val="00293A87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2025-01-29T08:18:00Z</cp:lastPrinted>
  <dcterms:created xsi:type="dcterms:W3CDTF">2025-01-29T08:12:00Z</dcterms:created>
  <dcterms:modified xsi:type="dcterms:W3CDTF">2025-02-06T14:31:00Z</dcterms:modified>
</cp:coreProperties>
</file>