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82F035" w14:textId="77777777" w:rsidR="007157B3" w:rsidRDefault="007157B3">
      <w:pPr>
        <w:ind w:right="-3"/>
        <w:jc w:val="both"/>
        <w:rPr>
          <w:sz w:val="27"/>
          <w:szCs w:val="27"/>
        </w:rPr>
      </w:pPr>
    </w:p>
    <w:p w14:paraId="6845DFE4" w14:textId="77777777" w:rsidR="007157B3" w:rsidRDefault="00000000">
      <w:pPr>
        <w:ind w:right="-3"/>
        <w:jc w:val="both"/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Cs w:val="28"/>
        </w:rPr>
        <w:t xml:space="preserve">Додаток </w:t>
      </w:r>
    </w:p>
    <w:p w14:paraId="5BAB2856" w14:textId="77777777" w:rsidR="007157B3" w:rsidRDefault="00000000">
      <w:pPr>
        <w:ind w:right="-3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до розпорядження міського голови</w:t>
      </w:r>
    </w:p>
    <w:p w14:paraId="50374468" w14:textId="77777777" w:rsidR="007157B3" w:rsidRDefault="00000000">
      <w:pPr>
        <w:ind w:left="4395" w:right="-3"/>
      </w:pPr>
      <w:r>
        <w:rPr>
          <w:szCs w:val="28"/>
        </w:rPr>
        <w:tab/>
        <w:t>___________________№_________</w:t>
      </w:r>
    </w:p>
    <w:p w14:paraId="73482976" w14:textId="77777777" w:rsidR="007157B3" w:rsidRDefault="007157B3">
      <w:pPr>
        <w:ind w:left="4395" w:right="-3"/>
        <w:rPr>
          <w:szCs w:val="28"/>
        </w:rPr>
      </w:pPr>
    </w:p>
    <w:p w14:paraId="326B9259" w14:textId="77777777" w:rsidR="007157B3" w:rsidRDefault="007157B3">
      <w:pPr>
        <w:ind w:left="5220" w:right="-3"/>
        <w:jc w:val="both"/>
        <w:rPr>
          <w:szCs w:val="28"/>
        </w:rPr>
      </w:pPr>
    </w:p>
    <w:p w14:paraId="1794973C" w14:textId="77777777" w:rsidR="001F72BE" w:rsidRDefault="00000000">
      <w:pPr>
        <w:ind w:left="540" w:right="-3"/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1F72B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Кошторис видатків</w:t>
      </w:r>
    </w:p>
    <w:p w14:paraId="43B79586" w14:textId="38337437" w:rsidR="007157B3" w:rsidRDefault="00000000" w:rsidP="001F72BE">
      <w:pPr>
        <w:ind w:left="540" w:right="-3"/>
        <w:jc w:val="center"/>
      </w:pPr>
      <w:r w:rsidRPr="001F72B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на проведення заходів </w:t>
      </w:r>
      <w:r w:rsidRPr="001F72BE">
        <w:rPr>
          <w:color w:val="000000"/>
          <w:szCs w:val="28"/>
          <w:lang w:eastAsia="uk-UA"/>
        </w:rPr>
        <w:t>з відзначення днів пам'яті Т</w:t>
      </w:r>
      <w:r w:rsidR="000E79C4">
        <w:rPr>
          <w:color w:val="000000"/>
          <w:szCs w:val="28"/>
          <w:lang w:eastAsia="uk-UA"/>
        </w:rPr>
        <w:t>араса</w:t>
      </w:r>
      <w:r w:rsidR="001F72BE">
        <w:rPr>
          <w:color w:val="000000"/>
          <w:szCs w:val="28"/>
          <w:lang w:eastAsia="uk-UA"/>
        </w:rPr>
        <w:t> </w:t>
      </w:r>
      <w:r w:rsidRPr="001F72BE">
        <w:rPr>
          <w:color w:val="000000"/>
          <w:szCs w:val="28"/>
          <w:lang w:eastAsia="uk-UA"/>
        </w:rPr>
        <w:t>Шевченка</w:t>
      </w:r>
    </w:p>
    <w:p w14:paraId="74EFFB49" w14:textId="77777777" w:rsidR="007157B3" w:rsidRDefault="007157B3">
      <w:pPr>
        <w:ind w:left="540" w:right="-3"/>
        <w:jc w:val="center"/>
        <w:rPr>
          <w:szCs w:val="28"/>
        </w:rPr>
      </w:pPr>
    </w:p>
    <w:tbl>
      <w:tblPr>
        <w:tblW w:w="9413" w:type="dxa"/>
        <w:tblLayout w:type="fixed"/>
        <w:tblLook w:val="04A0" w:firstRow="1" w:lastRow="0" w:firstColumn="1" w:lastColumn="0" w:noHBand="0" w:noVBand="1"/>
      </w:tblPr>
      <w:tblGrid>
        <w:gridCol w:w="735"/>
        <w:gridCol w:w="6129"/>
        <w:gridCol w:w="2549"/>
      </w:tblGrid>
      <w:tr w:rsidR="007157B3" w14:paraId="608B6E65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815E8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0BD3ED2" w14:textId="77777777" w:rsidR="007157B3" w:rsidRDefault="00000000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FDA74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57A6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7157B3" w14:paraId="6A323854" w14:textId="77777777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6F287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29" w:type="dxa"/>
            <w:tcBorders>
              <w:left w:val="single" w:sz="4" w:space="0" w:color="000000"/>
              <w:bottom w:val="single" w:sz="4" w:space="0" w:color="000000"/>
            </w:tcBorders>
          </w:tcPr>
          <w:p w14:paraId="6B631D13" w14:textId="77777777" w:rsidR="007157B3" w:rsidRDefault="00000000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Придбання квітів, корзин з квітами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61A7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  <w:tr w:rsidR="007157B3" w14:paraId="634AE214" w14:textId="77777777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7E79A" w14:textId="77777777" w:rsidR="007157B3" w:rsidRDefault="007157B3">
            <w:pPr>
              <w:widowControl w:val="0"/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CC6CC" w14:textId="77777777" w:rsidR="007157B3" w:rsidRDefault="00000000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Всього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87BB" w14:textId="77777777" w:rsidR="007157B3" w:rsidRDefault="00000000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</w:tbl>
    <w:p w14:paraId="4AD00E9A" w14:textId="77777777" w:rsidR="007157B3" w:rsidRDefault="007157B3">
      <w:pPr>
        <w:ind w:right="-3"/>
        <w:jc w:val="both"/>
        <w:rPr>
          <w:szCs w:val="28"/>
        </w:rPr>
      </w:pPr>
    </w:p>
    <w:p w14:paraId="2ACD1505" w14:textId="77777777" w:rsidR="007157B3" w:rsidRDefault="007157B3">
      <w:pPr>
        <w:ind w:left="540" w:right="-3"/>
        <w:jc w:val="both"/>
        <w:rPr>
          <w:szCs w:val="28"/>
        </w:rPr>
      </w:pPr>
    </w:p>
    <w:p w14:paraId="18AC29F3" w14:textId="77777777" w:rsidR="007157B3" w:rsidRDefault="007157B3">
      <w:pPr>
        <w:ind w:right="-3" w:firstLine="567"/>
        <w:jc w:val="both"/>
        <w:rPr>
          <w:szCs w:val="28"/>
        </w:rPr>
      </w:pPr>
    </w:p>
    <w:p w14:paraId="1FD20D8C" w14:textId="77777777" w:rsidR="007157B3" w:rsidRDefault="00000000">
      <w:pPr>
        <w:ind w:right="-3"/>
        <w:jc w:val="both"/>
      </w:pPr>
      <w:r>
        <w:rPr>
          <w:szCs w:val="28"/>
        </w:rPr>
        <w:t>Заступник міського голови,</w:t>
      </w:r>
    </w:p>
    <w:p w14:paraId="585E6529" w14:textId="77777777" w:rsidR="007157B3" w:rsidRDefault="00000000">
      <w:pPr>
        <w:ind w:right="-3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85BC3AA" w14:textId="77777777" w:rsidR="007157B3" w:rsidRDefault="007157B3">
      <w:pPr>
        <w:ind w:right="-3"/>
        <w:jc w:val="both"/>
        <w:rPr>
          <w:szCs w:val="28"/>
        </w:rPr>
      </w:pPr>
    </w:p>
    <w:p w14:paraId="336E2E92" w14:textId="77777777" w:rsidR="007157B3" w:rsidRDefault="007157B3">
      <w:pPr>
        <w:tabs>
          <w:tab w:val="left" w:pos="5040"/>
        </w:tabs>
        <w:rPr>
          <w:szCs w:val="28"/>
        </w:rPr>
      </w:pPr>
    </w:p>
    <w:p w14:paraId="24FD5A67" w14:textId="77777777" w:rsidR="007157B3" w:rsidRDefault="007157B3">
      <w:pPr>
        <w:tabs>
          <w:tab w:val="left" w:pos="5040"/>
        </w:tabs>
        <w:rPr>
          <w:szCs w:val="28"/>
        </w:rPr>
      </w:pPr>
    </w:p>
    <w:p w14:paraId="2681E036" w14:textId="77777777" w:rsidR="007157B3" w:rsidRDefault="00000000">
      <w:pPr>
        <w:pStyle w:val="af9"/>
        <w:tabs>
          <w:tab w:val="left" w:pos="5040"/>
        </w:tabs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727 716</w:t>
      </w:r>
    </w:p>
    <w:p w14:paraId="5F833355" w14:textId="77777777" w:rsidR="007157B3" w:rsidRDefault="007157B3">
      <w:pPr>
        <w:rPr>
          <w:sz w:val="20"/>
          <w:szCs w:val="27"/>
        </w:rPr>
      </w:pPr>
    </w:p>
    <w:sectPr w:rsidR="007157B3">
      <w:headerReference w:type="default" r:id="rId6"/>
      <w:pgSz w:w="11906" w:h="16838"/>
      <w:pgMar w:top="1200" w:right="567" w:bottom="833" w:left="1984" w:header="525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F7B16" w14:textId="77777777" w:rsidR="00CE049A" w:rsidRDefault="00CE049A">
      <w:r>
        <w:separator/>
      </w:r>
    </w:p>
  </w:endnote>
  <w:endnote w:type="continuationSeparator" w:id="0">
    <w:p w14:paraId="2FF03817" w14:textId="77777777" w:rsidR="00CE049A" w:rsidRDefault="00CE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A890" w14:textId="77777777" w:rsidR="00CE049A" w:rsidRDefault="00CE049A">
      <w:r>
        <w:separator/>
      </w:r>
    </w:p>
  </w:footnote>
  <w:footnote w:type="continuationSeparator" w:id="0">
    <w:p w14:paraId="4E802247" w14:textId="77777777" w:rsidR="00CE049A" w:rsidRDefault="00CE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D222" w14:textId="77777777" w:rsidR="007157B3" w:rsidRDefault="00000000">
    <w:pPr>
      <w:pStyle w:val="af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0</w:t>
    </w:r>
    <w:r>
      <w:rPr>
        <w:sz w:val="27"/>
        <w:szCs w:val="27"/>
      </w:rPr>
      <w:fldChar w:fldCharType="end"/>
    </w:r>
  </w:p>
  <w:p w14:paraId="4B6E6720" w14:textId="77777777" w:rsidR="007157B3" w:rsidRDefault="007157B3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7B3"/>
    <w:rsid w:val="000E79C4"/>
    <w:rsid w:val="001F72BE"/>
    <w:rsid w:val="004B0D3F"/>
    <w:rsid w:val="007157B3"/>
    <w:rsid w:val="00C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3824"/>
  <w15:docId w15:val="{382ABF13-D0DD-4FB4-ADDA-617EBC7E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10"/>
    <w:next w:val="a0"/>
    <w:uiPriority w:val="9"/>
    <w:semiHidden/>
    <w:unhideWhenUsed/>
    <w:qFormat/>
    <w:p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10"/>
    <w:next w:val="a0"/>
    <w:uiPriority w:val="9"/>
    <w:semiHidden/>
    <w:unhideWhenUsed/>
    <w:qFormat/>
    <w:pPr>
      <w:spacing w:before="140"/>
      <w:outlineLvl w:val="2"/>
    </w:pPr>
    <w:rPr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Основной шрифт абзаца"/>
    <w:qFormat/>
  </w:style>
  <w:style w:type="character" w:customStyle="1" w:styleId="11">
    <w:name w:val="Основной шрифт абзаца1"/>
    <w:qFormat/>
  </w:style>
  <w:style w:type="character" w:styleId="a5">
    <w:name w:val="page number"/>
    <w:basedOn w:val="11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Pr>
      <w:rFonts w:ascii="Times New Roman" w:hAnsi="Times New Roman" w:cs="Times New Roman"/>
      <w:spacing w:val="20"/>
      <w:sz w:val="68"/>
      <w:szCs w:val="68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7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a8">
    <w:name w:val="Заголовок"/>
    <w:basedOn w:val="10"/>
    <w:next w:val="a0"/>
    <w:qFormat/>
    <w:pPr>
      <w:jc w:val="center"/>
    </w:pPr>
    <w:rPr>
      <w:b/>
      <w:sz w:val="56"/>
      <w:szCs w:val="56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Mangal;Cambri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Цитати"/>
    <w:basedOn w:val="a"/>
    <w:qFormat/>
    <w:pPr>
      <w:spacing w:after="283"/>
      <w:ind w:left="567" w:right="567"/>
    </w:pPr>
  </w:style>
  <w:style w:type="paragraph" w:styleId="af5">
    <w:name w:val="Subtitle"/>
    <w:basedOn w:val="10"/>
    <w:next w:val="a0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f6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customStyle="1" w:styleId="af9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231</Words>
  <Characters>132</Characters>
  <Application>Microsoft Office Word</Application>
  <DocSecurity>0</DocSecurity>
  <Lines>1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34</cp:revision>
  <cp:lastPrinted>1995-11-21T17:41:00Z</cp:lastPrinted>
  <dcterms:created xsi:type="dcterms:W3CDTF">2017-03-03T11:24:00Z</dcterms:created>
  <dcterms:modified xsi:type="dcterms:W3CDTF">2024-03-04T07:46:00Z</dcterms:modified>
  <dc:language>uk-UA</dc:language>
</cp:coreProperties>
</file>