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54E5E" w14:textId="77777777" w:rsidR="00C02F05" w:rsidRDefault="00C02F05" w:rsidP="00C02F05">
      <w:pPr>
        <w:jc w:val="center"/>
      </w:pPr>
      <w:r>
        <w:object w:dxaOrig="3096" w:dyaOrig="3281" w14:anchorId="2C37A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9pt" o:ole="" fillcolor="window">
            <v:imagedata r:id="rId5" o:title=""/>
          </v:shape>
          <o:OLEObject Type="Embed" ProgID="PBrush" ShapeID="_x0000_i1025" DrawAspect="Content" ObjectID="_1823321673" r:id="rId6"/>
        </w:object>
      </w:r>
    </w:p>
    <w:p w14:paraId="68BC2A1D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5A87CB2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7BC46A30" w14:textId="77777777" w:rsidR="00C02F05" w:rsidRPr="000A5628" w:rsidRDefault="00C02F05" w:rsidP="00C02F05">
      <w:pPr>
        <w:rPr>
          <w:sz w:val="20"/>
          <w:szCs w:val="20"/>
        </w:rPr>
      </w:pPr>
    </w:p>
    <w:p w14:paraId="392AB61D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69947FC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316B5308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7D5D347E" w14:textId="77777777" w:rsidR="004B2A09" w:rsidRDefault="004B2A09" w:rsidP="00C02F05">
      <w:pPr>
        <w:jc w:val="center"/>
      </w:pPr>
    </w:p>
    <w:p w14:paraId="7BB3B6C3" w14:textId="77777777" w:rsidR="004B2A09" w:rsidRDefault="004B2A09" w:rsidP="00C02F05">
      <w:pPr>
        <w:jc w:val="center"/>
      </w:pPr>
    </w:p>
    <w:p w14:paraId="387753BF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52939E42" w14:textId="08C5B4D5" w:rsidR="003447E9" w:rsidRDefault="00E63CDD" w:rsidP="00A5584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Воскресенського Максима</w:t>
      </w:r>
      <w:r w:rsidR="005E1AC8">
        <w:rPr>
          <w:bCs/>
          <w:sz w:val="28"/>
          <w:szCs w:val="28"/>
        </w:rPr>
        <w:t xml:space="preserve"> </w:t>
      </w:r>
      <w:r w:rsidR="004B2A09" w:rsidRPr="004B2A09">
        <w:rPr>
          <w:bCs/>
          <w:sz w:val="28"/>
          <w:szCs w:val="28"/>
        </w:rPr>
        <w:t>щодо</w:t>
      </w:r>
      <w:r w:rsidR="003D38A3">
        <w:rPr>
          <w:bCs/>
          <w:sz w:val="28"/>
          <w:szCs w:val="28"/>
        </w:rPr>
        <w:t xml:space="preserve"> </w:t>
      </w:r>
    </w:p>
    <w:p w14:paraId="1E379E83" w14:textId="27BE9F66" w:rsidR="00A5584D" w:rsidRDefault="00E63CDD" w:rsidP="00A5584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виконання питань озвучених у</w:t>
      </w:r>
    </w:p>
    <w:p w14:paraId="09733149" w14:textId="190C4546" w:rsidR="00E63CDD" w:rsidRPr="00FC4942" w:rsidRDefault="00E63CDD" w:rsidP="00A5584D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запитах від 30.07.2025</w:t>
      </w:r>
    </w:p>
    <w:p w14:paraId="66A94C8D" w14:textId="77777777" w:rsidR="00F15787" w:rsidRDefault="00F15787" w:rsidP="00F15787">
      <w:pPr>
        <w:ind w:right="-35"/>
        <w:jc w:val="both"/>
        <w:rPr>
          <w:bCs/>
          <w:sz w:val="28"/>
          <w:szCs w:val="28"/>
        </w:rPr>
      </w:pPr>
    </w:p>
    <w:p w14:paraId="2C9B86ED" w14:textId="77777777" w:rsidR="0044053E" w:rsidRPr="004B2A09" w:rsidRDefault="0044053E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0C4F17B9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514DD58B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32061E52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2FC60E0D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5C15CF87" w14:textId="501A4D62" w:rsidR="004B2A09" w:rsidRPr="00D37993" w:rsidRDefault="003F635C" w:rsidP="00015226">
      <w:pPr>
        <w:ind w:right="-35"/>
        <w:jc w:val="both"/>
        <w:rPr>
          <w:bCs/>
          <w:sz w:val="28"/>
          <w:szCs w:val="28"/>
        </w:rPr>
      </w:pPr>
      <w:r w:rsidRPr="003F635C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      1. </w:t>
      </w:r>
      <w:r w:rsidR="004B2A09" w:rsidRPr="003F635C">
        <w:rPr>
          <w:bCs/>
          <w:sz w:val="28"/>
          <w:szCs w:val="28"/>
        </w:rPr>
        <w:t xml:space="preserve">Підтримати запит депутата </w:t>
      </w:r>
      <w:r w:rsidR="00D62FA4" w:rsidRPr="003F635C">
        <w:rPr>
          <w:bCs/>
          <w:sz w:val="28"/>
          <w:szCs w:val="28"/>
        </w:rPr>
        <w:t xml:space="preserve">міської ради </w:t>
      </w:r>
      <w:r w:rsidR="00E63CDD">
        <w:rPr>
          <w:bCs/>
          <w:sz w:val="28"/>
          <w:szCs w:val="28"/>
        </w:rPr>
        <w:t>Воскресенського Максима</w:t>
      </w:r>
      <w:r w:rsidR="004B2A09" w:rsidRPr="003F635C">
        <w:rPr>
          <w:bCs/>
          <w:sz w:val="28"/>
          <w:szCs w:val="28"/>
        </w:rPr>
        <w:t xml:space="preserve"> </w:t>
      </w:r>
      <w:r w:rsidR="00D62FA4" w:rsidRPr="003F635C">
        <w:rPr>
          <w:bCs/>
          <w:sz w:val="28"/>
          <w:szCs w:val="28"/>
        </w:rPr>
        <w:t xml:space="preserve">до міського голови </w:t>
      </w:r>
      <w:r w:rsidR="004B2A09" w:rsidRPr="003F635C">
        <w:rPr>
          <w:bCs/>
          <w:sz w:val="28"/>
          <w:szCs w:val="28"/>
        </w:rPr>
        <w:t>Поліщука</w:t>
      </w:r>
      <w:r w:rsidR="00D62FA4" w:rsidRPr="003F635C">
        <w:rPr>
          <w:bCs/>
          <w:sz w:val="28"/>
          <w:szCs w:val="28"/>
        </w:rPr>
        <w:t xml:space="preserve"> Ігоря</w:t>
      </w:r>
      <w:r w:rsidR="004B2A09" w:rsidRPr="003F635C">
        <w:rPr>
          <w:bCs/>
          <w:sz w:val="28"/>
          <w:szCs w:val="28"/>
        </w:rPr>
        <w:t xml:space="preserve"> щодо </w:t>
      </w:r>
      <w:r w:rsidR="00E63CDD">
        <w:rPr>
          <w:bCs/>
          <w:sz w:val="28"/>
          <w:szCs w:val="28"/>
        </w:rPr>
        <w:t>виконання питань озвучених у запитах від 30.07.2025</w:t>
      </w:r>
      <w:r w:rsidR="00A5584D">
        <w:rPr>
          <w:bCs/>
          <w:sz w:val="28"/>
          <w:szCs w:val="28"/>
        </w:rPr>
        <w:t xml:space="preserve"> </w:t>
      </w:r>
      <w:r w:rsidR="004B2A09" w:rsidRPr="006B1807">
        <w:rPr>
          <w:sz w:val="28"/>
          <w:szCs w:val="28"/>
        </w:rPr>
        <w:t xml:space="preserve">(додається). </w:t>
      </w:r>
    </w:p>
    <w:p w14:paraId="4BC760D5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3ADAAFB5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729394E8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22C4868A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86A1227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2EB75BF1" w14:textId="77777777" w:rsidR="005F5773" w:rsidRPr="004B2A09" w:rsidRDefault="005F5773" w:rsidP="005F5773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міської ради</w:t>
      </w:r>
      <w:r w:rsidRPr="004B2A09">
        <w:rPr>
          <w:bCs/>
          <w:sz w:val="28"/>
          <w:szCs w:val="28"/>
        </w:rPr>
        <w:t xml:space="preserve">                                                                     </w:t>
      </w:r>
      <w:r>
        <w:rPr>
          <w:bCs/>
          <w:sz w:val="28"/>
          <w:szCs w:val="28"/>
        </w:rPr>
        <w:t>Юрій БЕЗПЯТКО</w:t>
      </w:r>
    </w:p>
    <w:p w14:paraId="755F0AA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5A28108A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4E0F6BC1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40A59AFD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BA729C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0118E"/>
    <w:multiLevelType w:val="hybridMultilevel"/>
    <w:tmpl w:val="98E86A24"/>
    <w:lvl w:ilvl="0" w:tplc="9DFC6B8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0" w:hanging="360"/>
      </w:pPr>
    </w:lvl>
    <w:lvl w:ilvl="2" w:tplc="0422001B" w:tentative="1">
      <w:start w:val="1"/>
      <w:numFmt w:val="lowerRoman"/>
      <w:lvlText w:val="%3."/>
      <w:lvlJc w:val="right"/>
      <w:pPr>
        <w:ind w:left="2430" w:hanging="180"/>
      </w:pPr>
    </w:lvl>
    <w:lvl w:ilvl="3" w:tplc="0422000F" w:tentative="1">
      <w:start w:val="1"/>
      <w:numFmt w:val="decimal"/>
      <w:lvlText w:val="%4."/>
      <w:lvlJc w:val="left"/>
      <w:pPr>
        <w:ind w:left="3150" w:hanging="360"/>
      </w:pPr>
    </w:lvl>
    <w:lvl w:ilvl="4" w:tplc="04220019" w:tentative="1">
      <w:start w:val="1"/>
      <w:numFmt w:val="lowerLetter"/>
      <w:lvlText w:val="%5."/>
      <w:lvlJc w:val="left"/>
      <w:pPr>
        <w:ind w:left="3870" w:hanging="360"/>
      </w:pPr>
    </w:lvl>
    <w:lvl w:ilvl="5" w:tplc="0422001B" w:tentative="1">
      <w:start w:val="1"/>
      <w:numFmt w:val="lowerRoman"/>
      <w:lvlText w:val="%6."/>
      <w:lvlJc w:val="right"/>
      <w:pPr>
        <w:ind w:left="4590" w:hanging="180"/>
      </w:pPr>
    </w:lvl>
    <w:lvl w:ilvl="6" w:tplc="0422000F" w:tentative="1">
      <w:start w:val="1"/>
      <w:numFmt w:val="decimal"/>
      <w:lvlText w:val="%7."/>
      <w:lvlJc w:val="left"/>
      <w:pPr>
        <w:ind w:left="5310" w:hanging="360"/>
      </w:pPr>
    </w:lvl>
    <w:lvl w:ilvl="7" w:tplc="04220019" w:tentative="1">
      <w:start w:val="1"/>
      <w:numFmt w:val="lowerLetter"/>
      <w:lvlText w:val="%8."/>
      <w:lvlJc w:val="left"/>
      <w:pPr>
        <w:ind w:left="6030" w:hanging="360"/>
      </w:pPr>
    </w:lvl>
    <w:lvl w:ilvl="8" w:tplc="0422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3752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15226"/>
    <w:rsid w:val="000C6710"/>
    <w:rsid w:val="000E6647"/>
    <w:rsid w:val="00100742"/>
    <w:rsid w:val="00101AD2"/>
    <w:rsid w:val="001C1114"/>
    <w:rsid w:val="001E0D50"/>
    <w:rsid w:val="00250BE2"/>
    <w:rsid w:val="002D638B"/>
    <w:rsid w:val="003109AC"/>
    <w:rsid w:val="003447E9"/>
    <w:rsid w:val="00383F96"/>
    <w:rsid w:val="003C2C9C"/>
    <w:rsid w:val="003D38A3"/>
    <w:rsid w:val="003F635C"/>
    <w:rsid w:val="00427A45"/>
    <w:rsid w:val="0044053E"/>
    <w:rsid w:val="004610AC"/>
    <w:rsid w:val="004B2A09"/>
    <w:rsid w:val="004E41DB"/>
    <w:rsid w:val="0058289E"/>
    <w:rsid w:val="0058471E"/>
    <w:rsid w:val="00591595"/>
    <w:rsid w:val="005E1AC8"/>
    <w:rsid w:val="005F5773"/>
    <w:rsid w:val="006149AD"/>
    <w:rsid w:val="006745CA"/>
    <w:rsid w:val="006B1807"/>
    <w:rsid w:val="007037A3"/>
    <w:rsid w:val="00786E59"/>
    <w:rsid w:val="008775FD"/>
    <w:rsid w:val="008F2449"/>
    <w:rsid w:val="00991D41"/>
    <w:rsid w:val="00995F5A"/>
    <w:rsid w:val="00A15877"/>
    <w:rsid w:val="00A22DCE"/>
    <w:rsid w:val="00A31B61"/>
    <w:rsid w:val="00A51A9D"/>
    <w:rsid w:val="00A5584D"/>
    <w:rsid w:val="00A75DA4"/>
    <w:rsid w:val="00AA4D23"/>
    <w:rsid w:val="00AB4B43"/>
    <w:rsid w:val="00BA729C"/>
    <w:rsid w:val="00C02F05"/>
    <w:rsid w:val="00C7405A"/>
    <w:rsid w:val="00C76BDC"/>
    <w:rsid w:val="00CC6A90"/>
    <w:rsid w:val="00D37993"/>
    <w:rsid w:val="00D530D9"/>
    <w:rsid w:val="00D62FA4"/>
    <w:rsid w:val="00D72BA8"/>
    <w:rsid w:val="00E00940"/>
    <w:rsid w:val="00E31734"/>
    <w:rsid w:val="00E4006F"/>
    <w:rsid w:val="00E519FB"/>
    <w:rsid w:val="00E63CDD"/>
    <w:rsid w:val="00F15787"/>
    <w:rsid w:val="00F918D7"/>
    <w:rsid w:val="00FC19D7"/>
    <w:rsid w:val="00F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41E7"/>
  <w15:docId w15:val="{05925BA3-BD4F-4776-87C6-3647B09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3F6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cp:lastPrinted>2025-09-24T11:49:00Z</cp:lastPrinted>
  <dcterms:created xsi:type="dcterms:W3CDTF">2025-10-30T07:28:00Z</dcterms:created>
  <dcterms:modified xsi:type="dcterms:W3CDTF">2025-10-30T07:28:00Z</dcterms:modified>
  <dc:language>uk-UA</dc:language>
</cp:coreProperties>
</file>