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26785927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9846005" wp14:editId="766483EB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95594F" w:rsidRDefault="00342C5B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</w:pP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Про внесення змін до 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>Комплексн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>ої програми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підтримки ветеранів / ветеранок війни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 xml:space="preserve"> та членів їх сімей на 2024–2028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" stroked="f">
                <v:textbox inset=".8pt,.8pt,.8pt,.8pt">
                  <w:txbxContent>
                    <w:p w:rsidR="006C16B4" w:rsidRPr="0095594F" w:rsidRDefault="00342C5B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bCs/>
                          <w:sz w:val="27"/>
                          <w:szCs w:val="27"/>
                          <w:lang w:eastAsia="ar-SA"/>
                        </w:rPr>
                      </w:pPr>
                      <w:bookmarkStart w:id="1" w:name="_GoBack"/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Про внесення змін до 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>Комплексн</w:t>
                      </w:r>
                      <w:r w:rsidR="00867C88">
                        <w:rPr>
                          <w:sz w:val="27"/>
                          <w:szCs w:val="27"/>
                        </w:rPr>
                        <w:t>ої програми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підтримки ветеранів / ветеранок війни</w:t>
                      </w:r>
                      <w:r w:rsidR="00867C88">
                        <w:rPr>
                          <w:sz w:val="27"/>
                          <w:szCs w:val="27"/>
                        </w:rPr>
                        <w:t xml:space="preserve"> та членів їх сімей на 2024–2028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роки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DD5845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D5845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FF6A81" w:rsidRPr="00DD5845">
        <w:rPr>
          <w:rFonts w:ascii="Times New Roman" w:hAnsi="Times New Roman" w:cs="Times New Roman"/>
          <w:sz w:val="27"/>
          <w:szCs w:val="27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DD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679" w:rsidRPr="00DD5845" w:rsidRDefault="00B70679" w:rsidP="001C0EB9">
      <w:pPr>
        <w:pStyle w:val="HTML0"/>
        <w:jc w:val="both"/>
        <w:rPr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ВИРІШИЛА: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080" w:rsidRPr="00516023" w:rsidRDefault="00516023" w:rsidP="00B40080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DD5845" w:rsidRPr="00B57212">
        <w:rPr>
          <w:sz w:val="27"/>
          <w:szCs w:val="27"/>
        </w:rPr>
        <w:t xml:space="preserve">Внести зміни до Комплексної програми </w:t>
      </w:r>
      <w:r w:rsidR="00B57212" w:rsidRPr="00DD5845">
        <w:rPr>
          <w:sz w:val="27"/>
          <w:szCs w:val="27"/>
        </w:rPr>
        <w:t>підтримки ветеранів / ветеранок війни</w:t>
      </w:r>
      <w:r w:rsidR="00B57212">
        <w:rPr>
          <w:sz w:val="27"/>
          <w:szCs w:val="27"/>
        </w:rPr>
        <w:t xml:space="preserve"> та членів їх сімей на 2024–2028</w:t>
      </w:r>
      <w:r w:rsidR="00B57212" w:rsidRPr="00DD5845">
        <w:rPr>
          <w:sz w:val="27"/>
          <w:szCs w:val="27"/>
        </w:rPr>
        <w:t xml:space="preserve"> роки</w:t>
      </w:r>
      <w:r w:rsidR="00DD5845" w:rsidRPr="00B57212">
        <w:rPr>
          <w:sz w:val="27"/>
          <w:szCs w:val="27"/>
        </w:rPr>
        <w:t xml:space="preserve">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22.12.2021 № 24/75, від 26.10.2022 № 36/32, від 25.01.2023 № 40/81,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26.04.2023 № 44/55, від 26.07.2023 № 48/60, від 29.11.2023 № 53/71,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31.01.2024 № 55/121, від 27.03.2024 № 57/101, від 29.05.2024 № 59/94, від</w:t>
      </w:r>
      <w:r w:rsidR="0095594F" w:rsidRPr="00B57212">
        <w:rPr>
          <w:sz w:val="27"/>
          <w:szCs w:val="27"/>
        </w:rPr>
        <w:t> 26.06.2024 № </w:t>
      </w:r>
      <w:r w:rsidR="00DD5845" w:rsidRPr="00B57212">
        <w:rPr>
          <w:sz w:val="27"/>
          <w:szCs w:val="27"/>
        </w:rPr>
        <w:t>60/90, від 27.11.2024 №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65/117, від 18.12.2024 № 66/68,  від</w:t>
      </w:r>
      <w:r w:rsidR="0095594F" w:rsidRPr="00B57212">
        <w:rPr>
          <w:sz w:val="27"/>
          <w:szCs w:val="27"/>
        </w:rPr>
        <w:t xml:space="preserve">  </w:t>
      </w:r>
      <w:r w:rsidR="00DD5845" w:rsidRPr="00B57212">
        <w:rPr>
          <w:sz w:val="27"/>
          <w:szCs w:val="27"/>
        </w:rPr>
        <w:t xml:space="preserve">26.03.2025 </w:t>
      </w:r>
      <w:r w:rsidR="00DD5845" w:rsidRPr="00516023">
        <w:rPr>
          <w:sz w:val="27"/>
          <w:szCs w:val="27"/>
        </w:rPr>
        <w:t xml:space="preserve">№ 73/103, від 30.04.2025 № 74/96, від 25.06.2025 № 77/89, від 30.07.2025 №79/91, </w:t>
      </w:r>
      <w:r w:rsidR="00867C88" w:rsidRPr="00516023">
        <w:rPr>
          <w:sz w:val="27"/>
          <w:szCs w:val="27"/>
        </w:rPr>
        <w:t>від 24.09.2025 №</w:t>
      </w:r>
      <w:r w:rsidR="00060DF4" w:rsidRPr="00516023">
        <w:rPr>
          <w:sz w:val="27"/>
          <w:szCs w:val="27"/>
        </w:rPr>
        <w:t> </w:t>
      </w:r>
      <w:r w:rsidR="00867C88" w:rsidRPr="00516023">
        <w:rPr>
          <w:sz w:val="27"/>
          <w:szCs w:val="27"/>
        </w:rPr>
        <w:t xml:space="preserve">81/65, </w:t>
      </w:r>
      <w:r w:rsidR="00060DF4" w:rsidRPr="00516023">
        <w:rPr>
          <w:sz w:val="27"/>
          <w:szCs w:val="27"/>
        </w:rPr>
        <w:t xml:space="preserve">від 26.11.2025 № 84/106, </w:t>
      </w:r>
      <w:r w:rsidR="00B40080" w:rsidRPr="00516023">
        <w:rPr>
          <w:sz w:val="27"/>
          <w:szCs w:val="27"/>
        </w:rPr>
        <w:t>виклавши паспорт Програми, додаток 1 та додаток 2 до Програми в новій редакції (додаються).</w:t>
      </w:r>
    </w:p>
    <w:p w:rsidR="00B70679" w:rsidRPr="00DD5845" w:rsidRDefault="00867C88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516023">
        <w:rPr>
          <w:sz w:val="27"/>
          <w:szCs w:val="27"/>
        </w:rPr>
        <w:t>2</w:t>
      </w:r>
      <w:r w:rsidR="0082412A" w:rsidRPr="00516023">
        <w:rPr>
          <w:sz w:val="27"/>
          <w:szCs w:val="27"/>
        </w:rPr>
        <w:t>. </w:t>
      </w:r>
      <w:r w:rsidR="00B70679" w:rsidRPr="00516023">
        <w:rPr>
          <w:sz w:val="27"/>
          <w:szCs w:val="27"/>
        </w:rPr>
        <w:t>Контроль за виконанням рішення</w:t>
      </w:r>
      <w:r w:rsidR="00B70679" w:rsidRPr="00B57212">
        <w:rPr>
          <w:sz w:val="27"/>
          <w:szCs w:val="27"/>
        </w:rPr>
        <w:t xml:space="preserve"> покласти на заступника</w:t>
      </w:r>
      <w:r w:rsidR="004C20FE" w:rsidRPr="00B57212">
        <w:rPr>
          <w:sz w:val="27"/>
          <w:szCs w:val="27"/>
        </w:rPr>
        <w:t xml:space="preserve"> міського</w:t>
      </w:r>
      <w:r w:rsidR="004C20FE" w:rsidRPr="00DD5845">
        <w:rPr>
          <w:sz w:val="27"/>
          <w:szCs w:val="27"/>
        </w:rPr>
        <w:t xml:space="preserve"> голови Ірину Чебелюк, </w:t>
      </w:r>
      <w:r w:rsidR="00B70679" w:rsidRPr="00DD5845">
        <w:rPr>
          <w:sz w:val="27"/>
          <w:szCs w:val="27"/>
        </w:rPr>
        <w:t>постійн</w:t>
      </w:r>
      <w:r w:rsidR="00D95B5A" w:rsidRPr="00DD5845">
        <w:rPr>
          <w:sz w:val="27"/>
          <w:szCs w:val="27"/>
        </w:rPr>
        <w:t>у</w:t>
      </w:r>
      <w:r w:rsidR="00B70679" w:rsidRPr="00DD5845">
        <w:rPr>
          <w:sz w:val="27"/>
          <w:szCs w:val="27"/>
        </w:rPr>
        <w:t xml:space="preserve"> комісі</w:t>
      </w:r>
      <w:r w:rsidR="00D95B5A" w:rsidRPr="00DD5845">
        <w:rPr>
          <w:sz w:val="27"/>
          <w:szCs w:val="27"/>
        </w:rPr>
        <w:t>ю</w:t>
      </w:r>
      <w:r w:rsidR="00B70679" w:rsidRPr="00516023">
        <w:rPr>
          <w:sz w:val="27"/>
          <w:szCs w:val="27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516023">
        <w:rPr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DD5845" w:rsidRDefault="00E4453B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</w:p>
    <w:p w:rsidR="002955B9" w:rsidRDefault="002955B9">
      <w:pPr>
        <w:jc w:val="both"/>
        <w:rPr>
          <w:sz w:val="27"/>
          <w:szCs w:val="27"/>
        </w:rPr>
      </w:pPr>
    </w:p>
    <w:p w:rsidR="00060DF4" w:rsidRDefault="00060DF4">
      <w:pPr>
        <w:jc w:val="both"/>
        <w:rPr>
          <w:sz w:val="27"/>
          <w:szCs w:val="27"/>
        </w:rPr>
      </w:pPr>
    </w:p>
    <w:p w:rsidR="00E4453B" w:rsidRDefault="009F4C22">
      <w:pPr>
        <w:jc w:val="both"/>
        <w:rPr>
          <w:sz w:val="32"/>
          <w:szCs w:val="32"/>
        </w:rPr>
      </w:pPr>
      <w:r>
        <w:rPr>
          <w:bCs w:val="0"/>
          <w:szCs w:val="28"/>
        </w:rPr>
        <w:t>Міський голова</w:t>
      </w:r>
      <w:r w:rsidR="00D4453D">
        <w:rPr>
          <w:bCs w:val="0"/>
          <w:szCs w:val="28"/>
        </w:rPr>
        <w:t xml:space="preserve">                                                         </w:t>
      </w:r>
      <w:r w:rsidR="00E40DF3">
        <w:rPr>
          <w:bCs w:val="0"/>
          <w:szCs w:val="28"/>
        </w:rPr>
        <w:t xml:space="preserve"> </w:t>
      </w:r>
      <w:r w:rsidR="00D4453D">
        <w:rPr>
          <w:bCs w:val="0"/>
          <w:szCs w:val="28"/>
        </w:rPr>
        <w:t xml:space="preserve">   </w:t>
      </w:r>
      <w:r>
        <w:rPr>
          <w:bCs w:val="0"/>
          <w:szCs w:val="28"/>
        </w:rPr>
        <w:t xml:space="preserve">      </w:t>
      </w:r>
      <w:bookmarkStart w:id="0" w:name="_GoBack"/>
      <w:bookmarkEnd w:id="0"/>
      <w:r w:rsidR="00E40DF3">
        <w:rPr>
          <w:bCs w:val="0"/>
          <w:szCs w:val="28"/>
        </w:rPr>
        <w:t>Ігор ПОЛІЩУК</w:t>
      </w:r>
    </w:p>
    <w:p w:rsidR="00D4453D" w:rsidRDefault="00D4453D" w:rsidP="00513904">
      <w:pPr>
        <w:jc w:val="both"/>
        <w:rPr>
          <w:sz w:val="24"/>
          <w:szCs w:val="16"/>
        </w:rPr>
      </w:pPr>
    </w:p>
    <w:p w:rsidR="00B70679" w:rsidRDefault="00C81079" w:rsidP="00513904">
      <w:pPr>
        <w:jc w:val="both"/>
      </w:pPr>
      <w:r>
        <w:rPr>
          <w:sz w:val="24"/>
          <w:szCs w:val="16"/>
        </w:rPr>
        <w:t xml:space="preserve">Кобилинський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5D" w:rsidRDefault="00F8775D">
      <w:r>
        <w:separator/>
      </w:r>
    </w:p>
  </w:endnote>
  <w:endnote w:type="continuationSeparator" w:id="0">
    <w:p w:rsidR="00F8775D" w:rsidRDefault="00F8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5D" w:rsidRDefault="00F8775D">
      <w:r>
        <w:separator/>
      </w:r>
    </w:p>
  </w:footnote>
  <w:footnote w:type="continuationSeparator" w:id="0">
    <w:p w:rsidR="00F8775D" w:rsidRDefault="00F8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0DF4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2949"/>
    <w:rsid w:val="002870AB"/>
    <w:rsid w:val="002955B9"/>
    <w:rsid w:val="002A2CE9"/>
    <w:rsid w:val="002B11E6"/>
    <w:rsid w:val="002F0531"/>
    <w:rsid w:val="002F2367"/>
    <w:rsid w:val="00333B91"/>
    <w:rsid w:val="00340A0D"/>
    <w:rsid w:val="00342C5B"/>
    <w:rsid w:val="00354F52"/>
    <w:rsid w:val="00355B75"/>
    <w:rsid w:val="003740C8"/>
    <w:rsid w:val="0039314D"/>
    <w:rsid w:val="003968EB"/>
    <w:rsid w:val="003B4C82"/>
    <w:rsid w:val="003F05DA"/>
    <w:rsid w:val="003F14FB"/>
    <w:rsid w:val="003F79CF"/>
    <w:rsid w:val="00413905"/>
    <w:rsid w:val="004829C9"/>
    <w:rsid w:val="004B6E4B"/>
    <w:rsid w:val="004C20FE"/>
    <w:rsid w:val="004C24D3"/>
    <w:rsid w:val="004E6194"/>
    <w:rsid w:val="00507EDF"/>
    <w:rsid w:val="00513904"/>
    <w:rsid w:val="00516023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A3348"/>
    <w:rsid w:val="006C16B4"/>
    <w:rsid w:val="006D4825"/>
    <w:rsid w:val="006E2142"/>
    <w:rsid w:val="00707E63"/>
    <w:rsid w:val="00713C40"/>
    <w:rsid w:val="007235CD"/>
    <w:rsid w:val="007325F0"/>
    <w:rsid w:val="00745CEF"/>
    <w:rsid w:val="00747D37"/>
    <w:rsid w:val="007819F2"/>
    <w:rsid w:val="00782908"/>
    <w:rsid w:val="007B412B"/>
    <w:rsid w:val="007E5FE9"/>
    <w:rsid w:val="007F1C7F"/>
    <w:rsid w:val="0082412A"/>
    <w:rsid w:val="00825A2D"/>
    <w:rsid w:val="008411A4"/>
    <w:rsid w:val="00867C88"/>
    <w:rsid w:val="00894DE7"/>
    <w:rsid w:val="008E6948"/>
    <w:rsid w:val="008F3F35"/>
    <w:rsid w:val="00901166"/>
    <w:rsid w:val="0090761B"/>
    <w:rsid w:val="00927F6A"/>
    <w:rsid w:val="00943073"/>
    <w:rsid w:val="00946934"/>
    <w:rsid w:val="009520B8"/>
    <w:rsid w:val="0095594F"/>
    <w:rsid w:val="009874F2"/>
    <w:rsid w:val="009C420C"/>
    <w:rsid w:val="009F3E3D"/>
    <w:rsid w:val="009F4C22"/>
    <w:rsid w:val="00A236D9"/>
    <w:rsid w:val="00A26413"/>
    <w:rsid w:val="00A36434"/>
    <w:rsid w:val="00A41A32"/>
    <w:rsid w:val="00A811B5"/>
    <w:rsid w:val="00A86133"/>
    <w:rsid w:val="00A971CE"/>
    <w:rsid w:val="00AE56DE"/>
    <w:rsid w:val="00B03CDD"/>
    <w:rsid w:val="00B202E4"/>
    <w:rsid w:val="00B23C70"/>
    <w:rsid w:val="00B34CEC"/>
    <w:rsid w:val="00B355FA"/>
    <w:rsid w:val="00B40080"/>
    <w:rsid w:val="00B45E2E"/>
    <w:rsid w:val="00B504B2"/>
    <w:rsid w:val="00B57212"/>
    <w:rsid w:val="00B635BE"/>
    <w:rsid w:val="00B67482"/>
    <w:rsid w:val="00B70679"/>
    <w:rsid w:val="00B84057"/>
    <w:rsid w:val="00B863E7"/>
    <w:rsid w:val="00BD7AC2"/>
    <w:rsid w:val="00C21461"/>
    <w:rsid w:val="00C54E69"/>
    <w:rsid w:val="00C72020"/>
    <w:rsid w:val="00C81079"/>
    <w:rsid w:val="00C9072B"/>
    <w:rsid w:val="00CE2AD2"/>
    <w:rsid w:val="00CF0B76"/>
    <w:rsid w:val="00CF3E6F"/>
    <w:rsid w:val="00D4453D"/>
    <w:rsid w:val="00D95B5A"/>
    <w:rsid w:val="00DA5D7D"/>
    <w:rsid w:val="00DB06CD"/>
    <w:rsid w:val="00DC2C5A"/>
    <w:rsid w:val="00DD5845"/>
    <w:rsid w:val="00DE0CCE"/>
    <w:rsid w:val="00E07D2A"/>
    <w:rsid w:val="00E1687D"/>
    <w:rsid w:val="00E40DF3"/>
    <w:rsid w:val="00E4453B"/>
    <w:rsid w:val="00E56A2E"/>
    <w:rsid w:val="00E878B7"/>
    <w:rsid w:val="00EB13BB"/>
    <w:rsid w:val="00EC43B2"/>
    <w:rsid w:val="00EE3DFA"/>
    <w:rsid w:val="00F02188"/>
    <w:rsid w:val="00F0692D"/>
    <w:rsid w:val="00F127D4"/>
    <w:rsid w:val="00F63B3B"/>
    <w:rsid w:val="00F8775D"/>
    <w:rsid w:val="00FC1D3F"/>
    <w:rsid w:val="00FF2FC2"/>
    <w:rsid w:val="00FF304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9</cp:revision>
  <cp:lastPrinted>2017-02-16T07:44:00Z</cp:lastPrinted>
  <dcterms:created xsi:type="dcterms:W3CDTF">2025-11-07T08:48:00Z</dcterms:created>
  <dcterms:modified xsi:type="dcterms:W3CDTF">2025-12-09T09:46:00Z</dcterms:modified>
</cp:coreProperties>
</file>