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25B9849C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F824DC">
        <w:rPr>
          <w:bCs/>
          <w:color w:val="000000"/>
          <w:szCs w:val="28"/>
          <w:lang w:val="uk-UA" w:eastAsia="uk-UA"/>
        </w:rPr>
        <w:t>7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28AA9942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</w:t>
      </w:r>
      <w:proofErr w:type="spellStart"/>
      <w:r w:rsidR="00F824DC">
        <w:rPr>
          <w:bCs/>
          <w:szCs w:val="28"/>
          <w:lang w:val="uk-UA" w:eastAsia="uk-UA"/>
        </w:rPr>
        <w:t>Заборольський</w:t>
      </w:r>
      <w:proofErr w:type="spellEnd"/>
      <w:r w:rsidR="00F824DC">
        <w:rPr>
          <w:bCs/>
          <w:szCs w:val="28"/>
          <w:lang w:val="uk-UA" w:eastAsia="uk-UA"/>
        </w:rPr>
        <w:t xml:space="preserve"> ліцей</w:t>
      </w:r>
      <w:r w:rsidR="008158A2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№ </w:t>
      </w:r>
      <w:r w:rsidR="00833DB8">
        <w:rPr>
          <w:bCs/>
          <w:szCs w:val="28"/>
          <w:lang w:val="uk-UA" w:eastAsia="uk-UA"/>
        </w:rPr>
        <w:t>3</w:t>
      </w:r>
      <w:r w:rsidR="00F824DC">
        <w:rPr>
          <w:bCs/>
          <w:szCs w:val="28"/>
          <w:lang w:val="uk-UA" w:eastAsia="uk-UA"/>
        </w:rPr>
        <w:t>2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31C814BB"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501ADB">
            <w:pPr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501AD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60620CF4" w14:textId="77777777" w:rsidR="00F51F2D" w:rsidRPr="00CE5E5C" w:rsidRDefault="00F51F2D" w:rsidP="00833DB8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02424730" w14:textId="77777777" w:rsidR="00F51F2D" w:rsidRDefault="00F51F2D" w:rsidP="00501AD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488D8B4" w14:textId="77777777" w:rsidR="001226B1" w:rsidRDefault="001226B1" w:rsidP="00961720">
            <w:pPr>
              <w:jc w:val="center"/>
              <w:rPr>
                <w:lang w:val="uk-UA"/>
              </w:rPr>
            </w:pPr>
          </w:p>
          <w:p w14:paraId="2C97CA87" w14:textId="7E4E1D75" w:rsidR="001226B1" w:rsidRDefault="001226B1" w:rsidP="009351B1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343765AF" w14:textId="51A29988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501ADB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D0B138C" w14:textId="6F7F362C" w:rsidR="001226B1" w:rsidRDefault="001226B1" w:rsidP="001D40EF">
            <w:pPr>
              <w:jc w:val="both"/>
              <w:rPr>
                <w:lang w:val="uk-UA"/>
              </w:rPr>
            </w:pP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125EAEB5" w14:textId="41BD6DA5" w:rsidR="00421119" w:rsidRDefault="00421119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Киця </w:t>
            </w:r>
          </w:p>
          <w:p w14:paraId="52E88815" w14:textId="0C6C024F" w:rsidR="00421119" w:rsidRDefault="00421119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Андрій Іларіонович</w:t>
            </w:r>
          </w:p>
          <w:p w14:paraId="011BEEAB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3183368E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61C25490" w14:textId="77777777" w:rsidR="00421119" w:rsidRDefault="00421119" w:rsidP="00961720">
            <w:pPr>
              <w:jc w:val="both"/>
              <w:rPr>
                <w:lang w:val="uk-UA"/>
              </w:rPr>
            </w:pPr>
          </w:p>
          <w:p w14:paraId="0A69A031" w14:textId="0AE08105" w:rsidR="00506171" w:rsidRDefault="0050617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Клиш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73F1F38A" w14:textId="77777777" w:rsidR="00421119" w:rsidRDefault="00421119" w:rsidP="00497D48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A3EEAA6" w14:textId="77777777" w:rsidR="00421119" w:rsidRDefault="00421119" w:rsidP="00497D48">
            <w:pPr>
              <w:rPr>
                <w:lang w:val="uk-UA"/>
              </w:rPr>
            </w:pPr>
          </w:p>
          <w:p w14:paraId="55A5F7EC" w14:textId="77777777" w:rsidR="00421119" w:rsidRDefault="00421119" w:rsidP="00497D48">
            <w:pPr>
              <w:rPr>
                <w:lang w:val="uk-UA"/>
              </w:rPr>
            </w:pPr>
          </w:p>
          <w:p w14:paraId="33D0FF32" w14:textId="77777777" w:rsidR="00421119" w:rsidRDefault="00421119" w:rsidP="00497D48">
            <w:pPr>
              <w:rPr>
                <w:lang w:val="uk-UA"/>
              </w:rPr>
            </w:pPr>
          </w:p>
          <w:p w14:paraId="0FA01208" w14:textId="77777777" w:rsidR="00421119" w:rsidRDefault="00421119" w:rsidP="00497D48">
            <w:pPr>
              <w:rPr>
                <w:lang w:val="uk-UA"/>
              </w:rPr>
            </w:pPr>
          </w:p>
          <w:p w14:paraId="03CD25D4" w14:textId="11D0BAEF" w:rsidR="003B7FDE" w:rsidRPr="00635F5E" w:rsidRDefault="003B7FDE" w:rsidP="00497D48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58B78ED" w14:textId="58AD8083" w:rsidR="00421119" w:rsidRDefault="00421119" w:rsidP="001D40EF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1 Луцької міської ради»</w:t>
            </w:r>
          </w:p>
          <w:p w14:paraId="6D7FEADD" w14:textId="77777777" w:rsidR="00421119" w:rsidRDefault="00421119" w:rsidP="001D40EF">
            <w:pPr>
              <w:jc w:val="both"/>
              <w:rPr>
                <w:lang w:val="uk-UA"/>
              </w:rPr>
            </w:pPr>
          </w:p>
          <w:p w14:paraId="1E71E458" w14:textId="2418FBC8" w:rsidR="003B7FDE" w:rsidRPr="00497D48" w:rsidRDefault="00D84730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497D48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501AD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56943D4" w14:textId="2D4C41D0" w:rsidR="00833DB8" w:rsidRDefault="005B547A" w:rsidP="00132D21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Підгальська</w:t>
            </w:r>
            <w:proofErr w:type="spellEnd"/>
          </w:p>
          <w:p w14:paraId="5C21D8B4" w14:textId="6CD60213" w:rsidR="005B547A" w:rsidRDefault="005B547A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Олеся Василівна</w:t>
            </w:r>
          </w:p>
          <w:p w14:paraId="135FC6F3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6D2B2BB6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7761F479" w14:textId="77777777" w:rsidR="00506171" w:rsidRDefault="00506171" w:rsidP="00497D48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501AD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77E1DBFA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3CBDB530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2D8C35CB" w14:textId="63DF4846" w:rsidR="00C7432E" w:rsidRDefault="00C7432E" w:rsidP="00501ADB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41CBF06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1BDCA29D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03ECAC03" w14:textId="6D4EF69E" w:rsidR="00506171" w:rsidRDefault="00506171" w:rsidP="00497D48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298FB1DA" w14:textId="329F3FDA"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22E5DBB6" w14:textId="77777777" w:rsidR="005B547A" w:rsidRDefault="005B547A" w:rsidP="003B7FDE">
            <w:pPr>
              <w:jc w:val="both"/>
              <w:rPr>
                <w:szCs w:val="28"/>
                <w:lang w:val="uk-UA"/>
              </w:rPr>
            </w:pPr>
          </w:p>
          <w:p w14:paraId="30FAACE5" w14:textId="549F183E" w:rsidR="00917783" w:rsidRDefault="005B547A" w:rsidP="00917783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представник органів громадського самоврядування </w:t>
            </w:r>
            <w:r w:rsidRPr="006842B8">
              <w:rPr>
                <w:bCs/>
                <w:szCs w:val="28"/>
                <w:lang w:val="uk-UA" w:eastAsia="uk-UA"/>
              </w:rPr>
              <w:t xml:space="preserve"> </w:t>
            </w:r>
            <w:r>
              <w:rPr>
                <w:bCs/>
                <w:szCs w:val="28"/>
                <w:lang w:val="uk-UA" w:eastAsia="uk-UA"/>
              </w:rPr>
              <w:t>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</w:t>
            </w:r>
            <w:proofErr w:type="spellStart"/>
            <w:r>
              <w:rPr>
                <w:bCs/>
                <w:szCs w:val="28"/>
                <w:lang w:val="uk-UA" w:eastAsia="uk-UA"/>
              </w:rPr>
              <w:t>Заборольський</w:t>
            </w:r>
            <w:proofErr w:type="spellEnd"/>
            <w:r>
              <w:rPr>
                <w:bCs/>
                <w:szCs w:val="28"/>
                <w:lang w:val="uk-UA" w:eastAsia="uk-UA"/>
              </w:rPr>
              <w:t xml:space="preserve"> ліцей № 32 Луцької міської ради»</w:t>
            </w:r>
            <w:r w:rsidR="00917783">
              <w:rPr>
                <w:bCs/>
                <w:szCs w:val="28"/>
                <w:lang w:val="uk-UA" w:eastAsia="uk-UA"/>
              </w:rPr>
              <w:t xml:space="preserve"> </w:t>
            </w:r>
            <w:r w:rsidR="00917783">
              <w:rPr>
                <w:bCs/>
                <w:szCs w:val="28"/>
                <w:lang w:val="uk-UA" w:eastAsia="uk-UA"/>
              </w:rPr>
              <w:t>(з правом дорадчого голосу)</w:t>
            </w:r>
          </w:p>
          <w:p w14:paraId="67ACCB08" w14:textId="7A38BF79" w:rsidR="005B547A" w:rsidRDefault="005B547A" w:rsidP="003B7FDE">
            <w:pPr>
              <w:jc w:val="both"/>
              <w:rPr>
                <w:szCs w:val="28"/>
                <w:lang w:val="uk-UA"/>
              </w:rPr>
            </w:pPr>
          </w:p>
          <w:p w14:paraId="08A6CBF8" w14:textId="163F35B0" w:rsidR="00132D21" w:rsidRPr="00497D48" w:rsidRDefault="00132D21" w:rsidP="00497D48">
            <w:pPr>
              <w:jc w:val="both"/>
              <w:rPr>
                <w:bCs/>
                <w:szCs w:val="28"/>
                <w:lang w:val="uk-UA" w:eastAsia="uk-UA"/>
              </w:rPr>
            </w:pPr>
          </w:p>
        </w:tc>
      </w:tr>
      <w:tr w:rsidR="00506171" w:rsidRPr="003B7FDE" w14:paraId="62842F01" w14:textId="77777777" w:rsidTr="006B4854">
        <w:trPr>
          <w:trHeight w:val="171"/>
        </w:trPr>
        <w:tc>
          <w:tcPr>
            <w:tcW w:w="3722" w:type="dxa"/>
          </w:tcPr>
          <w:p w14:paraId="3035AD42" w14:textId="77777777" w:rsidR="00506171" w:rsidRPr="00C07AE1" w:rsidRDefault="0050617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</w:tcPr>
          <w:p w14:paraId="16449CF6" w14:textId="77777777" w:rsidR="00506171" w:rsidRDefault="00506171" w:rsidP="00501ADB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14656FE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53CBFD5A" w14:textId="374D0E5E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E75CC" w14:textId="77777777" w:rsidR="00780631" w:rsidRDefault="00780631">
      <w:r>
        <w:separator/>
      </w:r>
    </w:p>
  </w:endnote>
  <w:endnote w:type="continuationSeparator" w:id="0">
    <w:p w14:paraId="44245F86" w14:textId="77777777" w:rsidR="00780631" w:rsidRDefault="0078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1C19" w14:textId="77777777" w:rsidR="00780631" w:rsidRDefault="00780631">
      <w:r>
        <w:separator/>
      </w:r>
    </w:p>
  </w:footnote>
  <w:footnote w:type="continuationSeparator" w:id="0">
    <w:p w14:paraId="1A5836CF" w14:textId="77777777" w:rsidR="00780631" w:rsidRDefault="00780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5F05"/>
    <w:rsid w:val="000B04FE"/>
    <w:rsid w:val="000B3695"/>
    <w:rsid w:val="000C095D"/>
    <w:rsid w:val="000E0AAE"/>
    <w:rsid w:val="000E3F92"/>
    <w:rsid w:val="00102465"/>
    <w:rsid w:val="00112896"/>
    <w:rsid w:val="00120C60"/>
    <w:rsid w:val="00120FB6"/>
    <w:rsid w:val="001226B1"/>
    <w:rsid w:val="00132D21"/>
    <w:rsid w:val="001677EC"/>
    <w:rsid w:val="001701FC"/>
    <w:rsid w:val="0017284C"/>
    <w:rsid w:val="00176AD0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9141F"/>
    <w:rsid w:val="002916D3"/>
    <w:rsid w:val="00294CF5"/>
    <w:rsid w:val="002A7A4A"/>
    <w:rsid w:val="002B37EF"/>
    <w:rsid w:val="002C11D2"/>
    <w:rsid w:val="002D13C7"/>
    <w:rsid w:val="002E706C"/>
    <w:rsid w:val="002F5E8B"/>
    <w:rsid w:val="00303324"/>
    <w:rsid w:val="00303754"/>
    <w:rsid w:val="0035401F"/>
    <w:rsid w:val="003626AE"/>
    <w:rsid w:val="00380C5F"/>
    <w:rsid w:val="00384BE4"/>
    <w:rsid w:val="0039010C"/>
    <w:rsid w:val="0039312A"/>
    <w:rsid w:val="00395159"/>
    <w:rsid w:val="003A0410"/>
    <w:rsid w:val="003A094C"/>
    <w:rsid w:val="003B7FDE"/>
    <w:rsid w:val="003D00BF"/>
    <w:rsid w:val="00421119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97D48"/>
    <w:rsid w:val="004B27E3"/>
    <w:rsid w:val="004D12DD"/>
    <w:rsid w:val="004D4364"/>
    <w:rsid w:val="004E4273"/>
    <w:rsid w:val="004E666F"/>
    <w:rsid w:val="00501ADB"/>
    <w:rsid w:val="00506171"/>
    <w:rsid w:val="00506733"/>
    <w:rsid w:val="00513326"/>
    <w:rsid w:val="00536C9A"/>
    <w:rsid w:val="00540DF0"/>
    <w:rsid w:val="00552BE4"/>
    <w:rsid w:val="00557A9D"/>
    <w:rsid w:val="00574EB8"/>
    <w:rsid w:val="00597232"/>
    <w:rsid w:val="005A4D03"/>
    <w:rsid w:val="005B547A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477AA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0631"/>
    <w:rsid w:val="00783510"/>
    <w:rsid w:val="00797A65"/>
    <w:rsid w:val="007C180C"/>
    <w:rsid w:val="007C44BA"/>
    <w:rsid w:val="007C5F39"/>
    <w:rsid w:val="008102CA"/>
    <w:rsid w:val="008158A2"/>
    <w:rsid w:val="00833DB8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17783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D0B4A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56F50"/>
    <w:rsid w:val="00D657EA"/>
    <w:rsid w:val="00D661D8"/>
    <w:rsid w:val="00D84730"/>
    <w:rsid w:val="00D865AA"/>
    <w:rsid w:val="00DE0A04"/>
    <w:rsid w:val="00DE1E70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3AE3"/>
    <w:rsid w:val="00F078B5"/>
    <w:rsid w:val="00F11FB1"/>
    <w:rsid w:val="00F51F2D"/>
    <w:rsid w:val="00F53868"/>
    <w:rsid w:val="00F54AAD"/>
    <w:rsid w:val="00F824DC"/>
    <w:rsid w:val="00F93062"/>
    <w:rsid w:val="00FA4E13"/>
    <w:rsid w:val="00FA7382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7</cp:revision>
  <cp:lastPrinted>2026-05-11T13:46:00Z</cp:lastPrinted>
  <dcterms:created xsi:type="dcterms:W3CDTF">2026-05-11T13:59:00Z</dcterms:created>
  <dcterms:modified xsi:type="dcterms:W3CDTF">2026-05-12T07:05:00Z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