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97966965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4177F6">
        <w:rPr>
          <w:b/>
          <w:sz w:val="24"/>
          <w:szCs w:val="24"/>
          <w:lang w:val="uk-UA"/>
        </w:rPr>
        <w:t>27</w:t>
      </w:r>
      <w:r w:rsidRPr="000361B6">
        <w:rPr>
          <w:b/>
          <w:sz w:val="24"/>
          <w:szCs w:val="24"/>
          <w:lang w:val="uk-UA"/>
        </w:rPr>
        <w:t>.</w:t>
      </w:r>
      <w:r w:rsidR="004177F6">
        <w:rPr>
          <w:b/>
          <w:sz w:val="24"/>
          <w:szCs w:val="24"/>
          <w:lang w:val="uk-UA"/>
        </w:rPr>
        <w:t>10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4177F6">
        <w:rPr>
          <w:b/>
          <w:sz w:val="24"/>
          <w:szCs w:val="24"/>
          <w:lang w:val="uk-UA"/>
        </w:rPr>
        <w:t>20/22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="0095017A">
        <w:rPr>
          <w:sz w:val="24"/>
          <w:szCs w:val="24"/>
          <w:lang w:val="uk-UA"/>
        </w:rPr>
        <w:t>,від 16.07.2021 року №14/1, від 30.07.2021 року №15/80</w:t>
      </w:r>
      <w:r w:rsidR="006C2068">
        <w:rPr>
          <w:sz w:val="24"/>
          <w:szCs w:val="24"/>
          <w:lang w:val="uk-UA"/>
        </w:rPr>
        <w:t>,від 06.08.2021 року №16/2</w:t>
      </w:r>
      <w:r w:rsidR="00824F7E">
        <w:rPr>
          <w:sz w:val="24"/>
          <w:szCs w:val="24"/>
          <w:lang w:val="uk-UA"/>
        </w:rPr>
        <w:t>,від 26.08.2021 року №17/69</w:t>
      </w:r>
      <w:r w:rsidR="00EB7803">
        <w:rPr>
          <w:sz w:val="24"/>
          <w:szCs w:val="24"/>
          <w:lang w:val="uk-UA"/>
        </w:rPr>
        <w:t>, від 16.09.2021 року №18/1</w:t>
      </w:r>
      <w:r w:rsidR="004177F6">
        <w:rPr>
          <w:sz w:val="24"/>
          <w:szCs w:val="24"/>
          <w:lang w:val="uk-UA"/>
        </w:rPr>
        <w:t>, від 29.09.2021 року №19/83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B3321E" w:rsidRPr="009F20D1" w:rsidTr="00844D5F">
        <w:tc>
          <w:tcPr>
            <w:tcW w:w="1384" w:type="dxa"/>
          </w:tcPr>
          <w:p w:rsidR="00B3321E" w:rsidRPr="00BE37F4" w:rsidRDefault="00B3321E" w:rsidP="000D26A7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</w:t>
            </w:r>
            <w:r w:rsidR="000D26A7" w:rsidRPr="00BE37F4">
              <w:rPr>
                <w:b/>
                <w:sz w:val="26"/>
                <w:szCs w:val="26"/>
                <w:lang w:val="uk-UA"/>
              </w:rPr>
              <w:t>7670</w:t>
            </w:r>
          </w:p>
        </w:tc>
        <w:tc>
          <w:tcPr>
            <w:tcW w:w="8896" w:type="dxa"/>
            <w:vAlign w:val="center"/>
          </w:tcPr>
          <w:p w:rsidR="00B3321E" w:rsidRPr="006F1681" w:rsidRDefault="000D26A7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F53F96" w:rsidRPr="009F20D1" w:rsidTr="006421CE">
        <w:tc>
          <w:tcPr>
            <w:tcW w:w="1384" w:type="dxa"/>
          </w:tcPr>
          <w:p w:rsidR="00F53F96" w:rsidRPr="00BE37F4" w:rsidRDefault="00F53F96" w:rsidP="0042180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F53F96" w:rsidRPr="00622512" w:rsidRDefault="00F53F96" w:rsidP="009C454E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F1651B" w:rsidRPr="009F20D1" w:rsidTr="006421CE">
        <w:tc>
          <w:tcPr>
            <w:tcW w:w="1384" w:type="dxa"/>
          </w:tcPr>
          <w:p w:rsidR="00F1651B" w:rsidRPr="00BE37F4" w:rsidRDefault="00F1651B" w:rsidP="0042180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F1651B" w:rsidRDefault="00F1651B" w:rsidP="009C454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F1651B" w:rsidRPr="00CB2038" w:rsidTr="003E5DFA">
        <w:tc>
          <w:tcPr>
            <w:tcW w:w="1384" w:type="dxa"/>
          </w:tcPr>
          <w:p w:rsidR="00F1651B" w:rsidRPr="00BE37F4" w:rsidRDefault="00F1651B" w:rsidP="00A642F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F1651B" w:rsidRPr="002170F6" w:rsidRDefault="00F1651B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F1651B" w:rsidRPr="002727C9" w:rsidTr="00180739">
        <w:tc>
          <w:tcPr>
            <w:tcW w:w="1384" w:type="dxa"/>
          </w:tcPr>
          <w:p w:rsidR="00F1651B" w:rsidRPr="00BE37F4" w:rsidRDefault="00F1651B" w:rsidP="0042180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F1651B" w:rsidRPr="00622512" w:rsidRDefault="00BB3EF0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F1651B" w:rsidRPr="008041A6" w:rsidTr="009B6BD5">
        <w:tc>
          <w:tcPr>
            <w:tcW w:w="1384" w:type="dxa"/>
          </w:tcPr>
          <w:p w:rsidR="00F1651B" w:rsidRPr="00BE37F4" w:rsidRDefault="00F1651B" w:rsidP="008041A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F1651B" w:rsidRPr="006F1681" w:rsidRDefault="00F1651B" w:rsidP="005D207F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F1651B" w:rsidRPr="008041A6" w:rsidTr="002C6086">
        <w:tc>
          <w:tcPr>
            <w:tcW w:w="1384" w:type="dxa"/>
          </w:tcPr>
          <w:p w:rsidR="00F1651B" w:rsidRPr="00BE37F4" w:rsidRDefault="00F1651B" w:rsidP="0095017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BE37F4">
              <w:rPr>
                <w:b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F1651B" w:rsidRPr="006F1681" w:rsidRDefault="00F1651B" w:rsidP="00FE724A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4177F6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71A" w:rsidRDefault="00A3371A">
      <w:r>
        <w:separator/>
      </w:r>
    </w:p>
  </w:endnote>
  <w:endnote w:type="continuationSeparator" w:id="1">
    <w:p w:rsidR="00A3371A" w:rsidRDefault="00A33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71A" w:rsidRDefault="00A3371A">
      <w:r>
        <w:separator/>
      </w:r>
    </w:p>
  </w:footnote>
  <w:footnote w:type="continuationSeparator" w:id="1">
    <w:p w:rsidR="00A3371A" w:rsidRDefault="00A33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07E3"/>
    <w:rsid w:val="004127B6"/>
    <w:rsid w:val="004177F6"/>
    <w:rsid w:val="0042180C"/>
    <w:rsid w:val="00423313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1593</Words>
  <Characters>909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7</cp:revision>
  <cp:lastPrinted>2020-11-12T09:37:00Z</cp:lastPrinted>
  <dcterms:created xsi:type="dcterms:W3CDTF">2021-11-09T10:39:00Z</dcterms:created>
  <dcterms:modified xsi:type="dcterms:W3CDTF">2021-11-09T10:43:00Z</dcterms:modified>
</cp:coreProperties>
</file>