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A8DF" w14:textId="77777777" w:rsidR="009F7D91" w:rsidRDefault="0000000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28FAE06">
          <v:shape id="shape_0" o:spid="_x0000_s1028" style="position:absolute;margin-left:-911.3pt;margin-top:-843.1pt;width:812.9pt;height:812.8pt;z-index:251657728;mso-wrap-style:none;v-text-anchor:middle" coordsize="28679,28676" o:allowincell="f" path="m28678,28675l,28675,,,28678,r,28675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sz w:val="28"/>
          <w:szCs w:val="28"/>
        </w:rPr>
        <w:pict w14:anchorId="7D13E335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F006FF2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7659187" r:id="rId7"/>
        </w:object>
      </w:r>
    </w:p>
    <w:p w14:paraId="11604A15" w14:textId="77777777" w:rsidR="009F7D91" w:rsidRDefault="009F7D9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606BDA7" w14:textId="77777777" w:rsidR="009F7D91" w:rsidRDefault="009F7D91"/>
    <w:p w14:paraId="3BA68815" w14:textId="77777777" w:rsidR="009F7D91" w:rsidRDefault="009F7D9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BF745A" w14:textId="77777777" w:rsidR="009F7D9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1DFA206" w14:textId="77777777" w:rsidR="009F7D91" w:rsidRDefault="009F7D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578770" w14:textId="77777777" w:rsidR="009F7D9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F3A38F" w14:textId="77777777" w:rsidR="009F7D91" w:rsidRDefault="009F7D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D696EA" w14:textId="77777777" w:rsidR="009F7D9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68737D" w14:textId="77777777" w:rsidR="009F7D91" w:rsidRDefault="009F7D91">
      <w:pPr>
        <w:rPr>
          <w:rFonts w:ascii="Times New Roman" w:hAnsi="Times New Roman" w:cs="Times New Roman"/>
          <w:sz w:val="28"/>
          <w:szCs w:val="28"/>
        </w:rPr>
      </w:pPr>
    </w:p>
    <w:p w14:paraId="31234C24" w14:textId="77777777" w:rsidR="009F7D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22CD0BA" w14:textId="77777777" w:rsidR="009F7D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C504CA1" w14:textId="77777777" w:rsidR="009F7D91" w:rsidRDefault="009F7D91">
      <w:pPr>
        <w:rPr>
          <w:rFonts w:ascii="Times New Roman" w:hAnsi="Times New Roman" w:cs="Times New Roman"/>
          <w:sz w:val="28"/>
          <w:szCs w:val="28"/>
        </w:rPr>
      </w:pPr>
    </w:p>
    <w:p w14:paraId="2F98AD42" w14:textId="77777777" w:rsidR="009F7D91" w:rsidRDefault="009F7D91">
      <w:pPr>
        <w:rPr>
          <w:rFonts w:ascii="Times New Roman" w:hAnsi="Times New Roman" w:cs="Times New Roman"/>
          <w:sz w:val="28"/>
          <w:szCs w:val="28"/>
        </w:rPr>
      </w:pPr>
    </w:p>
    <w:p w14:paraId="0F3B7EB1" w14:textId="3A984725" w:rsidR="009F7D9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</w:t>
      </w:r>
      <w:r w:rsidR="00413B09">
        <w:rPr>
          <w:rFonts w:ascii="Times New Roman" w:hAnsi="Times New Roman" w:cs="Times New Roman"/>
          <w:sz w:val="28"/>
          <w:szCs w:val="28"/>
        </w:rPr>
        <w:t>четвертої</w:t>
      </w:r>
      <w:r>
        <w:rPr>
          <w:rFonts w:ascii="Times New Roman" w:hAnsi="Times New Roman" w:cs="Times New Roman"/>
          <w:sz w:val="28"/>
          <w:szCs w:val="28"/>
        </w:rPr>
        <w:t xml:space="preserve">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рік», листа </w:t>
      </w:r>
      <w:r w:rsidR="0023130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01.06.2023 № 6041:</w:t>
      </w:r>
    </w:p>
    <w:p w14:paraId="78780B3D" w14:textId="77777777" w:rsidR="009F7D91" w:rsidRDefault="009F7D9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054132E" w14:textId="4657423E" w:rsidR="009F7D9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0124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иконавчого комітету</w:t>
      </w:r>
      <w:r w:rsidR="00012401">
        <w:rPr>
          <w:rFonts w:ascii="Times New Roman" w:hAnsi="Times New Roman" w:cs="Times New Roman"/>
          <w:sz w:val="28"/>
          <w:szCs w:val="28"/>
        </w:rPr>
        <w:t xml:space="preserve"> Луцької</w:t>
      </w:r>
      <w:r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231300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4709478" w14:textId="209AE8D6" w:rsidR="009F7D9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31300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0DFC8162" w14:textId="77777777" w:rsidR="009F7D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AFC5283" w14:textId="77777777" w:rsidR="009F7D91" w:rsidRDefault="009F7D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F63120" w14:textId="77777777" w:rsidR="009F7D91" w:rsidRDefault="009F7D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C761AD" w14:textId="77777777" w:rsidR="009F7D91" w:rsidRDefault="009F7D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FB2DDF" w14:textId="77777777" w:rsidR="009F7D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11B9FF4" w14:textId="77777777" w:rsidR="009F7D91" w:rsidRDefault="009F7D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D40240" w14:textId="77777777" w:rsidR="009F7D91" w:rsidRDefault="009F7D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6703FB" w14:textId="77777777" w:rsidR="009F7D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E10720A" w14:textId="77777777" w:rsidR="009F7D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Горай 777 944</w:t>
      </w:r>
    </w:p>
    <w:p w14:paraId="77F3AE27" w14:textId="77777777" w:rsidR="009F7D91" w:rsidRDefault="009F7D91">
      <w:pPr>
        <w:jc w:val="both"/>
        <w:rPr>
          <w:rFonts w:ascii="Times New Roman" w:hAnsi="Times New Roman" w:cs="Times New Roman"/>
        </w:rPr>
      </w:pPr>
    </w:p>
    <w:p w14:paraId="5A6CFF6C" w14:textId="77777777" w:rsidR="009F7D91" w:rsidRDefault="009F7D91">
      <w:pPr>
        <w:jc w:val="both"/>
        <w:rPr>
          <w:rFonts w:ascii="Times New Roman" w:hAnsi="Times New Roman"/>
        </w:rPr>
      </w:pPr>
    </w:p>
    <w:sectPr w:rsidR="009F7D91" w:rsidSect="00413B0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8CCC" w14:textId="77777777" w:rsidR="00F55A0C" w:rsidRDefault="00F55A0C">
      <w:r>
        <w:separator/>
      </w:r>
    </w:p>
  </w:endnote>
  <w:endnote w:type="continuationSeparator" w:id="0">
    <w:p w14:paraId="47145F0F" w14:textId="77777777" w:rsidR="00F55A0C" w:rsidRDefault="00F5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763CB" w14:textId="77777777" w:rsidR="00F55A0C" w:rsidRDefault="00F55A0C">
      <w:r>
        <w:separator/>
      </w:r>
    </w:p>
  </w:footnote>
  <w:footnote w:type="continuationSeparator" w:id="0">
    <w:p w14:paraId="29D2E24F" w14:textId="77777777" w:rsidR="00F55A0C" w:rsidRDefault="00F55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76285"/>
      <w:docPartObj>
        <w:docPartGallery w:val="Page Numbers (Top of Page)"/>
        <w:docPartUnique/>
      </w:docPartObj>
    </w:sdtPr>
    <w:sdtContent>
      <w:p w14:paraId="3D071770" w14:textId="77777777" w:rsidR="009F7D91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1AEBB1" w14:textId="77777777" w:rsidR="009F7D91" w:rsidRDefault="009F7D91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D91"/>
    <w:rsid w:val="00012401"/>
    <w:rsid w:val="00231300"/>
    <w:rsid w:val="00413B09"/>
    <w:rsid w:val="005B1999"/>
    <w:rsid w:val="009F7D91"/>
    <w:rsid w:val="00BB73F3"/>
    <w:rsid w:val="00F5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F7F7A71"/>
  <w15:docId w15:val="{8456AD80-3F17-4265-9DBB-2827BB10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592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litvinchuk</cp:lastModifiedBy>
  <cp:revision>30</cp:revision>
  <cp:lastPrinted>2023-03-27T10:34:00Z</cp:lastPrinted>
  <dcterms:created xsi:type="dcterms:W3CDTF">2022-09-12T10:54:00Z</dcterms:created>
  <dcterms:modified xsi:type="dcterms:W3CDTF">2023-06-07T13:07:00Z</dcterms:modified>
  <dc:language>uk-UA</dc:language>
</cp:coreProperties>
</file>