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8876495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5F53FAD9" w:rsidR="00EA0951" w:rsidRPr="001531F0" w:rsidRDefault="003F184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47238">
        <w:rPr>
          <w:b/>
          <w:sz w:val="28"/>
          <w:szCs w:val="28"/>
        </w:rPr>
        <w:t>7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 xml:space="preserve">  </w:t>
      </w:r>
      <w:r w:rsidR="00063F36" w:rsidRPr="00FD096B">
        <w:rPr>
          <w:b/>
          <w:sz w:val="28"/>
          <w:szCs w:val="28"/>
        </w:rPr>
        <w:t xml:space="preserve">№ </w:t>
      </w:r>
      <w:r w:rsidR="00447238">
        <w:rPr>
          <w:b/>
          <w:sz w:val="28"/>
          <w:szCs w:val="28"/>
        </w:rPr>
        <w:t>2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52BA26B" w14:textId="77777777" w:rsidR="0041787B" w:rsidRDefault="0041787B" w:rsidP="00447238">
      <w:pPr>
        <w:ind w:left="-142"/>
        <w:rPr>
          <w:b/>
          <w:sz w:val="28"/>
          <w:szCs w:val="28"/>
        </w:rPr>
      </w:pPr>
    </w:p>
    <w:p w14:paraId="7D5C9AFB" w14:textId="77777777" w:rsidR="00F80EA5" w:rsidRDefault="00447238" w:rsidP="004472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3F184B">
        <w:rPr>
          <w:b/>
          <w:sz w:val="28"/>
          <w:szCs w:val="28"/>
        </w:rPr>
        <w:t xml:space="preserve">асідання </w:t>
      </w:r>
      <w:r w:rsidR="007E6981" w:rsidRPr="003F184B">
        <w:rPr>
          <w:b/>
          <w:sz w:val="28"/>
          <w:szCs w:val="28"/>
        </w:rPr>
        <w:t>постійної</w:t>
      </w:r>
      <w:r>
        <w:rPr>
          <w:b/>
          <w:sz w:val="28"/>
          <w:szCs w:val="28"/>
        </w:rPr>
        <w:t xml:space="preserve"> </w:t>
      </w:r>
      <w:r w:rsidR="007E6981" w:rsidRPr="003F184B">
        <w:rPr>
          <w:b/>
          <w:sz w:val="28"/>
          <w:szCs w:val="28"/>
        </w:rPr>
        <w:t>комісії</w:t>
      </w:r>
      <w:r w:rsidR="00441969" w:rsidRPr="003F184B">
        <w:rPr>
          <w:b/>
          <w:sz w:val="28"/>
          <w:szCs w:val="28"/>
        </w:rPr>
        <w:t xml:space="preserve"> </w:t>
      </w:r>
    </w:p>
    <w:p w14:paraId="280D5508" w14:textId="77777777" w:rsidR="00F80EA5" w:rsidRDefault="007E6981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</w:rPr>
        <w:t xml:space="preserve">міської ради </w:t>
      </w:r>
      <w:r w:rsidR="003F184B" w:rsidRPr="003F184B">
        <w:rPr>
          <w:b/>
          <w:sz w:val="28"/>
          <w:szCs w:val="28"/>
          <w:lang w:eastAsia="uk-UA"/>
        </w:rPr>
        <w:t xml:space="preserve">з питань планування </w:t>
      </w:r>
    </w:p>
    <w:p w14:paraId="41BE416F" w14:textId="6083FB1B" w:rsidR="00447238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соціально-економічного розвитку, </w:t>
      </w:r>
    </w:p>
    <w:p w14:paraId="680755CD" w14:textId="77777777" w:rsidR="00447238" w:rsidRDefault="003F184B" w:rsidP="00447238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>бюджету</w:t>
      </w:r>
      <w:r w:rsidR="00447238"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>та фінансів, дотримання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прав </w:t>
      </w:r>
    </w:p>
    <w:p w14:paraId="5D50D2FC" w14:textId="4719D34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людини, </w:t>
      </w:r>
      <w:r w:rsidR="00447238">
        <w:rPr>
          <w:b/>
          <w:sz w:val="28"/>
          <w:szCs w:val="28"/>
          <w:lang w:eastAsia="uk-UA"/>
        </w:rPr>
        <w:t>з</w:t>
      </w:r>
      <w:r w:rsidRPr="003F184B">
        <w:rPr>
          <w:b/>
          <w:sz w:val="28"/>
          <w:szCs w:val="28"/>
          <w:lang w:eastAsia="uk-UA"/>
        </w:rPr>
        <w:t>аконності, боротьби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зі злочинністю </w:t>
      </w:r>
    </w:p>
    <w:p w14:paraId="29D0803B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та корупцією, депутатської діяльності, </w:t>
      </w:r>
    </w:p>
    <w:p w14:paraId="398DEDD1" w14:textId="3ED41B35" w:rsidR="00E81D93" w:rsidRPr="003F184B" w:rsidRDefault="003F184B" w:rsidP="003F184B">
      <w:pPr>
        <w:ind w:left="-142"/>
        <w:rPr>
          <w:b/>
          <w:sz w:val="28"/>
          <w:szCs w:val="28"/>
        </w:rPr>
      </w:pPr>
      <w:r w:rsidRPr="003F184B">
        <w:rPr>
          <w:b/>
          <w:sz w:val="28"/>
          <w:szCs w:val="28"/>
          <w:lang w:eastAsia="uk-UA"/>
        </w:rPr>
        <w:t>етики та регламенту</w:t>
      </w:r>
      <w:r w:rsidR="00E81D93" w:rsidRPr="003F184B">
        <w:rPr>
          <w:b/>
          <w:sz w:val="28"/>
          <w:szCs w:val="28"/>
        </w:rPr>
        <w:t xml:space="preserve"> </w:t>
      </w:r>
    </w:p>
    <w:p w14:paraId="14E93269" w14:textId="77777777" w:rsidR="00712D4D" w:rsidRPr="003F184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3F184B" w:rsidRPr="00FD096B" w14:paraId="181F7054" w14:textId="77777777" w:rsidTr="00DC7519">
        <w:tc>
          <w:tcPr>
            <w:tcW w:w="3511" w:type="dxa"/>
            <w:shd w:val="clear" w:color="auto" w:fill="auto"/>
          </w:tcPr>
          <w:p w14:paraId="17DADDBC" w14:textId="50959749" w:rsidR="003F184B" w:rsidRDefault="003F184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4279367C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F2C0DEF" w14:textId="15D9AA29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3F184B" w:rsidRPr="00FD096B" w14:paraId="0832868C" w14:textId="77777777" w:rsidTr="00DC7519">
        <w:tc>
          <w:tcPr>
            <w:tcW w:w="3511" w:type="dxa"/>
            <w:shd w:val="clear" w:color="auto" w:fill="auto"/>
          </w:tcPr>
          <w:p w14:paraId="1EC658C0" w14:textId="31993BD4" w:rsidR="003F184B" w:rsidRDefault="003F184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A477B6B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3567E27" w14:textId="5E990C34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3F184B" w:rsidRPr="00FD096B" w14:paraId="64EC090F" w14:textId="77777777" w:rsidTr="00DC7519">
        <w:tc>
          <w:tcPr>
            <w:tcW w:w="3511" w:type="dxa"/>
            <w:shd w:val="clear" w:color="auto" w:fill="auto"/>
          </w:tcPr>
          <w:p w14:paraId="0EE93960" w14:textId="58966BEF" w:rsidR="003F184B" w:rsidRPr="00FD096B" w:rsidRDefault="003F184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244ADCD0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05CF3B" w14:textId="1DB7A444" w:rsidR="003F184B" w:rsidRPr="00FD096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7EAB59F3" w:rsidR="00914D7A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914D7A" w:rsidRPr="00FD096B">
              <w:rPr>
                <w:sz w:val="28"/>
                <w:szCs w:val="28"/>
              </w:rPr>
              <w:t xml:space="preserve"> комісії</w:t>
            </w:r>
          </w:p>
        </w:tc>
      </w:tr>
      <w:tr w:rsidR="00BE66F7" w:rsidRPr="00FD096B" w14:paraId="40158517" w14:textId="77777777" w:rsidTr="00DC7519">
        <w:tc>
          <w:tcPr>
            <w:tcW w:w="3511" w:type="dxa"/>
            <w:shd w:val="clear" w:color="auto" w:fill="auto"/>
          </w:tcPr>
          <w:p w14:paraId="1C4F6807" w14:textId="289CE25A" w:rsidR="00BE66F7" w:rsidRPr="00FD096B" w:rsidRDefault="00BE66F7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2D5698F4" w14:textId="77777777" w:rsidR="00BE66F7" w:rsidRPr="00FD096B" w:rsidRDefault="00BE66F7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369C42" w14:textId="01208FCE" w:rsidR="00BE66F7" w:rsidRDefault="00D443A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="00BE66F7" w:rsidRPr="00FD096B">
              <w:rPr>
                <w:sz w:val="28"/>
                <w:szCs w:val="28"/>
              </w:rPr>
              <w:t xml:space="preserve"> комісії</w:t>
            </w:r>
            <w:r w:rsidR="00BE66F7">
              <w:rPr>
                <w:sz w:val="28"/>
                <w:szCs w:val="28"/>
              </w:rPr>
              <w:t xml:space="preserve"> 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557E5" w:rsidRPr="00FD096B" w14:paraId="5E1F86E5" w14:textId="77777777" w:rsidTr="00801387">
        <w:tc>
          <w:tcPr>
            <w:tcW w:w="3511" w:type="dxa"/>
            <w:shd w:val="clear" w:color="auto" w:fill="auto"/>
          </w:tcPr>
          <w:p w14:paraId="1D43C819" w14:textId="680A19F2" w:rsidR="005557E5" w:rsidRDefault="005557E5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C602BDE" w14:textId="77777777" w:rsidR="005557E5" w:rsidRPr="00FD096B" w:rsidRDefault="005557E5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07FB3C0" w14:textId="6692421D" w:rsidR="005557E5" w:rsidRDefault="005557E5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FD096B">
              <w:rPr>
                <w:sz w:val="28"/>
                <w:szCs w:val="28"/>
              </w:rPr>
              <w:t xml:space="preserve"> комісії</w:t>
            </w:r>
          </w:p>
        </w:tc>
      </w:tr>
      <w:tr w:rsidR="003F184B" w:rsidRPr="00FD096B" w14:paraId="4C7F08C0" w14:textId="77777777" w:rsidTr="00801387">
        <w:tc>
          <w:tcPr>
            <w:tcW w:w="3511" w:type="dxa"/>
            <w:shd w:val="clear" w:color="auto" w:fill="auto"/>
          </w:tcPr>
          <w:p w14:paraId="1E3C43ED" w14:textId="6886373E" w:rsidR="003F184B" w:rsidRPr="00FD096B" w:rsidRDefault="003F184B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425" w:type="dxa"/>
            <w:shd w:val="clear" w:color="auto" w:fill="auto"/>
          </w:tcPr>
          <w:p w14:paraId="0906988B" w14:textId="77777777" w:rsidR="003F184B" w:rsidRPr="00FD096B" w:rsidRDefault="003F184B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16BDDF" w14:textId="0D4A51CF" w:rsidR="003F184B" w:rsidRPr="00FD096B" w:rsidRDefault="003F184B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15BA5" w:rsidRPr="00FD096B" w14:paraId="2C116EE2" w14:textId="77777777" w:rsidTr="00801387">
        <w:tc>
          <w:tcPr>
            <w:tcW w:w="3511" w:type="dxa"/>
            <w:shd w:val="clear" w:color="auto" w:fill="auto"/>
          </w:tcPr>
          <w:p w14:paraId="55770DAD" w14:textId="77777777" w:rsidR="00C15BA5" w:rsidRPr="00FD096B" w:rsidRDefault="00C15BA5" w:rsidP="0080138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3548F92" w14:textId="77777777" w:rsidR="00C15BA5" w:rsidRPr="00FD096B" w:rsidRDefault="00C15BA5" w:rsidP="008013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14B931" w14:textId="77777777" w:rsidR="00C15BA5" w:rsidRPr="00FD096B" w:rsidRDefault="00C15BA5" w:rsidP="0080138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E66F7" w:rsidRPr="00FD096B" w14:paraId="3A1C47E1" w14:textId="77777777" w:rsidTr="00801387">
        <w:tc>
          <w:tcPr>
            <w:tcW w:w="3544" w:type="dxa"/>
            <w:shd w:val="clear" w:color="auto" w:fill="auto"/>
          </w:tcPr>
          <w:p w14:paraId="519F26DC" w14:textId="14051E4F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61A2B590" w14:textId="7D459EDB" w:rsidR="00BE66F7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66F7" w:rsidRPr="00BE66F7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="00BE66F7" w:rsidRPr="00BE66F7">
              <w:rPr>
                <w:iCs/>
                <w:sz w:val="28"/>
                <w:szCs w:val="28"/>
              </w:rPr>
              <w:t>режимно</w:t>
            </w:r>
            <w:proofErr w:type="spellEnd"/>
            <w:r w:rsidR="00BE66F7" w:rsidRPr="00BE66F7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D4016B" w:rsidRPr="00FD096B" w14:paraId="3E3BBD38" w14:textId="77777777" w:rsidTr="00801387">
        <w:tc>
          <w:tcPr>
            <w:tcW w:w="3544" w:type="dxa"/>
            <w:shd w:val="clear" w:color="auto" w:fill="auto"/>
          </w:tcPr>
          <w:p w14:paraId="1EE3B091" w14:textId="376465A3" w:rsidR="00D4016B" w:rsidRDefault="00D4016B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096" w:type="dxa"/>
            <w:shd w:val="clear" w:color="auto" w:fill="auto"/>
          </w:tcPr>
          <w:p w14:paraId="1FF968F2" w14:textId="41AB62A1" w:rsidR="00D4016B" w:rsidRPr="00BE66F7" w:rsidRDefault="00D4016B" w:rsidP="006A30AD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A08DC"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 міського голови, керуючий справами виконавчого комітету</w:t>
            </w:r>
            <w:r w:rsidR="006A30AD"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 xml:space="preserve"> міської ради, кандидат на посаду керуючого справами виконавчого комітету міської ради</w:t>
            </w:r>
          </w:p>
        </w:tc>
      </w:tr>
      <w:tr w:rsidR="00BE66F7" w:rsidRPr="00FD096B" w14:paraId="26A97378" w14:textId="77777777" w:rsidTr="00801387">
        <w:tc>
          <w:tcPr>
            <w:tcW w:w="3544" w:type="dxa"/>
            <w:shd w:val="clear" w:color="auto" w:fill="auto"/>
          </w:tcPr>
          <w:p w14:paraId="0C254DC0" w14:textId="1377E381" w:rsidR="00BE66F7" w:rsidRDefault="00BE66F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Сергій</w:t>
            </w:r>
          </w:p>
        </w:tc>
        <w:tc>
          <w:tcPr>
            <w:tcW w:w="6096" w:type="dxa"/>
            <w:shd w:val="clear" w:color="auto" w:fill="auto"/>
          </w:tcPr>
          <w:p w14:paraId="0E246E55" w14:textId="612A8BD3" w:rsidR="00BE66F7" w:rsidRPr="00BE66F7" w:rsidRDefault="00056688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> </w:t>
            </w:r>
            <w:r w:rsidR="00BE66F7" w:rsidRPr="00BE66F7">
              <w:rPr>
                <w:iCs/>
                <w:sz w:val="28"/>
                <w:szCs w:val="28"/>
              </w:rPr>
              <w:t>перший заступник директора департаменту житлово-комунального господарства</w:t>
            </w:r>
          </w:p>
        </w:tc>
      </w:tr>
      <w:tr w:rsidR="00C15BA5" w:rsidRPr="00FD096B" w14:paraId="6A58AF96" w14:textId="77777777" w:rsidTr="00801387">
        <w:tc>
          <w:tcPr>
            <w:tcW w:w="3544" w:type="dxa"/>
            <w:shd w:val="clear" w:color="auto" w:fill="auto"/>
          </w:tcPr>
          <w:p w14:paraId="478C0C02" w14:textId="136FF740" w:rsidR="00C15BA5" w:rsidRDefault="003F2464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096" w:type="dxa"/>
            <w:shd w:val="clear" w:color="auto" w:fill="auto"/>
          </w:tcPr>
          <w:p w14:paraId="62B58FC0" w14:textId="7983DF94" w:rsidR="00C15BA5" w:rsidRPr="00C15BA5" w:rsidRDefault="00C15BA5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 xml:space="preserve">- </w:t>
            </w:r>
            <w:r w:rsidR="003F2464">
              <w:rPr>
                <w:sz w:val="28"/>
                <w:szCs w:val="28"/>
              </w:rPr>
              <w:t>начальник управління персоналу</w:t>
            </w:r>
          </w:p>
        </w:tc>
      </w:tr>
      <w:tr w:rsidR="00BE66F7" w:rsidRPr="00FD096B" w14:paraId="3BAAE8D5" w14:textId="77777777" w:rsidTr="00801387">
        <w:tc>
          <w:tcPr>
            <w:tcW w:w="3544" w:type="dxa"/>
            <w:shd w:val="clear" w:color="auto" w:fill="auto"/>
          </w:tcPr>
          <w:p w14:paraId="154066E2" w14:textId="574F1F40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6096" w:type="dxa"/>
            <w:shd w:val="clear" w:color="auto" w:fill="auto"/>
          </w:tcPr>
          <w:p w14:paraId="62B7AE69" w14:textId="4137D63A" w:rsidR="00BE66F7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E66F7" w:rsidRPr="00BE66F7">
              <w:rPr>
                <w:iCs/>
                <w:sz w:val="28"/>
                <w:szCs w:val="28"/>
              </w:rPr>
              <w:t xml:space="preserve">директор департаменту фінансів, бюджету та </w:t>
            </w:r>
            <w:r w:rsidR="00BE66F7" w:rsidRPr="00BE66F7">
              <w:rPr>
                <w:iCs/>
                <w:sz w:val="28"/>
                <w:szCs w:val="28"/>
              </w:rPr>
              <w:lastRenderedPageBreak/>
              <w:t>аудиту</w:t>
            </w:r>
          </w:p>
        </w:tc>
      </w:tr>
      <w:tr w:rsidR="00BE66F7" w:rsidRPr="00FD096B" w14:paraId="0B5A7C49" w14:textId="77777777" w:rsidTr="00801387">
        <w:tc>
          <w:tcPr>
            <w:tcW w:w="3544" w:type="dxa"/>
            <w:shd w:val="clear" w:color="auto" w:fill="auto"/>
          </w:tcPr>
          <w:p w14:paraId="5658B596" w14:textId="62725F50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Ігнатчук</w:t>
            </w:r>
            <w:proofErr w:type="spellEnd"/>
            <w:r>
              <w:rPr>
                <w:sz w:val="28"/>
                <w:szCs w:val="28"/>
              </w:rPr>
              <w:t xml:space="preserve"> Назарій</w:t>
            </w:r>
          </w:p>
        </w:tc>
        <w:tc>
          <w:tcPr>
            <w:tcW w:w="6096" w:type="dxa"/>
            <w:shd w:val="clear" w:color="auto" w:fill="auto"/>
          </w:tcPr>
          <w:p w14:paraId="243B207F" w14:textId="570CE9D4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</w:t>
            </w:r>
            <w:r w:rsidRPr="00BE66F7">
              <w:rPr>
                <w:iCs/>
                <w:sz w:val="28"/>
                <w:szCs w:val="28"/>
              </w:rPr>
              <w:t>начальник відділу з питань праці</w:t>
            </w:r>
          </w:p>
        </w:tc>
      </w:tr>
      <w:tr w:rsidR="00BC5165" w:rsidRPr="00FD096B" w14:paraId="1C026B59" w14:textId="77777777" w:rsidTr="00801387">
        <w:tc>
          <w:tcPr>
            <w:tcW w:w="3544" w:type="dxa"/>
            <w:shd w:val="clear" w:color="auto" w:fill="auto"/>
          </w:tcPr>
          <w:p w14:paraId="650FC0E0" w14:textId="140AB462" w:rsidR="00BC5165" w:rsidRDefault="00BC5165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28673FAC" w14:textId="6B2C0443" w:rsidR="00BC5165" w:rsidRPr="00BC5165" w:rsidRDefault="00BC5165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C5165">
              <w:rPr>
                <w:sz w:val="28"/>
                <w:szCs w:val="28"/>
              </w:rPr>
              <w:t>- начальник відділу з питань надзвичайних ситуацій та цивільного захисту населення</w:t>
            </w:r>
          </w:p>
        </w:tc>
      </w:tr>
      <w:tr w:rsidR="00BE66F7" w:rsidRPr="00FD096B" w14:paraId="2B2A0490" w14:textId="77777777" w:rsidTr="00801387">
        <w:tc>
          <w:tcPr>
            <w:tcW w:w="3544" w:type="dxa"/>
            <w:shd w:val="clear" w:color="auto" w:fill="auto"/>
          </w:tcPr>
          <w:p w14:paraId="22E34613" w14:textId="61EA990B" w:rsidR="00BE66F7" w:rsidRDefault="00BE66F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6096" w:type="dxa"/>
            <w:shd w:val="clear" w:color="auto" w:fill="auto"/>
          </w:tcPr>
          <w:p w14:paraId="040411C2" w14:textId="57C01F77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</w:t>
            </w:r>
            <w:r w:rsidRPr="00BE66F7">
              <w:rPr>
                <w:iCs/>
                <w:sz w:val="28"/>
                <w:szCs w:val="28"/>
              </w:rPr>
              <w:t>директор КП «</w:t>
            </w:r>
            <w:proofErr w:type="spellStart"/>
            <w:r w:rsidRPr="00BE66F7">
              <w:rPr>
                <w:iCs/>
                <w:sz w:val="28"/>
                <w:szCs w:val="28"/>
              </w:rPr>
              <w:t>Луцькреклама</w:t>
            </w:r>
            <w:proofErr w:type="spellEnd"/>
            <w:r w:rsidRPr="00BE66F7">
              <w:rPr>
                <w:iCs/>
                <w:sz w:val="28"/>
                <w:szCs w:val="28"/>
              </w:rPr>
              <w:t>»</w:t>
            </w:r>
          </w:p>
        </w:tc>
      </w:tr>
      <w:tr w:rsidR="00BE66F7" w:rsidRPr="00FD096B" w14:paraId="2D575BC8" w14:textId="77777777" w:rsidTr="00801387">
        <w:tc>
          <w:tcPr>
            <w:tcW w:w="3544" w:type="dxa"/>
            <w:shd w:val="clear" w:color="auto" w:fill="auto"/>
          </w:tcPr>
          <w:p w14:paraId="29F73A04" w14:textId="3AAD279C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0C7987B1" w14:textId="3BB52B7E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начальник управління охорони </w:t>
            </w:r>
            <w:proofErr w:type="spellStart"/>
            <w:r w:rsidRPr="00BE66F7">
              <w:rPr>
                <w:sz w:val="28"/>
                <w:szCs w:val="28"/>
              </w:rPr>
              <w:t>здоров</w:t>
            </w:r>
            <w:proofErr w:type="spellEnd"/>
            <w:r w:rsidRPr="00BE66F7">
              <w:rPr>
                <w:sz w:val="28"/>
                <w:szCs w:val="28"/>
                <w:lang w:val="ru-RU"/>
              </w:rPr>
              <w:t>’я</w:t>
            </w:r>
          </w:p>
        </w:tc>
      </w:tr>
      <w:tr w:rsidR="00F00168" w:rsidRPr="00FD096B" w14:paraId="4ABC931D" w14:textId="77777777" w:rsidTr="00801387">
        <w:tc>
          <w:tcPr>
            <w:tcW w:w="3544" w:type="dxa"/>
            <w:shd w:val="clear" w:color="auto" w:fill="auto"/>
          </w:tcPr>
          <w:p w14:paraId="66789723" w14:textId="028DC914" w:rsidR="00F00168" w:rsidRDefault="00F00168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Олена</w:t>
            </w:r>
          </w:p>
        </w:tc>
        <w:tc>
          <w:tcPr>
            <w:tcW w:w="6096" w:type="dxa"/>
            <w:shd w:val="clear" w:color="auto" w:fill="auto"/>
          </w:tcPr>
          <w:p w14:paraId="3B4B16F5" w14:textId="6798D7E8" w:rsidR="00F00168" w:rsidRPr="00BE66F7" w:rsidRDefault="00F00168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в. о. директора департаменту </w:t>
            </w:r>
            <w:proofErr w:type="spellStart"/>
            <w:r>
              <w:rPr>
                <w:sz w:val="28"/>
                <w:szCs w:val="28"/>
              </w:rPr>
              <w:t>культкри</w:t>
            </w:r>
            <w:proofErr w:type="spellEnd"/>
          </w:p>
        </w:tc>
      </w:tr>
      <w:tr w:rsidR="001A08DC" w:rsidRPr="00FD096B" w14:paraId="2BC5C244" w14:textId="77777777" w:rsidTr="00801387">
        <w:tc>
          <w:tcPr>
            <w:tcW w:w="3544" w:type="dxa"/>
            <w:shd w:val="clear" w:color="auto" w:fill="auto"/>
          </w:tcPr>
          <w:p w14:paraId="667F37C3" w14:textId="2D48C572" w:rsidR="001A08DC" w:rsidRDefault="001A08DC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398B3039" w14:textId="4CEA5CCE" w:rsidR="001A08DC" w:rsidRPr="006A30AD" w:rsidRDefault="00056688" w:rsidP="006A30A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 </w:t>
            </w:r>
            <w:r w:rsidR="001A08DC" w:rsidRPr="001A08DC">
              <w:rPr>
                <w:sz w:val="28"/>
                <w:szCs w:val="28"/>
              </w:rPr>
              <w:t>директор ЛСКАП «</w:t>
            </w:r>
            <w:proofErr w:type="spellStart"/>
            <w:r w:rsidR="001A08DC" w:rsidRPr="001A08DC">
              <w:rPr>
                <w:sz w:val="28"/>
                <w:szCs w:val="28"/>
              </w:rPr>
              <w:t>Луцькспецкомунтранс</w:t>
            </w:r>
            <w:proofErr w:type="spellEnd"/>
            <w:r w:rsidR="001A08DC" w:rsidRPr="001A08DC">
              <w:rPr>
                <w:sz w:val="28"/>
                <w:szCs w:val="28"/>
              </w:rPr>
              <w:t>»</w:t>
            </w:r>
            <w:r w:rsidR="006A30AD">
              <w:rPr>
                <w:sz w:val="28"/>
                <w:szCs w:val="28"/>
                <w:lang w:val="uk-UA"/>
              </w:rPr>
              <w:t xml:space="preserve">, кандидат на посаду </w:t>
            </w:r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заступника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міського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голови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з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питань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діяльності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виконавчих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органів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міської</w:t>
            </w:r>
            <w:proofErr w:type="spellEnd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 xml:space="preserve"> </w:t>
            </w:r>
            <w:proofErr w:type="gramStart"/>
            <w:r w:rsidR="006A30AD">
              <w:rPr>
                <w:rFonts w:eastAsia="Arial Unicode MS" w:cs="Mangal"/>
                <w:sz w:val="28"/>
                <w:szCs w:val="28"/>
                <w:lang w:bidi="hi-IN"/>
              </w:rPr>
              <w:t>ради</w:t>
            </w:r>
            <w:proofErr w:type="gramEnd"/>
          </w:p>
        </w:tc>
      </w:tr>
      <w:tr w:rsidR="00AE3E8A" w:rsidRPr="00FD096B" w14:paraId="0141D19F" w14:textId="77777777" w:rsidTr="00801387">
        <w:tc>
          <w:tcPr>
            <w:tcW w:w="3544" w:type="dxa"/>
            <w:shd w:val="clear" w:color="auto" w:fill="auto"/>
          </w:tcPr>
          <w:p w14:paraId="2F331AB2" w14:textId="2374509A" w:rsidR="00AE3E8A" w:rsidRDefault="00AE3E8A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Мацюк Сергій</w:t>
            </w:r>
          </w:p>
        </w:tc>
        <w:tc>
          <w:tcPr>
            <w:tcW w:w="6096" w:type="dxa"/>
            <w:shd w:val="clear" w:color="auto" w:fill="auto"/>
          </w:tcPr>
          <w:p w14:paraId="5693DAE8" w14:textId="04768D6D" w:rsidR="00AE3E8A" w:rsidRPr="00AE3E8A" w:rsidRDefault="00AE3E8A" w:rsidP="006A30A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AE3E8A">
              <w:rPr>
                <w:iCs/>
                <w:sz w:val="28"/>
                <w:szCs w:val="28"/>
              </w:rPr>
              <w:t xml:space="preserve">заступник </w:t>
            </w:r>
            <w:proofErr w:type="spellStart"/>
            <w:r w:rsidRPr="00AE3E8A">
              <w:rPr>
                <w:sz w:val="28"/>
                <w:szCs w:val="28"/>
              </w:rPr>
              <w:t>керівника</w:t>
            </w:r>
            <w:proofErr w:type="spellEnd"/>
            <w:r w:rsidRPr="00AE3E8A">
              <w:rPr>
                <w:sz w:val="28"/>
                <w:szCs w:val="28"/>
              </w:rPr>
              <w:t xml:space="preserve"> </w:t>
            </w:r>
            <w:proofErr w:type="spellStart"/>
            <w:r w:rsidRPr="00AE3E8A">
              <w:rPr>
                <w:sz w:val="28"/>
                <w:szCs w:val="28"/>
              </w:rPr>
              <w:t>Луцької</w:t>
            </w:r>
            <w:proofErr w:type="spellEnd"/>
            <w:r w:rsidRPr="00AE3E8A">
              <w:rPr>
                <w:sz w:val="28"/>
                <w:szCs w:val="28"/>
              </w:rPr>
              <w:t xml:space="preserve"> </w:t>
            </w:r>
            <w:proofErr w:type="spellStart"/>
            <w:r w:rsidRPr="00AE3E8A">
              <w:rPr>
                <w:sz w:val="28"/>
                <w:szCs w:val="28"/>
              </w:rPr>
              <w:t>окружної</w:t>
            </w:r>
            <w:proofErr w:type="spellEnd"/>
            <w:r w:rsidRPr="00AE3E8A">
              <w:rPr>
                <w:sz w:val="28"/>
                <w:szCs w:val="28"/>
              </w:rPr>
              <w:t xml:space="preserve"> </w:t>
            </w:r>
            <w:proofErr w:type="spellStart"/>
            <w:r w:rsidRPr="00AE3E8A">
              <w:rPr>
                <w:sz w:val="28"/>
                <w:szCs w:val="28"/>
              </w:rPr>
              <w:t>прокуратури</w:t>
            </w:r>
            <w:proofErr w:type="spellEnd"/>
          </w:p>
        </w:tc>
      </w:tr>
      <w:tr w:rsidR="001A08DC" w:rsidRPr="00FD096B" w14:paraId="53D936F6" w14:textId="77777777" w:rsidTr="00801387">
        <w:tc>
          <w:tcPr>
            <w:tcW w:w="3544" w:type="dxa"/>
            <w:shd w:val="clear" w:color="auto" w:fill="auto"/>
          </w:tcPr>
          <w:p w14:paraId="74593E85" w14:textId="0AC478A5" w:rsidR="001A08DC" w:rsidRDefault="001A08DC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Муравйова Наталія</w:t>
            </w:r>
          </w:p>
        </w:tc>
        <w:tc>
          <w:tcPr>
            <w:tcW w:w="6096" w:type="dxa"/>
            <w:shd w:val="clear" w:color="auto" w:fill="auto"/>
          </w:tcPr>
          <w:p w14:paraId="1EC05713" w14:textId="53C2C0F5" w:rsidR="001A08DC" w:rsidRPr="006A30AD" w:rsidRDefault="00056688" w:rsidP="001A08D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1A08DC">
              <w:rPr>
                <w:sz w:val="28"/>
                <w:szCs w:val="28"/>
                <w:lang w:val="uk-UA"/>
              </w:rPr>
              <w:t xml:space="preserve">начальник відділу з питань організації діяльності </w:t>
            </w:r>
            <w:proofErr w:type="spellStart"/>
            <w:r w:rsidR="001A08DC">
              <w:rPr>
                <w:sz w:val="28"/>
                <w:szCs w:val="28"/>
                <w:lang w:val="uk-UA"/>
              </w:rPr>
              <w:t>ЦНАПу</w:t>
            </w:r>
            <w:proofErr w:type="spellEnd"/>
            <w:r w:rsidR="001A08D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08DC">
              <w:rPr>
                <w:sz w:val="28"/>
                <w:szCs w:val="28"/>
                <w:lang w:val="uk-UA"/>
              </w:rPr>
              <w:t>Підгайцівської</w:t>
            </w:r>
            <w:proofErr w:type="spellEnd"/>
            <w:r w:rsidR="001A08DC">
              <w:rPr>
                <w:sz w:val="28"/>
                <w:szCs w:val="28"/>
                <w:lang w:val="uk-UA"/>
              </w:rPr>
              <w:t xml:space="preserve"> сільської ради, </w:t>
            </w:r>
            <w:r w:rsidR="006A30AD">
              <w:rPr>
                <w:sz w:val="28"/>
                <w:szCs w:val="28"/>
                <w:lang w:val="uk-UA"/>
              </w:rPr>
              <w:t xml:space="preserve">кандидатка на посаду </w:t>
            </w:r>
            <w:r w:rsidR="006A30AD" w:rsidRPr="006A30AD">
              <w:rPr>
                <w:rFonts w:eastAsia="Arial Unicode MS" w:cs="Mangal"/>
                <w:sz w:val="28"/>
                <w:szCs w:val="28"/>
                <w:lang w:val="uk-UA"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C1757C" w:rsidRPr="00FD096B" w14:paraId="1FE32966" w14:textId="77777777" w:rsidTr="00801387">
        <w:tc>
          <w:tcPr>
            <w:tcW w:w="3544" w:type="dxa"/>
            <w:shd w:val="clear" w:color="auto" w:fill="auto"/>
          </w:tcPr>
          <w:p w14:paraId="2DF9F4FA" w14:textId="5DD63AED" w:rsidR="00C1757C" w:rsidRDefault="00C1757C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Олександр</w:t>
            </w:r>
          </w:p>
        </w:tc>
        <w:tc>
          <w:tcPr>
            <w:tcW w:w="6096" w:type="dxa"/>
            <w:shd w:val="clear" w:color="auto" w:fill="auto"/>
          </w:tcPr>
          <w:p w14:paraId="6937E1ED" w14:textId="44F8706B" w:rsidR="00C1757C" w:rsidRPr="00C1757C" w:rsidRDefault="00C1757C" w:rsidP="001A08D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C1757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1757C">
              <w:rPr>
                <w:sz w:val="28"/>
                <w:szCs w:val="28"/>
              </w:rPr>
              <w:t>відділу</w:t>
            </w:r>
            <w:proofErr w:type="spellEnd"/>
            <w:r w:rsidRPr="00C1757C">
              <w:rPr>
                <w:sz w:val="28"/>
                <w:szCs w:val="28"/>
              </w:rPr>
              <w:t xml:space="preserve"> з </w:t>
            </w:r>
            <w:proofErr w:type="spellStart"/>
            <w:r w:rsidRPr="00C1757C">
              <w:rPr>
                <w:sz w:val="28"/>
                <w:szCs w:val="28"/>
              </w:rPr>
              <w:t>питань</w:t>
            </w:r>
            <w:proofErr w:type="spellEnd"/>
            <w:r w:rsidRPr="00C1757C">
              <w:rPr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sz w:val="28"/>
                <w:szCs w:val="28"/>
              </w:rPr>
              <w:t>запобігання</w:t>
            </w:r>
            <w:proofErr w:type="spellEnd"/>
            <w:r w:rsidRPr="00C1757C">
              <w:rPr>
                <w:sz w:val="28"/>
                <w:szCs w:val="28"/>
              </w:rPr>
              <w:t xml:space="preserve"> та </w:t>
            </w:r>
            <w:proofErr w:type="spellStart"/>
            <w:r w:rsidRPr="00C1757C">
              <w:rPr>
                <w:sz w:val="28"/>
                <w:szCs w:val="28"/>
              </w:rPr>
              <w:t>виявлення</w:t>
            </w:r>
            <w:proofErr w:type="spellEnd"/>
            <w:r w:rsidRPr="00C1757C">
              <w:rPr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sz w:val="28"/>
                <w:szCs w:val="28"/>
              </w:rPr>
              <w:t>корупції</w:t>
            </w:r>
            <w:proofErr w:type="spellEnd"/>
            <w:r w:rsidRPr="00C1757C">
              <w:rPr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sz w:val="28"/>
                <w:szCs w:val="28"/>
              </w:rPr>
              <w:t>управління</w:t>
            </w:r>
            <w:proofErr w:type="spellEnd"/>
            <w:r w:rsidRPr="00C1757C">
              <w:rPr>
                <w:sz w:val="28"/>
                <w:szCs w:val="28"/>
              </w:rPr>
              <w:t xml:space="preserve"> персоналу</w:t>
            </w:r>
          </w:p>
        </w:tc>
      </w:tr>
      <w:tr w:rsidR="00BE66F7" w:rsidRPr="00FD096B" w14:paraId="068D0184" w14:textId="77777777" w:rsidTr="00801387">
        <w:tc>
          <w:tcPr>
            <w:tcW w:w="3544" w:type="dxa"/>
            <w:shd w:val="clear" w:color="auto" w:fill="auto"/>
          </w:tcPr>
          <w:p w14:paraId="5F2639BC" w14:textId="012F3388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5881CC71" w14:textId="4E2A0B04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</w:t>
            </w:r>
            <w:r w:rsidRPr="00BE66F7">
              <w:rPr>
                <w:i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33F83" w:rsidRPr="00FD096B" w14:paraId="6BEFEC8F" w14:textId="77777777" w:rsidTr="00801387">
        <w:tc>
          <w:tcPr>
            <w:tcW w:w="3544" w:type="dxa"/>
            <w:shd w:val="clear" w:color="auto" w:fill="auto"/>
          </w:tcPr>
          <w:p w14:paraId="60951D86" w14:textId="3BF2FA6B" w:rsidR="00033F83" w:rsidRDefault="00033F83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Словік</w:t>
            </w:r>
            <w:proofErr w:type="spellEnd"/>
            <w:r>
              <w:rPr>
                <w:sz w:val="28"/>
                <w:szCs w:val="28"/>
              </w:rPr>
              <w:t xml:space="preserve"> Христина</w:t>
            </w:r>
          </w:p>
        </w:tc>
        <w:tc>
          <w:tcPr>
            <w:tcW w:w="6096" w:type="dxa"/>
            <w:shd w:val="clear" w:color="auto" w:fill="auto"/>
          </w:tcPr>
          <w:p w14:paraId="539A926B" w14:textId="32205F1A" w:rsidR="00033F83" w:rsidRPr="00033F83" w:rsidRDefault="00033F83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iCs/>
                <w:sz w:val="28"/>
                <w:szCs w:val="28"/>
              </w:rPr>
              <w:t>в.о. </w:t>
            </w:r>
            <w:r w:rsidRPr="00033F83">
              <w:rPr>
                <w:iCs/>
                <w:sz w:val="28"/>
                <w:szCs w:val="28"/>
              </w:rPr>
              <w:t>голови правління ГО «Українська асоціація молодіжних рад»</w:t>
            </w:r>
          </w:p>
        </w:tc>
      </w:tr>
      <w:tr w:rsidR="006A30AD" w:rsidRPr="00FD096B" w14:paraId="49033F32" w14:textId="77777777" w:rsidTr="00801387">
        <w:tc>
          <w:tcPr>
            <w:tcW w:w="3544" w:type="dxa"/>
            <w:shd w:val="clear" w:color="auto" w:fill="auto"/>
          </w:tcPr>
          <w:p w14:paraId="610198BA" w14:textId="35650B15" w:rsidR="006A30AD" w:rsidRDefault="006A30AD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6096" w:type="dxa"/>
            <w:shd w:val="clear" w:color="auto" w:fill="auto"/>
          </w:tcPr>
          <w:p w14:paraId="154D13F4" w14:textId="0D0B4AFE" w:rsidR="006A30AD" w:rsidRPr="00BE66F7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6A30AD">
              <w:rPr>
                <w:sz w:val="28"/>
                <w:szCs w:val="28"/>
              </w:rPr>
              <w:t xml:space="preserve">депутат міської ради, кандидат на посаду </w:t>
            </w:r>
            <w:r w:rsidR="006A30AD"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351564" w:rsidRPr="00FD096B" w14:paraId="2FB8C84D" w14:textId="77777777" w:rsidTr="00801387">
        <w:tc>
          <w:tcPr>
            <w:tcW w:w="3544" w:type="dxa"/>
            <w:shd w:val="clear" w:color="auto" w:fill="auto"/>
          </w:tcPr>
          <w:p w14:paraId="4701622B" w14:textId="0C4C0BB7" w:rsidR="00351564" w:rsidRDefault="00351564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6096" w:type="dxa"/>
            <w:shd w:val="clear" w:color="auto" w:fill="auto"/>
          </w:tcPr>
          <w:p w14:paraId="1B1FD846" w14:textId="6A8A9A4E" w:rsidR="00351564" w:rsidRDefault="00056688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70C7D"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 міського голови, кандидатка на посаду першого заступника міського голови</w:t>
            </w:r>
            <w:r w:rsidR="00351564">
              <w:rPr>
                <w:sz w:val="28"/>
                <w:szCs w:val="28"/>
              </w:rPr>
              <w:t xml:space="preserve"> </w:t>
            </w:r>
          </w:p>
        </w:tc>
      </w:tr>
      <w:tr w:rsidR="00BE66F7" w:rsidRPr="00FD096B" w14:paraId="75D2D4BC" w14:textId="77777777" w:rsidTr="00801387">
        <w:tc>
          <w:tcPr>
            <w:tcW w:w="3544" w:type="dxa"/>
            <w:shd w:val="clear" w:color="auto" w:fill="auto"/>
          </w:tcPr>
          <w:p w14:paraId="4A1B2166" w14:textId="6470AEFD" w:rsidR="00BE66F7" w:rsidRDefault="00BE66F7" w:rsidP="008013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096" w:type="dxa"/>
            <w:shd w:val="clear" w:color="auto" w:fill="auto"/>
          </w:tcPr>
          <w:p w14:paraId="0DDD1748" w14:textId="51F60F1A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міської ради</w:t>
            </w:r>
          </w:p>
        </w:tc>
      </w:tr>
      <w:tr w:rsidR="00BE66F7" w:rsidRPr="00FD096B" w14:paraId="7A948440" w14:textId="77777777" w:rsidTr="00801387">
        <w:tc>
          <w:tcPr>
            <w:tcW w:w="3544" w:type="dxa"/>
            <w:shd w:val="clear" w:color="auto" w:fill="auto"/>
          </w:tcPr>
          <w:p w14:paraId="56957BF6" w14:textId="7AB1389C" w:rsidR="00BE66F7" w:rsidRDefault="00BE66F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3FC16D8D" w14:textId="25EBF452" w:rsidR="00BE66F7" w:rsidRPr="00BE66F7" w:rsidRDefault="00BE66F7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E66F7">
              <w:rPr>
                <w:sz w:val="28"/>
                <w:szCs w:val="28"/>
              </w:rPr>
              <w:t xml:space="preserve">- </w:t>
            </w:r>
            <w:r w:rsidRPr="00BE66F7">
              <w:rPr>
                <w:iCs/>
                <w:sz w:val="28"/>
                <w:szCs w:val="28"/>
              </w:rPr>
              <w:t>директор юридичного департаменту</w:t>
            </w:r>
          </w:p>
        </w:tc>
      </w:tr>
      <w:tr w:rsidR="00BE66F7" w:rsidRPr="00FD096B" w14:paraId="7F87F2C2" w14:textId="77777777" w:rsidTr="00801387">
        <w:tc>
          <w:tcPr>
            <w:tcW w:w="3544" w:type="dxa"/>
            <w:shd w:val="clear" w:color="auto" w:fill="auto"/>
          </w:tcPr>
          <w:p w14:paraId="600D64FF" w14:textId="590E7EBF" w:rsidR="00BE66F7" w:rsidRDefault="002322D9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</w:t>
            </w:r>
          </w:p>
        </w:tc>
        <w:tc>
          <w:tcPr>
            <w:tcW w:w="6096" w:type="dxa"/>
            <w:shd w:val="clear" w:color="auto" w:fill="auto"/>
          </w:tcPr>
          <w:p w14:paraId="7CE886CA" w14:textId="70F63B15" w:rsidR="00BE66F7" w:rsidRPr="002322D9" w:rsidRDefault="00A2502A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322D9" w:rsidRPr="002322D9">
              <w:rPr>
                <w:iCs/>
                <w:sz w:val="28"/>
                <w:szCs w:val="28"/>
              </w:rPr>
              <w:t>заступник директора департаменту з питань ветеранської політики</w:t>
            </w:r>
          </w:p>
        </w:tc>
      </w:tr>
      <w:tr w:rsidR="002322D9" w:rsidRPr="00FD096B" w14:paraId="20ADCD6C" w14:textId="77777777" w:rsidTr="00801387">
        <w:tc>
          <w:tcPr>
            <w:tcW w:w="3544" w:type="dxa"/>
            <w:shd w:val="clear" w:color="auto" w:fill="auto"/>
          </w:tcPr>
          <w:p w14:paraId="5E3043A5" w14:textId="280755B8" w:rsidR="002322D9" w:rsidRDefault="00533A29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Яровий Роман</w:t>
            </w:r>
          </w:p>
        </w:tc>
        <w:tc>
          <w:tcPr>
            <w:tcW w:w="6096" w:type="dxa"/>
            <w:shd w:val="clear" w:color="auto" w:fill="auto"/>
          </w:tcPr>
          <w:p w14:paraId="7C9FFCAF" w14:textId="401EB95B" w:rsidR="002322D9" w:rsidRPr="00533A29" w:rsidRDefault="00533A29" w:rsidP="000D3D6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2502A">
              <w:rPr>
                <w:sz w:val="28"/>
                <w:szCs w:val="28"/>
              </w:rPr>
              <w:t> </w:t>
            </w:r>
            <w:r w:rsidRPr="00533A29">
              <w:rPr>
                <w:sz w:val="28"/>
                <w:szCs w:val="28"/>
              </w:rPr>
              <w:t>начальник Луцького районного управління поліції Головного управління Національної поліції у Волинській області</w:t>
            </w:r>
            <w:r w:rsidR="006A30AD">
              <w:rPr>
                <w:sz w:val="28"/>
                <w:szCs w:val="28"/>
              </w:rPr>
              <w:t xml:space="preserve"> </w:t>
            </w:r>
          </w:p>
        </w:tc>
      </w:tr>
    </w:tbl>
    <w:p w14:paraId="180CC77D" w14:textId="77777777" w:rsidR="003F2464" w:rsidRDefault="003F2464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E4C809E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557E5">
              <w:rPr>
                <w:rFonts w:cs="Times New Roman"/>
                <w:sz w:val="28"/>
                <w:szCs w:val="28"/>
                <w:lang w:val="uk-UA"/>
              </w:rPr>
              <w:t xml:space="preserve">1. Про обрання заступника голови </w:t>
            </w:r>
            <w:r w:rsidRPr="005557E5">
              <w:rPr>
                <w:rFonts w:cs="Times New Roman"/>
                <w:sz w:val="28"/>
                <w:szCs w:val="28"/>
                <w:lang w:val="uk-UA"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      </w:r>
          </w:p>
          <w:p w14:paraId="47EF04D7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 w:eastAsia="uk-UA"/>
              </w:rPr>
            </w:pPr>
            <w:r w:rsidRPr="005557E5">
              <w:rPr>
                <w:rFonts w:cs="Times New Roman"/>
                <w:sz w:val="28"/>
                <w:szCs w:val="28"/>
                <w:lang w:val="uk-UA"/>
              </w:rPr>
              <w:t xml:space="preserve">Інформує: </w:t>
            </w:r>
            <w:proofErr w:type="spellStart"/>
            <w:r w:rsidRPr="005557E5">
              <w:rPr>
                <w:rFonts w:cs="Times New Roman"/>
                <w:sz w:val="28"/>
                <w:szCs w:val="28"/>
                <w:lang w:val="uk-UA"/>
              </w:rPr>
              <w:t>Дацюк</w:t>
            </w:r>
            <w:proofErr w:type="spellEnd"/>
            <w:r w:rsidRPr="005557E5">
              <w:rPr>
                <w:rFonts w:cs="Times New Roman"/>
                <w:sz w:val="28"/>
                <w:szCs w:val="28"/>
                <w:lang w:val="uk-UA"/>
              </w:rPr>
              <w:t xml:space="preserve"> Юлія Миколаївна – голова </w:t>
            </w:r>
            <w:r w:rsidRPr="005557E5">
              <w:rPr>
                <w:rFonts w:cs="Times New Roman"/>
                <w:sz w:val="28"/>
                <w:szCs w:val="28"/>
                <w:lang w:val="uk-UA"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</w:p>
          <w:p w14:paraId="379984F9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 w:eastAsia="uk-UA"/>
              </w:rPr>
            </w:pPr>
          </w:p>
          <w:p w14:paraId="178F0845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557E5">
              <w:rPr>
                <w:rFonts w:cs="Times New Roman"/>
                <w:sz w:val="28"/>
                <w:szCs w:val="28"/>
                <w:lang w:val="uk-UA" w:eastAsia="uk-UA"/>
              </w:rPr>
              <w:lastRenderedPageBreak/>
              <w:t>2.</w:t>
            </w:r>
            <w:r w:rsidRPr="00C1757C">
              <w:rPr>
                <w:rFonts w:cs="Times New Roman"/>
                <w:sz w:val="28"/>
                <w:szCs w:val="28"/>
                <w:lang w:eastAsia="uk-UA"/>
              </w:rPr>
              <w:t> </w:t>
            </w:r>
            <w:r w:rsidRPr="005557E5">
              <w:rPr>
                <w:rFonts w:cs="Times New Roman"/>
                <w:sz w:val="28"/>
                <w:szCs w:val="28"/>
                <w:lang w:val="uk-UA" w:eastAsia="uk-UA"/>
              </w:rPr>
              <w:t>Про обрання секретаря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      </w:r>
          </w:p>
          <w:p w14:paraId="653D014D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557E5">
              <w:rPr>
                <w:rFonts w:cs="Times New Roman"/>
                <w:sz w:val="28"/>
                <w:szCs w:val="28"/>
                <w:lang w:val="uk-UA"/>
              </w:rPr>
              <w:t xml:space="preserve">Інформує: </w:t>
            </w:r>
            <w:proofErr w:type="spellStart"/>
            <w:r w:rsidRPr="005557E5">
              <w:rPr>
                <w:rFonts w:cs="Times New Roman"/>
                <w:sz w:val="28"/>
                <w:szCs w:val="28"/>
                <w:lang w:val="uk-UA"/>
              </w:rPr>
              <w:t>Дацюк</w:t>
            </w:r>
            <w:proofErr w:type="spellEnd"/>
            <w:r w:rsidRPr="005557E5">
              <w:rPr>
                <w:rFonts w:cs="Times New Roman"/>
                <w:sz w:val="28"/>
                <w:szCs w:val="28"/>
                <w:lang w:val="uk-UA"/>
              </w:rPr>
              <w:t xml:space="preserve"> Юлія Миколаївна – голова </w:t>
            </w:r>
            <w:r w:rsidRPr="005557E5">
              <w:rPr>
                <w:rFonts w:cs="Times New Roman"/>
                <w:sz w:val="28"/>
                <w:szCs w:val="28"/>
                <w:lang w:val="uk-UA"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</w:p>
          <w:p w14:paraId="7067D6B0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5AA41778" w14:textId="77777777" w:rsidR="00C1757C" w:rsidRPr="005557E5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5557E5">
              <w:rPr>
                <w:rFonts w:cs="Times New Roman"/>
                <w:sz w:val="28"/>
                <w:szCs w:val="28"/>
                <w:lang w:val="uk-UA"/>
              </w:rPr>
              <w:t>3(83).</w:t>
            </w:r>
            <w:r w:rsidRPr="00C1757C">
              <w:rPr>
                <w:rFonts w:cs="Times New Roman"/>
                <w:sz w:val="28"/>
                <w:szCs w:val="28"/>
              </w:rPr>
              <w:t> </w:t>
            </w:r>
            <w:r w:rsidRPr="005557E5">
              <w:rPr>
                <w:rFonts w:cs="Times New Roman"/>
                <w:sz w:val="28"/>
                <w:szCs w:val="28"/>
                <w:lang w:val="uk-UA"/>
              </w:rPr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рік.</w:t>
            </w:r>
          </w:p>
          <w:p w14:paraId="6425486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Мацюк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Сергій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Ярославович – заступник </w:t>
            </w:r>
            <w:r w:rsidRPr="00C1757C">
              <w:rPr>
                <w:rFonts w:cs="Times New Roman"/>
                <w:sz w:val="28"/>
                <w:szCs w:val="28"/>
              </w:rPr>
              <w:t>керівника Луцької окружної прокуратури</w:t>
            </w:r>
          </w:p>
          <w:p w14:paraId="0557BA9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19EE40B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4(84). 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ік.</w:t>
            </w:r>
          </w:p>
          <w:p w14:paraId="179F26A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Яровий Роман Васильович – </w:t>
            </w:r>
            <w:r w:rsidRPr="00C1757C">
              <w:rPr>
                <w:rFonts w:cs="Times New Roman"/>
                <w:sz w:val="28"/>
                <w:szCs w:val="28"/>
              </w:rPr>
              <w:t>начальник Луцького районного управління поліції Головного управління Національної поліції у Волинській області</w:t>
            </w:r>
          </w:p>
          <w:p w14:paraId="4F9AB86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DA0F1D3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 xml:space="preserve">5(103). Про внесення змін до 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ішення міської ради від 01.12.2020 № 1/2 «Про утворення постійних комісій Луцької міської ради та затвердження їх персонального складу» </w:t>
            </w:r>
            <w:r w:rsidRPr="00C1757C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змінами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від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постійної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комісії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жкг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226A2484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Шкльода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Катерина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Олександрівна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секретар міської 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ради</w:t>
            </w:r>
            <w:proofErr w:type="gramEnd"/>
          </w:p>
          <w:p w14:paraId="5D078EFA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605016A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6. Про затвердження першого заступника, заступників міського голови з питань діяльності виконавчих органів міської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ради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та керуючого справами виконавчого комітету міської ради.</w:t>
            </w:r>
          </w:p>
          <w:p w14:paraId="0913E4E7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Гудима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14:paraId="5B41178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B309D49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7. Про внесення змін до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ішення міської ради від 17.12.2020 № 1/14 «Про затвердження персонального складу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виконавчого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комітету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Луцької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ради»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змінами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від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автора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430EF467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Гудима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14:paraId="2FC2E91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373D5E4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8. Про умови оплати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праці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секретаря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Луцької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ради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чергової 92-ї сесії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6DE165D1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Гудима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14:paraId="7B0BE28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11FE72EC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9. Про надбавку за роботу в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умовах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режимних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обмежень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чергової 92-ї сесії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698B706B" w14:textId="77777777" w:rsid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lastRenderedPageBreak/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Бенесько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Ні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Георгіївна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відділу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мобілізаційної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і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режимно-секретної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роботи</w:t>
            </w:r>
            <w:proofErr w:type="spellEnd"/>
          </w:p>
          <w:p w14:paraId="7C5CBA46" w14:textId="77777777" w:rsidR="009F624D" w:rsidRPr="009F624D" w:rsidRDefault="009F624D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</w:p>
          <w:p w14:paraId="21FD9805" w14:textId="77777777" w:rsidR="00C1757C" w:rsidRPr="009F624D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F624D">
              <w:rPr>
                <w:rFonts w:cs="Times New Roman"/>
                <w:sz w:val="28"/>
                <w:szCs w:val="28"/>
                <w:lang w:val="uk-UA"/>
              </w:rPr>
              <w:t>10.</w:t>
            </w:r>
            <w:r w:rsidRPr="00C1757C">
              <w:rPr>
                <w:rFonts w:cs="Times New Roman"/>
                <w:sz w:val="28"/>
                <w:szCs w:val="28"/>
              </w:rPr>
              <w:t> </w:t>
            </w:r>
            <w:r w:rsidRPr="009F624D">
              <w:rPr>
                <w:rFonts w:cs="Times New Roman"/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9F624D">
              <w:rPr>
                <w:rFonts w:cs="Times New Roman"/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18BDB67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Бенесько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Ні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Георгіївна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відділу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мобілізаційної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і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режимно-секретної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роботи</w:t>
            </w:r>
            <w:proofErr w:type="spellEnd"/>
          </w:p>
          <w:p w14:paraId="410D7AA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D270B7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11(85). Про внесення змін до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ішення міської ради від 22.12.2025 № 86/79 «Про бюджет Луцької міської територіальної громади на 2026 рік» з врахуванням змін, внесених рішеннями від 28.01.2026 №</w:t>
            </w:r>
            <w:r w:rsidRPr="00C1757C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C1757C">
              <w:rPr>
                <w:rFonts w:cs="Times New Roman"/>
                <w:sz w:val="28"/>
                <w:szCs w:val="28"/>
              </w:rPr>
              <w:t>87/103, від</w:t>
            </w:r>
            <w:r w:rsidRPr="00C1757C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C1757C">
              <w:rPr>
                <w:rFonts w:cs="Times New Roman"/>
                <w:sz w:val="28"/>
                <w:szCs w:val="28"/>
              </w:rPr>
              <w:t>25.02.2026 № 89/74, від 30.03.2026 № 90/67, від 15.04.2026 № 91/1.</w:t>
            </w:r>
          </w:p>
          <w:p w14:paraId="1DEFDA4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Єлова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Лілія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Анатоліївна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1595ADE9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A3D8E8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12(86). Про внесення змін до Програми розвитку громадського транспорту Луцької міської територіальної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громади на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2023–2028 роки.</w:t>
            </w:r>
          </w:p>
          <w:p w14:paraId="1690899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Смаль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Борис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Анатолійович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41FB051A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55FF867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13(87). Про шкільний громадський бюджет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Луцької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територіальної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громади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змінами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від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автора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46D68322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Смаль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Борис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Анатолійович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2E718B84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Співдоповіда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Словік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Христина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Олександрівна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в.о. голови правління ГО «Українська асоціація молодіжних рад»</w:t>
            </w:r>
            <w:proofErr w:type="gramEnd"/>
          </w:p>
          <w:p w14:paraId="55020A7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4A5843F5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 xml:space="preserve">14(88). Про затвердження Висновку про 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доц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ільність прийняття рішення про здійснення публічно-приватного партнерства.</w:t>
            </w:r>
          </w:p>
          <w:p w14:paraId="3733E7D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Смаль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Борис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Анатолійович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5D521B24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31E80D7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15(89). Про внесення змін до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Комплексної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ветеранів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/ ветеранок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війни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членів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їх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сімей на 2024–2028 роки.</w:t>
            </w:r>
          </w:p>
          <w:p w14:paraId="2E5982D2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Янчук Тетяна Петрівна – заступник директора департаменту з питань ветеранської політики</w:t>
            </w:r>
          </w:p>
          <w:p w14:paraId="3AFC7E0B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037C37FA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16(90). Про внесення змін до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фінансової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Комунального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підприємства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Луцькреклама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» на 2024–2028 роки.</w:t>
            </w:r>
          </w:p>
          <w:p w14:paraId="4F7C2C57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Ковальський Олександр Ростиславович – директор КП «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Луцькреклама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>»</w:t>
            </w:r>
          </w:p>
          <w:p w14:paraId="69BDDA1F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3365D345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17(100). Про затвердження на 2026–2027 роки переліку об’єктів та виді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робіт Луцької міської територіальної громади для відбування громадських робіт засудженими та порушниками.</w:t>
            </w:r>
          </w:p>
          <w:p w14:paraId="6466C925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lastRenderedPageBreak/>
              <w:t>Доповідає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Ігнатчук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Назарій</w:t>
            </w:r>
            <w:proofErr w:type="spellEnd"/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ікторович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начальник відділу з питань праці</w:t>
            </w:r>
          </w:p>
          <w:p w14:paraId="563F6A6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59E2DD91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18(101). Про затвердження на 2026–2027 роки переліку об’єктів та виді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робіт Луцької міської територіальної громади для відбування порушниками суспільно корисних оплачуваних робіт.</w:t>
            </w:r>
          </w:p>
          <w:p w14:paraId="6F5AFB2F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Доповідає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Ігнатчук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Назарій</w:t>
            </w:r>
            <w:proofErr w:type="spellEnd"/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iCs/>
                <w:sz w:val="28"/>
                <w:szCs w:val="28"/>
              </w:rPr>
              <w:t>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ікторович</w:t>
            </w:r>
            <w:proofErr w:type="spell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– начальник відділу з питань праці</w:t>
            </w:r>
          </w:p>
          <w:p w14:paraId="10632F6A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81EBA5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19(102). Про внесення змін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до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Регламенту Луцької міської ради VIII скликання та Положення про постійні комісії Луцької міської ради.</w:t>
            </w:r>
          </w:p>
          <w:p w14:paraId="5DE07F37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Юрченко 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Наталія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14:paraId="087D3D5F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7A8179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20(92). Про внесення змін до Програми капітального ремонту житлового фонду Луцької міської територіальної громади на 2020–2028 роки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змінами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від автора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169CD60B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Гаврилюк Сергій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ікторович – перший заступник директора департаменту житлово-комунального господарства</w:t>
            </w:r>
          </w:p>
          <w:p w14:paraId="19CC1899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5D86CB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21. Про інформацію департаменту житлово-комунального господарства про план ремонтів вулиць і прибудинкових територій (щоквартально).</w:t>
            </w:r>
          </w:p>
          <w:p w14:paraId="1ACE843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 xml:space="preserve"> Гаврилюк Сергій</w:t>
            </w:r>
            <w:proofErr w:type="gramStart"/>
            <w:r w:rsidRPr="00C1757C">
              <w:rPr>
                <w:rFonts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iCs/>
                <w:sz w:val="28"/>
                <w:szCs w:val="28"/>
              </w:rPr>
              <w:t>ікторович – перший заступник директора департаменту житлово-комунального господарства</w:t>
            </w:r>
          </w:p>
          <w:p w14:paraId="7FB3EC0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471C605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22. Про внесення змін до Програми «Розвиток та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2026-2028 роки»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внести на розгляд чергової 92-ї сесії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0BC677C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Лотвін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Олександрович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охорони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здоров’я</w:t>
            </w:r>
            <w:proofErr w:type="spellEnd"/>
          </w:p>
          <w:p w14:paraId="57EDA51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2E466F5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23. Про звіт управління охорони здоров’я про надання медичних послуг діючим військовослужбовцям та ветеранам (про пакети послуг від НЗСУ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у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закладах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громади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, про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послуги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що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фінансуються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дофінансовуються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з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міського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бюджету, про потреби та перспективні напрямки).</w:t>
            </w:r>
          </w:p>
          <w:p w14:paraId="1F4EB6E6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Лотвін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Олександрович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 xml:space="preserve"> – начальник управління охорони здоров’я</w:t>
            </w:r>
          </w:p>
          <w:p w14:paraId="29CB4CA1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747835E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24. Про внесення змін до Програми розвитку цивільного захисту Луцької міської територіальної громади на 2026–2030 роки (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57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757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C1757C">
              <w:rPr>
                <w:rFonts w:cs="Times New Roman"/>
                <w:b/>
                <w:sz w:val="28"/>
                <w:szCs w:val="28"/>
              </w:rPr>
              <w:t xml:space="preserve"> внести на розгляд чергової 92-ї сесії</w:t>
            </w:r>
            <w:r w:rsidRPr="00C1757C">
              <w:rPr>
                <w:rFonts w:cs="Times New Roman"/>
                <w:sz w:val="28"/>
                <w:szCs w:val="28"/>
              </w:rPr>
              <w:t>).</w:t>
            </w:r>
          </w:p>
          <w:p w14:paraId="0D87A6E9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Кирилюк Юрій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 xml:space="preserve"> В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ікторович – начальник відділу з питань надзвичайних ситуацій та цивільного захисту населення</w:t>
            </w:r>
          </w:p>
          <w:p w14:paraId="281AF291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CD867D0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25. Про звіт департаменту культури про надання платних послуг закладами культури громади та про інформацію щодо запровадження нових на виконання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 xml:space="preserve"> П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останови КМУ від 19.11.2025 № 1496.</w:t>
            </w:r>
          </w:p>
          <w:p w14:paraId="051366D1" w14:textId="0D5FF96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C1757C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</w:t>
            </w:r>
            <w:r w:rsidR="006464D4">
              <w:rPr>
                <w:rFonts w:cs="Times New Roman"/>
                <w:sz w:val="28"/>
                <w:szCs w:val="28"/>
                <w:lang w:val="uk-UA"/>
              </w:rPr>
              <w:t>Макарова Олена Петрівна</w:t>
            </w:r>
            <w:r w:rsidRPr="00C1757C">
              <w:rPr>
                <w:rFonts w:cs="Times New Roman"/>
                <w:sz w:val="28"/>
                <w:szCs w:val="28"/>
              </w:rPr>
              <w:t xml:space="preserve"> – </w:t>
            </w:r>
            <w:r w:rsidR="006464D4">
              <w:rPr>
                <w:rFonts w:cs="Times New Roman"/>
                <w:sz w:val="28"/>
                <w:szCs w:val="28"/>
                <w:lang w:val="uk-UA"/>
              </w:rPr>
              <w:t xml:space="preserve">в. о. </w:t>
            </w:r>
            <w:r w:rsidRPr="00C1757C">
              <w:rPr>
                <w:rFonts w:cs="Times New Roman"/>
                <w:sz w:val="28"/>
                <w:szCs w:val="28"/>
              </w:rPr>
              <w:t>директор</w:t>
            </w:r>
            <w:r w:rsidR="006464D4">
              <w:rPr>
                <w:rFonts w:cs="Times New Roman"/>
                <w:sz w:val="28"/>
                <w:szCs w:val="28"/>
                <w:lang w:val="uk-UA"/>
              </w:rPr>
              <w:t>а</w:t>
            </w:r>
            <w:r w:rsidRPr="00C1757C">
              <w:rPr>
                <w:rFonts w:cs="Times New Roman"/>
                <w:sz w:val="28"/>
                <w:szCs w:val="28"/>
              </w:rPr>
              <w:t xml:space="preserve"> департаменту </w:t>
            </w:r>
            <w:proofErr w:type="spellStart"/>
            <w:r w:rsidRPr="00C1757C">
              <w:rPr>
                <w:rFonts w:cs="Times New Roman"/>
                <w:sz w:val="28"/>
                <w:szCs w:val="28"/>
              </w:rPr>
              <w:t>культури</w:t>
            </w:r>
            <w:proofErr w:type="spellEnd"/>
          </w:p>
          <w:p w14:paraId="68B7E6BD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lastRenderedPageBreak/>
              <w:t xml:space="preserve">26. Про виконання Антикорупційної програми Луцької міської ради на 2024-2026 роки (за 2025 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ік).</w:t>
            </w:r>
          </w:p>
          <w:p w14:paraId="721BCBA8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1757C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C1757C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 xml:space="preserve"> Романюк Олександр Євгенович  – начальник відділу з питань запобігання та виявлення корупції управління персоналу</w:t>
            </w:r>
          </w:p>
          <w:p w14:paraId="2F60D48F" w14:textId="77777777" w:rsidR="00C1757C" w:rsidRPr="00C1757C" w:rsidRDefault="00C1757C" w:rsidP="00C1757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74E7833" w14:textId="30C73469" w:rsidR="00441969" w:rsidRPr="00BC0B72" w:rsidRDefault="00C1757C" w:rsidP="00C1757C">
            <w:pPr>
              <w:pStyle w:val="Standard"/>
              <w:jc w:val="both"/>
              <w:rPr>
                <w:rFonts w:cs="Times New Roman"/>
                <w:sz w:val="28"/>
                <w:lang w:val="uk-UA"/>
              </w:rPr>
            </w:pPr>
            <w:r w:rsidRPr="00C1757C">
              <w:rPr>
                <w:rFonts w:cs="Times New Roman"/>
                <w:sz w:val="28"/>
                <w:szCs w:val="28"/>
              </w:rPr>
              <w:t xml:space="preserve">27. </w:t>
            </w:r>
            <w:proofErr w:type="spellStart"/>
            <w:proofErr w:type="gramStart"/>
            <w:r w:rsidRPr="00C1757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C1757C">
              <w:rPr>
                <w:rFonts w:cs="Times New Roman"/>
                <w:sz w:val="28"/>
                <w:szCs w:val="28"/>
              </w:rPr>
              <w:t>ізне</w:t>
            </w:r>
            <w:proofErr w:type="spellEnd"/>
            <w:r w:rsidRPr="00C1757C">
              <w:rPr>
                <w:rFonts w:cs="Times New Roman"/>
                <w:sz w:val="28"/>
                <w:szCs w:val="28"/>
              </w:rPr>
              <w:t>.</w:t>
            </w:r>
          </w:p>
          <w:p w14:paraId="71C71A5F" w14:textId="1AAAFD6C" w:rsidR="00914D7A" w:rsidRPr="00914D7A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C80510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1B0B25D" w14:textId="1EA0A6B3" w:rsidR="00703527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2B75E3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9F128C5" w14:textId="0532B58A" w:rsidR="00703527" w:rsidRDefault="00585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02D12">
              <w:rPr>
                <w:sz w:val="28"/>
                <w:szCs w:val="28"/>
              </w:rPr>
              <w:t>ш</w:t>
            </w:r>
            <w:r w:rsidR="00703527">
              <w:rPr>
                <w:sz w:val="28"/>
                <w:szCs w:val="28"/>
              </w:rPr>
              <w:t>ибельський</w:t>
            </w:r>
            <w:proofErr w:type="spellEnd"/>
            <w:r w:rsidR="00703527">
              <w:rPr>
                <w:sz w:val="28"/>
                <w:szCs w:val="28"/>
              </w:rPr>
              <w:t xml:space="preserve"> В. – «За»</w:t>
            </w:r>
          </w:p>
          <w:p w14:paraId="51E083D0" w14:textId="4F8C8ADD" w:rsidR="00996775" w:rsidRDefault="00996775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4F6B9279" w14:textId="13DE3AF1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57E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996775" w:rsidRPr="00FD096B" w14:paraId="2657F9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60F1F9E" w14:textId="77777777" w:rsidR="00996775" w:rsidRPr="00FD096B" w:rsidRDefault="00996775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3CA932" w14:textId="77777777" w:rsidR="00996775" w:rsidRPr="00FD096B" w:rsidRDefault="00996775" w:rsidP="00801387">
            <w:pPr>
              <w:rPr>
                <w:sz w:val="28"/>
                <w:szCs w:val="28"/>
              </w:rPr>
            </w:pPr>
          </w:p>
          <w:p w14:paraId="0B33B0DE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5914F5FC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70438D6B" w14:textId="77777777" w:rsidR="00102D12" w:rsidRDefault="00102D12" w:rsidP="00801387">
            <w:pPr>
              <w:rPr>
                <w:sz w:val="28"/>
                <w:szCs w:val="28"/>
              </w:rPr>
            </w:pPr>
          </w:p>
          <w:p w14:paraId="11D2C21F" w14:textId="77777777" w:rsidR="00102D12" w:rsidRDefault="00102D12" w:rsidP="00801387">
            <w:pPr>
              <w:rPr>
                <w:sz w:val="28"/>
                <w:szCs w:val="28"/>
              </w:rPr>
            </w:pPr>
          </w:p>
          <w:p w14:paraId="142DAD60" w14:textId="7B8D7FBE" w:rsidR="00996775" w:rsidRDefault="00102D12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ІНФОРМУВАЛА</w:t>
            </w:r>
            <w:r w:rsidR="00996775">
              <w:rPr>
                <w:sz w:val="28"/>
                <w:szCs w:val="28"/>
              </w:rPr>
              <w:t>:</w:t>
            </w:r>
          </w:p>
          <w:p w14:paraId="3760F3C6" w14:textId="77777777" w:rsidR="00996775" w:rsidRPr="00FD096B" w:rsidRDefault="00996775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BFACFB4" w14:textId="77777777" w:rsidR="005557E5" w:rsidRDefault="005557E5" w:rsidP="00801387">
            <w:pPr>
              <w:rPr>
                <w:sz w:val="28"/>
                <w:szCs w:val="28"/>
              </w:rPr>
            </w:pPr>
          </w:p>
          <w:p w14:paraId="22065417" w14:textId="77777777" w:rsidR="00996775" w:rsidRDefault="00996775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7D4B452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66168FF1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0A9D0ECF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464DD126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325D7041" w14:textId="77777777" w:rsidR="00996775" w:rsidRPr="00FD096B" w:rsidRDefault="00996775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5A83219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6096C3AB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12DD681E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52EFF714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5AE68C3C" w14:textId="77777777" w:rsidR="00996775" w:rsidRDefault="00996775" w:rsidP="00801387">
            <w:pPr>
              <w:rPr>
                <w:sz w:val="28"/>
                <w:szCs w:val="28"/>
              </w:rPr>
            </w:pPr>
          </w:p>
          <w:p w14:paraId="7735EDB5" w14:textId="77777777" w:rsidR="00102D12" w:rsidRDefault="00102D12" w:rsidP="00801387">
            <w:pPr>
              <w:rPr>
                <w:sz w:val="28"/>
                <w:szCs w:val="28"/>
              </w:rPr>
            </w:pPr>
          </w:p>
          <w:p w14:paraId="6AED2D91" w14:textId="77777777" w:rsidR="00102D12" w:rsidRDefault="00102D12" w:rsidP="00801387">
            <w:pPr>
              <w:rPr>
                <w:sz w:val="28"/>
                <w:szCs w:val="28"/>
              </w:rPr>
            </w:pPr>
          </w:p>
          <w:p w14:paraId="069BB8B9" w14:textId="77777777" w:rsidR="00102D12" w:rsidRDefault="00102D12" w:rsidP="00801387">
            <w:pPr>
              <w:rPr>
                <w:sz w:val="28"/>
                <w:szCs w:val="28"/>
              </w:rPr>
            </w:pPr>
          </w:p>
          <w:p w14:paraId="5047526D" w14:textId="599ECF0F" w:rsidR="00996775" w:rsidRPr="00FD096B" w:rsidRDefault="00996775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C7A568E" w14:textId="5C1016B2" w:rsidR="00996775" w:rsidRPr="00102D12" w:rsidRDefault="00102D12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02D12">
              <w:rPr>
                <w:sz w:val="28"/>
                <w:szCs w:val="28"/>
                <w:lang w:val="uk-UA"/>
              </w:rPr>
              <w:t xml:space="preserve">Про обрання заступника голови </w:t>
            </w:r>
            <w:r w:rsidRPr="00102D12">
              <w:rPr>
                <w:sz w:val="28"/>
                <w:szCs w:val="28"/>
                <w:lang w:val="uk-UA"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</w:p>
          <w:p w14:paraId="3C5752D6" w14:textId="77777777" w:rsidR="00996775" w:rsidRPr="00FD096B" w:rsidRDefault="00996775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D11BFFE" w14:textId="41F7F91D" w:rsidR="00996775" w:rsidRDefault="00102D12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2CFF74D3" w14:textId="0093AA59" w:rsidR="00996775" w:rsidRDefault="00102D12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</w:t>
            </w:r>
            <w:r w:rsidR="00996775">
              <w:rPr>
                <w:sz w:val="28"/>
                <w:szCs w:val="28"/>
              </w:rPr>
              <w:t xml:space="preserve">., </w:t>
            </w:r>
            <w:proofErr w:type="spellStart"/>
            <w:r w:rsidR="00996775">
              <w:rPr>
                <w:sz w:val="28"/>
                <w:szCs w:val="28"/>
              </w:rPr>
              <w:t>Курілін</w:t>
            </w:r>
            <w:proofErr w:type="spellEnd"/>
            <w:r w:rsidR="00996775">
              <w:rPr>
                <w:sz w:val="28"/>
                <w:szCs w:val="28"/>
              </w:rPr>
              <w:t xml:space="preserve"> І., </w:t>
            </w:r>
            <w:r w:rsidR="005557E5">
              <w:rPr>
                <w:sz w:val="28"/>
                <w:szCs w:val="28"/>
              </w:rPr>
              <w:t xml:space="preserve">Майборода В.,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> </w:t>
            </w:r>
            <w:r w:rsidR="00996775">
              <w:rPr>
                <w:sz w:val="28"/>
                <w:szCs w:val="28"/>
              </w:rPr>
              <w:t xml:space="preserve">В., </w:t>
            </w:r>
            <w:proofErr w:type="spellStart"/>
            <w:r w:rsidR="00996775">
              <w:rPr>
                <w:sz w:val="28"/>
                <w:szCs w:val="28"/>
              </w:rPr>
              <w:t>Руднік</w:t>
            </w:r>
            <w:proofErr w:type="spellEnd"/>
            <w:r w:rsidR="00996775">
              <w:rPr>
                <w:sz w:val="28"/>
                <w:szCs w:val="28"/>
              </w:rPr>
              <w:t xml:space="preserve"> О</w:t>
            </w:r>
            <w:r w:rsidR="005557E5">
              <w:rPr>
                <w:sz w:val="28"/>
                <w:szCs w:val="28"/>
              </w:rPr>
              <w:t>.</w:t>
            </w:r>
          </w:p>
          <w:p w14:paraId="5F319EBD" w14:textId="77777777" w:rsidR="00996775" w:rsidRPr="00FD096B" w:rsidRDefault="00996775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16580FFD" w14:textId="1B4A0126" w:rsidR="00102D12" w:rsidRDefault="00102D12" w:rsidP="0080138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Обрати заступником голови </w:t>
            </w:r>
            <w:r w:rsidRPr="00102D12">
              <w:rPr>
                <w:sz w:val="28"/>
                <w:szCs w:val="28"/>
                <w:lang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sz w:val="28"/>
                <w:szCs w:val="28"/>
                <w:lang w:eastAsia="uk-UA"/>
              </w:rPr>
              <w:t xml:space="preserve"> члена комісії </w:t>
            </w:r>
            <w:proofErr w:type="spellStart"/>
            <w:r>
              <w:rPr>
                <w:sz w:val="28"/>
                <w:szCs w:val="28"/>
                <w:lang w:eastAsia="uk-UA"/>
              </w:rPr>
              <w:t>Пшибельського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В.</w:t>
            </w:r>
          </w:p>
          <w:p w14:paraId="1B49CB05" w14:textId="77777777" w:rsidR="00102D12" w:rsidRDefault="00102D12" w:rsidP="00102D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8FE459F" w14:textId="00B17261" w:rsidR="00102D12" w:rsidRDefault="00102D12" w:rsidP="00102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5557E5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4DC1D78D" w14:textId="77777777" w:rsidR="00102D12" w:rsidRDefault="00102D12" w:rsidP="00102D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077208E" w14:textId="77777777" w:rsidR="00102D12" w:rsidRDefault="00102D12" w:rsidP="00102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528A362" w14:textId="56043889" w:rsidR="00102D12" w:rsidRDefault="00102D12" w:rsidP="00102D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5557E5">
              <w:rPr>
                <w:sz w:val="28"/>
                <w:szCs w:val="28"/>
              </w:rPr>
              <w:t>Не голосував</w:t>
            </w:r>
            <w:r>
              <w:rPr>
                <w:sz w:val="28"/>
                <w:szCs w:val="28"/>
              </w:rPr>
              <w:t>»</w:t>
            </w:r>
          </w:p>
          <w:p w14:paraId="53109821" w14:textId="77777777" w:rsidR="00102D12" w:rsidRDefault="00102D12" w:rsidP="00102D1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31232970" w14:textId="761441C1" w:rsidR="00996775" w:rsidRPr="00FD096B" w:rsidRDefault="00102D12" w:rsidP="00102D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57E5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557E5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 w:rsidR="005557E5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>.</w:t>
            </w:r>
            <w:r w:rsidR="00996775">
              <w:rPr>
                <w:iCs/>
                <w:sz w:val="28"/>
                <w:szCs w:val="28"/>
              </w:rPr>
              <w:t xml:space="preserve"> </w:t>
            </w:r>
          </w:p>
          <w:p w14:paraId="0C630752" w14:textId="77777777" w:rsidR="00996775" w:rsidRDefault="005557E5" w:rsidP="005557E5">
            <w:pPr>
              <w:tabs>
                <w:tab w:val="left" w:pos="709"/>
              </w:tabs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не підтримана.</w:t>
            </w:r>
          </w:p>
          <w:p w14:paraId="5B31F384" w14:textId="19CBDEF3" w:rsidR="009F624D" w:rsidRPr="00102D12" w:rsidRDefault="009F624D" w:rsidP="005557E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387D" w:rsidRPr="00FD096B" w14:paraId="65F145E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BCB74A5" w14:textId="22ED08C5" w:rsidR="006B387D" w:rsidRPr="00FD096B" w:rsidRDefault="006B387D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746BE4D" w14:textId="77777777" w:rsidR="006B387D" w:rsidRPr="00FD096B" w:rsidRDefault="006B387D" w:rsidP="00801387">
            <w:pPr>
              <w:rPr>
                <w:sz w:val="28"/>
                <w:szCs w:val="28"/>
              </w:rPr>
            </w:pPr>
          </w:p>
          <w:p w14:paraId="5FFF5A13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622F7D64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52EA5425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02AB0216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757BB605" w14:textId="77777777" w:rsidR="006B387D" w:rsidRDefault="006B387D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ІНФОРМУВАЛА:</w:t>
            </w:r>
          </w:p>
          <w:p w14:paraId="2602C838" w14:textId="77777777" w:rsidR="006B387D" w:rsidRPr="00FD096B" w:rsidRDefault="006B387D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3C7D433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342489C9" w14:textId="77777777" w:rsidR="006B387D" w:rsidRDefault="006B387D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8C6B504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7A1B41DA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02BA3B84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3D89D90C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0224FF5B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6064F7E2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6C586DA3" w14:textId="77777777" w:rsidR="006B387D" w:rsidRPr="00FD096B" w:rsidRDefault="006B387D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772F39D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2FF88901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6CACC354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3ACE50CC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17FE6F83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1708C06C" w14:textId="77777777" w:rsidR="006B387D" w:rsidRDefault="006B387D" w:rsidP="00801387">
            <w:pPr>
              <w:rPr>
                <w:sz w:val="28"/>
                <w:szCs w:val="28"/>
              </w:rPr>
            </w:pPr>
          </w:p>
          <w:p w14:paraId="79337547" w14:textId="76D5C67F" w:rsidR="006B387D" w:rsidRPr="00FD096B" w:rsidRDefault="006B387D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22CF957" w14:textId="2CC7FF69" w:rsidR="006B387D" w:rsidRPr="006B387D" w:rsidRDefault="006B387D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B387D">
              <w:rPr>
                <w:sz w:val="28"/>
                <w:szCs w:val="28"/>
                <w:lang w:val="uk-UA" w:eastAsia="uk-UA"/>
              </w:rPr>
              <w:t>Про обрання секретаря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</w:p>
          <w:p w14:paraId="1266342F" w14:textId="77777777" w:rsidR="006B387D" w:rsidRPr="00FD096B" w:rsidRDefault="006B387D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5EC9DAE" w14:textId="77777777" w:rsidR="006B387D" w:rsidRDefault="006B387D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116A0C4F" w14:textId="30F81EBA" w:rsidR="006B387D" w:rsidRDefault="006B387D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557E5">
              <w:rPr>
                <w:sz w:val="28"/>
                <w:szCs w:val="28"/>
              </w:rPr>
              <w:t>.</w:t>
            </w:r>
          </w:p>
          <w:p w14:paraId="2C66DBFC" w14:textId="77777777" w:rsidR="006B387D" w:rsidRPr="00FD096B" w:rsidRDefault="006B387D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1122F9D" w14:textId="6D68A0EF" w:rsidR="006B387D" w:rsidRDefault="006B387D" w:rsidP="0080138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 xml:space="preserve">Обрати секретарем </w:t>
            </w:r>
            <w:r w:rsidRPr="00102D12">
              <w:rPr>
                <w:sz w:val="28"/>
                <w:szCs w:val="28"/>
                <w:lang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sz w:val="28"/>
                <w:szCs w:val="28"/>
                <w:lang w:eastAsia="uk-UA"/>
              </w:rPr>
              <w:t xml:space="preserve"> члена комісії </w:t>
            </w:r>
            <w:proofErr w:type="spellStart"/>
            <w:r>
              <w:rPr>
                <w:sz w:val="28"/>
                <w:szCs w:val="28"/>
                <w:lang w:eastAsia="uk-UA"/>
              </w:rPr>
              <w:t>Руднік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О.</w:t>
            </w:r>
          </w:p>
          <w:p w14:paraId="31B93E14" w14:textId="77777777" w:rsidR="006B387D" w:rsidRDefault="006B387D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A8F46E8" w14:textId="77777777" w:rsidR="006B387D" w:rsidRDefault="006B387D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59FF5C1" w14:textId="77777777" w:rsidR="006B387D" w:rsidRDefault="006B387D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4A3C989" w14:textId="77777777" w:rsidR="006B387D" w:rsidRDefault="006B387D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777BD0" w14:textId="77777777" w:rsidR="006B387D" w:rsidRDefault="006B387D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4D5BBE4" w14:textId="166A6E82" w:rsidR="006B387D" w:rsidRDefault="006B387D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</w:t>
            </w:r>
            <w:r w:rsidR="005557E5">
              <w:rPr>
                <w:sz w:val="28"/>
                <w:szCs w:val="28"/>
              </w:rPr>
              <w:t>Не голосувала</w:t>
            </w:r>
            <w:r>
              <w:rPr>
                <w:sz w:val="28"/>
                <w:szCs w:val="28"/>
              </w:rPr>
              <w:t xml:space="preserve">» </w:t>
            </w:r>
          </w:p>
          <w:p w14:paraId="772999CF" w14:textId="262CF073" w:rsidR="006B387D" w:rsidRPr="00FD096B" w:rsidRDefault="006B387D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57E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5557E5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1FE8DF7" w14:textId="11D28CEB" w:rsidR="006B387D" w:rsidRDefault="006B387D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Обрати секретарем </w:t>
            </w:r>
            <w:r w:rsidRPr="00102D12">
              <w:rPr>
                <w:sz w:val="28"/>
                <w:szCs w:val="28"/>
                <w:lang w:eastAsia="uk-UA"/>
              </w:rPr>
              <w:t>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sz w:val="28"/>
                <w:szCs w:val="28"/>
                <w:lang w:eastAsia="uk-UA"/>
              </w:rPr>
              <w:t xml:space="preserve"> члена комісії </w:t>
            </w:r>
            <w:proofErr w:type="spellStart"/>
            <w:r>
              <w:rPr>
                <w:sz w:val="28"/>
                <w:szCs w:val="28"/>
                <w:lang w:eastAsia="uk-UA"/>
              </w:rPr>
              <w:t>Руднік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О.</w:t>
            </w:r>
          </w:p>
          <w:p w14:paraId="46271F87" w14:textId="77777777" w:rsidR="006B387D" w:rsidRPr="00102D12" w:rsidRDefault="006B387D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63C3" w:rsidRPr="00FD096B" w14:paraId="0242684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0FAAD1E" w14:textId="6D49419A" w:rsidR="00AC63C3" w:rsidRPr="00FD096B" w:rsidRDefault="00AC63C3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F01185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BD03A94" w14:textId="77777777" w:rsidR="00AC63C3" w:rsidRPr="00FD096B" w:rsidRDefault="00AC63C3" w:rsidP="00801387">
            <w:pPr>
              <w:rPr>
                <w:sz w:val="28"/>
                <w:szCs w:val="28"/>
              </w:rPr>
            </w:pPr>
          </w:p>
          <w:p w14:paraId="2E642D89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5433BEA7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6025FD5C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0B793273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2C759375" w14:textId="2EC23876" w:rsidR="00AC63C3" w:rsidRDefault="00AC63C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5A6AB99" w14:textId="77777777" w:rsidR="00AC63C3" w:rsidRPr="00FD096B" w:rsidRDefault="00AC63C3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611D9FB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05E46461" w14:textId="77777777" w:rsidR="00AC63C3" w:rsidRDefault="00AC63C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5EB89D3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58131A0D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6FDB399D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483E3485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1571AF28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3C881940" w14:textId="77777777" w:rsidR="009D03D9" w:rsidRDefault="009D03D9" w:rsidP="00801387">
            <w:pPr>
              <w:rPr>
                <w:sz w:val="28"/>
                <w:szCs w:val="28"/>
              </w:rPr>
            </w:pPr>
          </w:p>
          <w:p w14:paraId="45594708" w14:textId="77777777" w:rsidR="00AC63C3" w:rsidRPr="00FD096B" w:rsidRDefault="00AC63C3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D06CBE9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58C9607E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40879A1D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2D302A4C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2BD35E55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66D6A99C" w14:textId="77777777" w:rsidR="00AC63C3" w:rsidRDefault="00AC63C3" w:rsidP="00801387">
            <w:pPr>
              <w:rPr>
                <w:sz w:val="28"/>
                <w:szCs w:val="28"/>
              </w:rPr>
            </w:pPr>
          </w:p>
          <w:p w14:paraId="260FF1A6" w14:textId="2AE7173A" w:rsidR="00AC63C3" w:rsidRPr="00FD096B" w:rsidRDefault="00AC63C3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E72C77C" w14:textId="578E7ED1" w:rsidR="00AC63C3" w:rsidRPr="00AC63C3" w:rsidRDefault="00AC63C3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C63C3">
              <w:rPr>
                <w:sz w:val="28"/>
                <w:szCs w:val="28"/>
                <w:lang w:val="uk-UA"/>
              </w:rPr>
              <w:lastRenderedPageBreak/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рік</w:t>
            </w:r>
          </w:p>
          <w:p w14:paraId="145BE1D3" w14:textId="77777777" w:rsidR="00AC63C3" w:rsidRPr="00FD096B" w:rsidRDefault="00AC63C3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3F32635" w14:textId="122DE5E7" w:rsidR="00AC63C3" w:rsidRDefault="00AE3E8A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Мацюк С.</w:t>
            </w:r>
          </w:p>
          <w:p w14:paraId="420D8ED4" w14:textId="0EA6050F" w:rsidR="00AC63C3" w:rsidRDefault="00AC63C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4923F7">
              <w:rPr>
                <w:sz w:val="28"/>
                <w:szCs w:val="28"/>
              </w:rPr>
              <w:t>.</w:t>
            </w:r>
          </w:p>
          <w:p w14:paraId="1D2D311C" w14:textId="77777777" w:rsidR="00AC63C3" w:rsidRPr="00FD096B" w:rsidRDefault="00AC63C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9C1CDB2" w14:textId="58C945D0" w:rsidR="00AC63C3" w:rsidRPr="008C2D35" w:rsidRDefault="00AC63C3" w:rsidP="0080138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9D03D9" w:rsidRPr="00AC63C3">
              <w:rPr>
                <w:sz w:val="28"/>
                <w:szCs w:val="28"/>
              </w:rPr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рік</w:t>
            </w:r>
            <w:r>
              <w:rPr>
                <w:iCs/>
                <w:sz w:val="28"/>
                <w:szCs w:val="28"/>
              </w:rPr>
              <w:t>»</w:t>
            </w:r>
            <w:r w:rsidR="009D03D9">
              <w:rPr>
                <w:iCs/>
                <w:sz w:val="28"/>
                <w:szCs w:val="28"/>
              </w:rPr>
              <w:t>.</w:t>
            </w:r>
          </w:p>
          <w:p w14:paraId="4AFD0D4A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8F3B1BD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 – «За»</w:t>
            </w:r>
          </w:p>
          <w:p w14:paraId="67F6820A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6E7A66D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FE899E9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965524B" w14:textId="77777777" w:rsidR="00AC63C3" w:rsidRDefault="00AC63C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5E94A5BA" w14:textId="73C63614" w:rsidR="00AC63C3" w:rsidRPr="00FD096B" w:rsidRDefault="00AC63C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23F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7A6C78F" w14:textId="77777777" w:rsidR="00AC63C3" w:rsidRDefault="00AC63C3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CB621FB" w14:textId="77777777" w:rsidR="00AC63C3" w:rsidRPr="00225F9D" w:rsidRDefault="00AC63C3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16E57" w:rsidRPr="00FD096B" w14:paraId="7BE3BAA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4022598" w14:textId="344AD4B1" w:rsidR="00216E57" w:rsidRPr="00FD096B" w:rsidRDefault="00216E57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F01185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168FDFA" w14:textId="77777777" w:rsidR="00216E57" w:rsidRPr="00FD096B" w:rsidRDefault="00216E57" w:rsidP="00801387">
            <w:pPr>
              <w:rPr>
                <w:sz w:val="28"/>
                <w:szCs w:val="28"/>
              </w:rPr>
            </w:pPr>
          </w:p>
          <w:p w14:paraId="13E43DC9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3622F2F4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75CF578C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2E5E9F0E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7BCA36E4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7F08A609" w14:textId="77777777" w:rsidR="00216E57" w:rsidRDefault="00216E5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D6B231" w14:textId="77777777" w:rsidR="00216E57" w:rsidRPr="00FD096B" w:rsidRDefault="00216E57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C7EAC4A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72A445FB" w14:textId="77777777" w:rsidR="00216E57" w:rsidRDefault="00216E5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1DA9BE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4405A5BB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27B3CA41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3762F8DB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6AF1A9D8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540DBDD3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327E9947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2E383952" w14:textId="77777777" w:rsidR="00216E57" w:rsidRPr="00FD096B" w:rsidRDefault="00216E57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DFBC752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7F1A6808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3315F38B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6C2CE00E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109C5AA5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594E3299" w14:textId="77777777" w:rsidR="00216E57" w:rsidRDefault="00216E57" w:rsidP="00801387">
            <w:pPr>
              <w:rPr>
                <w:sz w:val="28"/>
                <w:szCs w:val="28"/>
              </w:rPr>
            </w:pPr>
          </w:p>
          <w:p w14:paraId="2F4316E3" w14:textId="6F9C1AE5" w:rsidR="00216E57" w:rsidRPr="00FD096B" w:rsidRDefault="00216E57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52C0A499" w14:textId="77E7606D" w:rsidR="00216E57" w:rsidRPr="00216E57" w:rsidRDefault="00216E57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16E57">
              <w:rPr>
                <w:sz w:val="28"/>
                <w:szCs w:val="28"/>
                <w:lang w:val="uk-UA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рік</w:t>
            </w:r>
          </w:p>
          <w:p w14:paraId="43776084" w14:textId="77777777" w:rsidR="00216E57" w:rsidRPr="00FD096B" w:rsidRDefault="00216E57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5BE871C" w14:textId="61A45CCC" w:rsidR="00216E57" w:rsidRDefault="00AE3E8A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Яровий Р.</w:t>
            </w:r>
          </w:p>
          <w:p w14:paraId="0952313D" w14:textId="54AEA8B4" w:rsidR="00216E57" w:rsidRDefault="00216E57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4923F7">
              <w:rPr>
                <w:sz w:val="28"/>
                <w:szCs w:val="28"/>
              </w:rPr>
              <w:t>.</w:t>
            </w:r>
          </w:p>
          <w:p w14:paraId="3137B280" w14:textId="77777777" w:rsidR="00216E57" w:rsidRPr="00FD096B" w:rsidRDefault="00216E57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0C79AF6" w14:textId="37FE5138" w:rsidR="00216E57" w:rsidRPr="008C2D35" w:rsidRDefault="00216E57" w:rsidP="0080138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16E57">
              <w:rPr>
                <w:sz w:val="28"/>
                <w:szCs w:val="28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2025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4490ADA1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D61C04B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A1AF00A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6776D99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EB468BE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A22F28D" w14:textId="77777777" w:rsidR="00216E57" w:rsidRDefault="00216E57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02224438" w14:textId="2B78FC0B" w:rsidR="00216E57" w:rsidRPr="00FD096B" w:rsidRDefault="00216E57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23F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79FDCD3" w14:textId="77777777" w:rsidR="00216E57" w:rsidRDefault="00216E57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BD1D4F6" w14:textId="77777777" w:rsidR="00216E57" w:rsidRPr="00225F9D" w:rsidRDefault="00216E57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AE3E8A" w:rsidRPr="00FD096B" w14:paraId="72E1D9D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F083CAE" w14:textId="47A2C4BF" w:rsidR="00AE3E8A" w:rsidRPr="00FD096B" w:rsidRDefault="00AE3E8A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F01185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A0C9E60" w14:textId="77777777" w:rsidR="00AE3E8A" w:rsidRPr="00FD096B" w:rsidRDefault="00AE3E8A" w:rsidP="00785507">
            <w:pPr>
              <w:rPr>
                <w:sz w:val="28"/>
                <w:szCs w:val="28"/>
              </w:rPr>
            </w:pPr>
          </w:p>
          <w:p w14:paraId="6124A76F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56383001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449678AB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5BA01DF3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28A9C759" w14:textId="77777777" w:rsidR="00AE3E8A" w:rsidRDefault="00AE3E8A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14517388" w14:textId="77777777" w:rsidR="00AE3E8A" w:rsidRPr="00FD096B" w:rsidRDefault="00AE3E8A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3C9E5DA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43838D93" w14:textId="77777777" w:rsidR="00AE3E8A" w:rsidRDefault="00AE3E8A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8DB0EC7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76D2C1FB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0E68A449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5F733FC9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6362F5DB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667ECBB7" w14:textId="77777777" w:rsidR="00AE3E8A" w:rsidRPr="00FD096B" w:rsidRDefault="00AE3E8A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95A20AC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01A41D43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10033E5A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677BC036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1189C1D5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6CDDBAE1" w14:textId="77777777" w:rsidR="00AE3E8A" w:rsidRDefault="00AE3E8A" w:rsidP="00785507">
            <w:pPr>
              <w:rPr>
                <w:sz w:val="28"/>
                <w:szCs w:val="28"/>
              </w:rPr>
            </w:pPr>
          </w:p>
          <w:p w14:paraId="08280C8F" w14:textId="596F5A51" w:rsidR="00AE3E8A" w:rsidRPr="00FD096B" w:rsidRDefault="00AE3E8A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FE8CC1D" w14:textId="77777777" w:rsidR="00AE3E8A" w:rsidRPr="00225F9D" w:rsidRDefault="00AE3E8A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25F9D">
              <w:rPr>
                <w:iCs/>
                <w:sz w:val="28"/>
                <w:szCs w:val="28"/>
                <w:lang w:val="uk-UA"/>
              </w:rPr>
              <w:lastRenderedPageBreak/>
              <w:t xml:space="preserve">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 </w:t>
            </w:r>
            <w:r w:rsidRPr="00225F9D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14676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114676">
              <w:rPr>
                <w:rFonts w:cs="Times New Roman"/>
                <w:b/>
                <w:sz w:val="28"/>
                <w:szCs w:val="28"/>
                <w:lang w:val="uk-UA"/>
              </w:rPr>
              <w:t xml:space="preserve"> рішення зі змінами від </w:t>
            </w:r>
            <w:r>
              <w:rPr>
                <w:rFonts w:cs="Times New Roman"/>
                <w:b/>
                <w:sz w:val="28"/>
                <w:szCs w:val="28"/>
                <w:lang w:val="uk-UA"/>
              </w:rPr>
              <w:t xml:space="preserve">постійної комісії </w:t>
            </w:r>
            <w:proofErr w:type="spellStart"/>
            <w:r>
              <w:rPr>
                <w:rFonts w:cs="Times New Roman"/>
                <w:b/>
                <w:sz w:val="28"/>
                <w:szCs w:val="28"/>
                <w:lang w:val="uk-UA"/>
              </w:rPr>
              <w:t>жкг</w:t>
            </w:r>
            <w:proofErr w:type="spellEnd"/>
            <w:r w:rsidRPr="00225F9D">
              <w:rPr>
                <w:sz w:val="28"/>
                <w:szCs w:val="28"/>
                <w:lang w:val="uk-UA"/>
              </w:rPr>
              <w:t>)</w:t>
            </w:r>
          </w:p>
          <w:p w14:paraId="40EB4396" w14:textId="77777777" w:rsidR="00AE3E8A" w:rsidRPr="00FD096B" w:rsidRDefault="00AE3E8A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C8C9D2C" w14:textId="561C95F0" w:rsidR="00AE3E8A" w:rsidRDefault="004923F7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14:paraId="597665FE" w14:textId="1CC04287" w:rsidR="00AE3E8A" w:rsidRDefault="00AE3E8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4923F7">
              <w:rPr>
                <w:sz w:val="28"/>
                <w:szCs w:val="28"/>
              </w:rPr>
              <w:t>.</w:t>
            </w:r>
          </w:p>
          <w:p w14:paraId="2E33A647" w14:textId="77777777" w:rsidR="00AE3E8A" w:rsidRPr="00FD096B" w:rsidRDefault="00AE3E8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E7EC5F1" w14:textId="77777777" w:rsidR="00AE3E8A" w:rsidRPr="008C2D35" w:rsidRDefault="00AE3E8A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25F9D">
              <w:rPr>
                <w:iCs/>
                <w:sz w:val="28"/>
                <w:szCs w:val="28"/>
              </w:rPr>
              <w:t xml:space="preserve">Про внесення змін до рішення міської ради від </w:t>
            </w:r>
            <w:r w:rsidRPr="00225F9D">
              <w:rPr>
                <w:iCs/>
                <w:sz w:val="28"/>
                <w:szCs w:val="28"/>
              </w:rPr>
              <w:lastRenderedPageBreak/>
              <w:t>01.12.2020 № 1/2 «Про утворення постійних комісій Луцької міської ради та затвердження їх персонального складу»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307C615A" w14:textId="77777777" w:rsidR="00AE3E8A" w:rsidRDefault="00AE3E8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EAF9961" w14:textId="632FBBA6" w:rsidR="00AE3E8A" w:rsidRDefault="00AE3E8A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4923F7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219BF65B" w14:textId="77777777" w:rsidR="00AE3E8A" w:rsidRDefault="00AE3E8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746CBE9" w14:textId="77777777" w:rsidR="00AE3E8A" w:rsidRDefault="00AE3E8A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2099517" w14:textId="77777777" w:rsidR="00AE3E8A" w:rsidRDefault="00AE3E8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4A97F79" w14:textId="77777777" w:rsidR="00AE3E8A" w:rsidRDefault="00AE3E8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11E70067" w14:textId="17EF61EF" w:rsidR="00AE3E8A" w:rsidRPr="00FD096B" w:rsidRDefault="00AE3E8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923F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4923F7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60728D0" w14:textId="77777777" w:rsidR="00AE3E8A" w:rsidRDefault="00AE3E8A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37677E2" w14:textId="77777777" w:rsidR="00AE3E8A" w:rsidRPr="00216E57" w:rsidRDefault="00AE3E8A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81A" w:rsidRPr="00FD096B" w14:paraId="08376CA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F657025" w14:textId="5131B31E" w:rsidR="0020781A" w:rsidRPr="00FD096B" w:rsidRDefault="0020781A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18C2C70" w14:textId="77777777" w:rsidR="0020781A" w:rsidRPr="00FD096B" w:rsidRDefault="0020781A" w:rsidP="00801387">
            <w:pPr>
              <w:rPr>
                <w:sz w:val="28"/>
                <w:szCs w:val="28"/>
              </w:rPr>
            </w:pPr>
          </w:p>
          <w:p w14:paraId="19918068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7DF7E6B3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2A5A67D3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3E0A357D" w14:textId="342CB53E" w:rsidR="0020781A" w:rsidRDefault="0020781A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28B2C59E" w14:textId="77777777" w:rsidR="0020781A" w:rsidRPr="00FD096B" w:rsidRDefault="0020781A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D5403A1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2F8FEE09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4B1C3165" w14:textId="77777777" w:rsidR="0020781A" w:rsidRDefault="0020781A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9FDDEA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771114E6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655BB2EA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09EBA27D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2FC542F8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18854005" w14:textId="77777777" w:rsidR="0020781A" w:rsidRPr="00FD096B" w:rsidRDefault="0020781A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AF5AEDF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4E427D8C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67D74A36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4946D81A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3DDD3928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6AE699F5" w14:textId="77777777" w:rsidR="0020781A" w:rsidRDefault="0020781A" w:rsidP="00801387">
            <w:pPr>
              <w:rPr>
                <w:sz w:val="28"/>
                <w:szCs w:val="28"/>
              </w:rPr>
            </w:pPr>
          </w:p>
          <w:p w14:paraId="5D7CFA16" w14:textId="2E4F2D3F" w:rsidR="0020781A" w:rsidRPr="00FD096B" w:rsidRDefault="0020781A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2E879843" w14:textId="0434256F" w:rsidR="0020781A" w:rsidRPr="00216E57" w:rsidRDefault="0020781A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54997">
              <w:rPr>
                <w:sz w:val="28"/>
                <w:szCs w:val="28"/>
              </w:rPr>
              <w:t xml:space="preserve">Про </w:t>
            </w:r>
            <w:proofErr w:type="spellStart"/>
            <w:r w:rsidRPr="00154997">
              <w:rPr>
                <w:sz w:val="28"/>
                <w:szCs w:val="28"/>
              </w:rPr>
              <w:t>затвердження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першого</w:t>
            </w:r>
            <w:proofErr w:type="spellEnd"/>
            <w:r w:rsidRPr="00154997">
              <w:rPr>
                <w:sz w:val="28"/>
                <w:szCs w:val="28"/>
              </w:rPr>
              <w:t xml:space="preserve"> заступника, </w:t>
            </w:r>
            <w:proofErr w:type="spellStart"/>
            <w:r w:rsidRPr="00154997">
              <w:rPr>
                <w:sz w:val="28"/>
                <w:szCs w:val="28"/>
              </w:rPr>
              <w:t>заступників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міського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голови</w:t>
            </w:r>
            <w:proofErr w:type="spellEnd"/>
            <w:r w:rsidRPr="00154997">
              <w:rPr>
                <w:sz w:val="28"/>
                <w:szCs w:val="28"/>
              </w:rPr>
              <w:t xml:space="preserve"> з </w:t>
            </w:r>
            <w:proofErr w:type="spellStart"/>
            <w:r w:rsidRPr="00154997">
              <w:rPr>
                <w:sz w:val="28"/>
                <w:szCs w:val="28"/>
              </w:rPr>
              <w:t>питань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діяльності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виконавчих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органів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міської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gramStart"/>
            <w:r w:rsidRPr="00154997">
              <w:rPr>
                <w:sz w:val="28"/>
                <w:szCs w:val="28"/>
              </w:rPr>
              <w:t>ради</w:t>
            </w:r>
            <w:proofErr w:type="gramEnd"/>
            <w:r w:rsidRPr="00154997">
              <w:rPr>
                <w:sz w:val="28"/>
                <w:szCs w:val="28"/>
              </w:rPr>
              <w:t xml:space="preserve"> та </w:t>
            </w:r>
            <w:proofErr w:type="spellStart"/>
            <w:r w:rsidRPr="00154997">
              <w:rPr>
                <w:sz w:val="28"/>
                <w:szCs w:val="28"/>
              </w:rPr>
              <w:t>керуючого</w:t>
            </w:r>
            <w:proofErr w:type="spellEnd"/>
            <w:r w:rsidRPr="00154997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154997">
              <w:rPr>
                <w:sz w:val="28"/>
                <w:szCs w:val="28"/>
              </w:rPr>
              <w:t>виконавчого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комітету</w:t>
            </w:r>
            <w:proofErr w:type="spellEnd"/>
            <w:r w:rsidRPr="00154997">
              <w:rPr>
                <w:sz w:val="28"/>
                <w:szCs w:val="28"/>
              </w:rPr>
              <w:t xml:space="preserve"> </w:t>
            </w:r>
            <w:proofErr w:type="spellStart"/>
            <w:r w:rsidRPr="00154997">
              <w:rPr>
                <w:sz w:val="28"/>
                <w:szCs w:val="28"/>
              </w:rPr>
              <w:t>міської</w:t>
            </w:r>
            <w:proofErr w:type="spellEnd"/>
            <w:r w:rsidRPr="00154997">
              <w:rPr>
                <w:sz w:val="28"/>
                <w:szCs w:val="28"/>
              </w:rPr>
              <w:t xml:space="preserve"> ради</w:t>
            </w:r>
          </w:p>
          <w:p w14:paraId="22E91C08" w14:textId="77777777" w:rsidR="0020781A" w:rsidRPr="00FD096B" w:rsidRDefault="0020781A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E522A4" w14:textId="76C2BF3F" w:rsidR="0020781A" w:rsidRDefault="00321ABF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доповіді,</w:t>
            </w:r>
          </w:p>
          <w:p w14:paraId="686ECF35" w14:textId="01C43BFB" w:rsidR="0020781A" w:rsidRDefault="0020781A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="00321ABF">
              <w:rPr>
                <w:sz w:val="28"/>
                <w:szCs w:val="28"/>
              </w:rPr>
              <w:t>Хаймик</w:t>
            </w:r>
            <w:proofErr w:type="spellEnd"/>
            <w:r w:rsidR="00321ABF">
              <w:rPr>
                <w:sz w:val="28"/>
                <w:szCs w:val="28"/>
              </w:rPr>
              <w:t xml:space="preserve"> В., Муравйова Н.,  </w:t>
            </w: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 w:rsidR="00321ABF">
              <w:rPr>
                <w:sz w:val="28"/>
                <w:szCs w:val="28"/>
              </w:rPr>
              <w:t>Шкльода</w:t>
            </w:r>
            <w:proofErr w:type="spellEnd"/>
            <w:r w:rsidR="00321ABF">
              <w:rPr>
                <w:sz w:val="28"/>
                <w:szCs w:val="28"/>
              </w:rPr>
              <w:t xml:space="preserve"> К.</w:t>
            </w:r>
          </w:p>
          <w:p w14:paraId="7E101817" w14:textId="77777777" w:rsidR="0020781A" w:rsidRPr="00FD096B" w:rsidRDefault="0020781A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4A792384" w14:textId="02741B5D" w:rsidR="0020781A" w:rsidRPr="008C2D35" w:rsidRDefault="0020781A" w:rsidP="0080138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54997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4544DDB" w14:textId="77777777" w:rsidR="0020781A" w:rsidRDefault="0020781A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13B884C" w14:textId="40CEDFE3" w:rsidR="0020781A" w:rsidRDefault="0020781A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321ABF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73E8BF39" w14:textId="77777777" w:rsidR="0020781A" w:rsidRDefault="0020781A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2FCD1F6" w14:textId="77777777" w:rsidR="0020781A" w:rsidRDefault="0020781A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80FA5B4" w14:textId="77777777" w:rsidR="0020781A" w:rsidRDefault="0020781A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B54D458" w14:textId="77777777" w:rsidR="0020781A" w:rsidRDefault="0020781A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C6FDC6E" w14:textId="34AA6806" w:rsidR="0020781A" w:rsidRPr="00FD096B" w:rsidRDefault="0020781A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21ABF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321ABF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A685820" w14:textId="77777777" w:rsidR="0020781A" w:rsidRDefault="0020781A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E92FE6D" w14:textId="77777777" w:rsidR="0020781A" w:rsidRPr="00225F9D" w:rsidRDefault="0020781A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0E61B3" w:rsidRPr="00FD096B" w14:paraId="5E5559A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EB5E974" w14:textId="6CF302DC" w:rsidR="000E61B3" w:rsidRPr="00FD096B" w:rsidRDefault="000E61B3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3C9DFEF" w14:textId="77777777" w:rsidR="000E61B3" w:rsidRPr="00FD096B" w:rsidRDefault="000E61B3" w:rsidP="00801387">
            <w:pPr>
              <w:rPr>
                <w:sz w:val="28"/>
                <w:szCs w:val="28"/>
              </w:rPr>
            </w:pPr>
          </w:p>
          <w:p w14:paraId="62A090AA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44DAB67B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1E826CF8" w14:textId="77777777" w:rsidR="00114676" w:rsidRDefault="00114676" w:rsidP="00801387">
            <w:pPr>
              <w:rPr>
                <w:sz w:val="28"/>
                <w:szCs w:val="28"/>
              </w:rPr>
            </w:pPr>
          </w:p>
          <w:p w14:paraId="69BE3173" w14:textId="77777777" w:rsidR="000E61B3" w:rsidRDefault="000E61B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407BE8B0" w14:textId="77777777" w:rsidR="000E61B3" w:rsidRPr="00FD096B" w:rsidRDefault="000E61B3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C9A6E98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1D037943" w14:textId="77777777" w:rsidR="000E61B3" w:rsidRDefault="000E61B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94FC866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74C7A859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2A92607C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4C8C3C27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353C4272" w14:textId="77777777" w:rsidR="007875C9" w:rsidRDefault="007875C9" w:rsidP="00801387">
            <w:pPr>
              <w:rPr>
                <w:sz w:val="28"/>
                <w:szCs w:val="28"/>
              </w:rPr>
            </w:pPr>
          </w:p>
          <w:p w14:paraId="1FD5AB71" w14:textId="77777777" w:rsidR="000E61B3" w:rsidRPr="00FD096B" w:rsidRDefault="000E61B3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1ECB57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2F6BB8C6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529C5A8C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534A85CC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6CFBD440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140A7FBB" w14:textId="77777777" w:rsidR="000E61B3" w:rsidRDefault="000E61B3" w:rsidP="00801387">
            <w:pPr>
              <w:rPr>
                <w:sz w:val="28"/>
                <w:szCs w:val="28"/>
              </w:rPr>
            </w:pPr>
          </w:p>
          <w:p w14:paraId="5C715F10" w14:textId="44B71347" w:rsidR="000E61B3" w:rsidRPr="00FD096B" w:rsidRDefault="000E61B3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E6B63BC" w14:textId="372D90D2" w:rsidR="000E61B3" w:rsidRPr="000E61B3" w:rsidRDefault="000E61B3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E61B3">
              <w:rPr>
                <w:sz w:val="28"/>
                <w:szCs w:val="28"/>
                <w:lang w:val="uk-UA"/>
              </w:rPr>
              <w:lastRenderedPageBreak/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="00114676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14676" w:rsidRPr="00114676">
              <w:rPr>
                <w:rFonts w:cs="Times New Roman"/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="00114676" w:rsidRPr="00114676">
              <w:rPr>
                <w:rFonts w:cs="Times New Roman"/>
                <w:b/>
                <w:sz w:val="28"/>
                <w:szCs w:val="28"/>
                <w:lang w:val="uk-UA"/>
              </w:rPr>
              <w:t xml:space="preserve"> рішення зі змінами від автора</w:t>
            </w:r>
            <w:r w:rsidR="00114676">
              <w:rPr>
                <w:rFonts w:cs="Times New Roman"/>
                <w:b/>
                <w:sz w:val="28"/>
                <w:szCs w:val="28"/>
                <w:lang w:val="uk-UA"/>
              </w:rPr>
              <w:t>)</w:t>
            </w:r>
          </w:p>
          <w:p w14:paraId="38DDEE13" w14:textId="77777777" w:rsidR="000E61B3" w:rsidRPr="00FD096B" w:rsidRDefault="000E61B3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5033362" w14:textId="781A3929" w:rsidR="000E61B3" w:rsidRDefault="008A061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</w:p>
          <w:p w14:paraId="56D70054" w14:textId="7998F288" w:rsidR="000E61B3" w:rsidRDefault="000E61B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8A0613">
              <w:rPr>
                <w:sz w:val="28"/>
                <w:szCs w:val="28"/>
              </w:rPr>
              <w:t>.</w:t>
            </w:r>
          </w:p>
          <w:p w14:paraId="11348C88" w14:textId="77777777" w:rsidR="000E61B3" w:rsidRPr="00FD096B" w:rsidRDefault="000E61B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7FFF41B" w14:textId="757F71C3" w:rsidR="000E61B3" w:rsidRPr="008C2D35" w:rsidRDefault="000E61B3" w:rsidP="0080138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E61B3">
              <w:rPr>
                <w:sz w:val="28"/>
                <w:szCs w:val="28"/>
              </w:rPr>
              <w:t xml:space="preserve">Про внесення змін до рішення міської ради від </w:t>
            </w:r>
            <w:r w:rsidRPr="000E61B3">
              <w:rPr>
                <w:sz w:val="28"/>
                <w:szCs w:val="28"/>
              </w:rPr>
              <w:lastRenderedPageBreak/>
              <w:t>17.12.2020 № 1/14 «Про затвердження персонального складу виконавчого комітету Луцької міської ради»</w:t>
            </w:r>
            <w:r>
              <w:rPr>
                <w:iCs/>
                <w:sz w:val="28"/>
                <w:szCs w:val="28"/>
              </w:rPr>
              <w:t>»</w:t>
            </w:r>
            <w:r w:rsidR="007875C9">
              <w:rPr>
                <w:iCs/>
                <w:sz w:val="28"/>
                <w:szCs w:val="28"/>
              </w:rPr>
              <w:t xml:space="preserve"> зі змінами</w:t>
            </w:r>
            <w:r>
              <w:rPr>
                <w:iCs/>
                <w:sz w:val="28"/>
                <w:szCs w:val="28"/>
              </w:rPr>
              <w:t>.</w:t>
            </w:r>
          </w:p>
          <w:p w14:paraId="21447A37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B11519E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274F8BC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C771213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EFD2B36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16F74F4" w14:textId="77777777" w:rsidR="000E61B3" w:rsidRDefault="000E61B3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3D6C8BF0" w14:textId="5A50E987" w:rsidR="000E61B3" w:rsidRPr="00FD096B" w:rsidRDefault="000E61B3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A061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8415B58" w14:textId="77777777" w:rsidR="000E61B3" w:rsidRDefault="000E61B3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458D0F7" w14:textId="77777777" w:rsidR="000E61B3" w:rsidRPr="00225F9D" w:rsidRDefault="000E61B3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984454" w:rsidRPr="00FD096B" w14:paraId="3FE9D7C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AE709C7" w14:textId="0FF610CD" w:rsidR="00984454" w:rsidRPr="00FD096B" w:rsidRDefault="00984454" w:rsidP="0080138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C6F049E" w14:textId="77777777" w:rsidR="00984454" w:rsidRPr="00FD096B" w:rsidRDefault="00984454" w:rsidP="00801387">
            <w:pPr>
              <w:rPr>
                <w:sz w:val="28"/>
                <w:szCs w:val="28"/>
              </w:rPr>
            </w:pPr>
          </w:p>
          <w:p w14:paraId="1A10D57A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12DA6604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5F885FDF" w14:textId="77777777" w:rsidR="00984454" w:rsidRDefault="00984454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DD2E59A" w14:textId="77777777" w:rsidR="00984454" w:rsidRPr="00FD096B" w:rsidRDefault="00984454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EBEF486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2EB79FA2" w14:textId="77777777" w:rsidR="00984454" w:rsidRDefault="00984454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573D381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5785EAE8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4791A777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5377B17F" w14:textId="77777777" w:rsidR="00984454" w:rsidRPr="00FD096B" w:rsidRDefault="00984454" w:rsidP="0080138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E14814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2A96F32B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7BFB9288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7D316A68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6BCC137C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0F14780E" w14:textId="77777777" w:rsidR="00984454" w:rsidRDefault="00984454" w:rsidP="00801387">
            <w:pPr>
              <w:rPr>
                <w:sz w:val="28"/>
                <w:szCs w:val="28"/>
              </w:rPr>
            </w:pPr>
          </w:p>
          <w:p w14:paraId="257D1985" w14:textId="2101111F" w:rsidR="00984454" w:rsidRPr="00FD096B" w:rsidRDefault="00984454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0FA8763" w14:textId="417E4120" w:rsidR="00984454" w:rsidRPr="00984454" w:rsidRDefault="00984454" w:rsidP="008013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984454">
              <w:rPr>
                <w:sz w:val="28"/>
                <w:szCs w:val="28"/>
              </w:rPr>
              <w:t xml:space="preserve">Про </w:t>
            </w:r>
            <w:proofErr w:type="spellStart"/>
            <w:r w:rsidRPr="00984454">
              <w:rPr>
                <w:sz w:val="28"/>
                <w:szCs w:val="28"/>
              </w:rPr>
              <w:t>умови</w:t>
            </w:r>
            <w:proofErr w:type="spellEnd"/>
            <w:r w:rsidRPr="00984454">
              <w:rPr>
                <w:sz w:val="28"/>
                <w:szCs w:val="28"/>
              </w:rPr>
              <w:t xml:space="preserve"> оплати </w:t>
            </w:r>
            <w:proofErr w:type="spellStart"/>
            <w:r w:rsidRPr="00984454">
              <w:rPr>
                <w:sz w:val="28"/>
                <w:szCs w:val="28"/>
              </w:rPr>
              <w:t>праці</w:t>
            </w:r>
            <w:proofErr w:type="spellEnd"/>
            <w:r w:rsidRPr="00984454">
              <w:rPr>
                <w:sz w:val="28"/>
                <w:szCs w:val="28"/>
              </w:rPr>
              <w:t xml:space="preserve"> секретаря </w:t>
            </w:r>
            <w:proofErr w:type="spellStart"/>
            <w:r w:rsidRPr="00984454">
              <w:rPr>
                <w:sz w:val="28"/>
                <w:szCs w:val="28"/>
              </w:rPr>
              <w:t>Луцької</w:t>
            </w:r>
            <w:proofErr w:type="spellEnd"/>
            <w:r w:rsidRPr="00984454">
              <w:rPr>
                <w:sz w:val="28"/>
                <w:szCs w:val="28"/>
              </w:rPr>
              <w:t xml:space="preserve"> </w:t>
            </w:r>
            <w:proofErr w:type="spellStart"/>
            <w:r w:rsidRPr="00984454">
              <w:rPr>
                <w:sz w:val="28"/>
                <w:szCs w:val="28"/>
              </w:rPr>
              <w:t>міської</w:t>
            </w:r>
            <w:proofErr w:type="spellEnd"/>
            <w:r w:rsidRPr="00984454">
              <w:rPr>
                <w:sz w:val="28"/>
                <w:szCs w:val="28"/>
              </w:rPr>
              <w:t xml:space="preserve"> ради (</w:t>
            </w:r>
            <w:proofErr w:type="spellStart"/>
            <w:r w:rsidRPr="00984454">
              <w:rPr>
                <w:b/>
                <w:sz w:val="28"/>
                <w:szCs w:val="28"/>
              </w:rPr>
              <w:t>проєкт</w:t>
            </w:r>
            <w:proofErr w:type="spellEnd"/>
            <w:r w:rsidRPr="00984454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4454">
              <w:rPr>
                <w:b/>
                <w:sz w:val="28"/>
                <w:szCs w:val="28"/>
              </w:rPr>
              <w:t>р</w:t>
            </w:r>
            <w:proofErr w:type="gramEnd"/>
            <w:r w:rsidRPr="00984454">
              <w:rPr>
                <w:b/>
                <w:sz w:val="28"/>
                <w:szCs w:val="28"/>
              </w:rPr>
              <w:t>ішення</w:t>
            </w:r>
            <w:proofErr w:type="spellEnd"/>
            <w:r w:rsidRPr="009844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454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984454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984454">
              <w:rPr>
                <w:b/>
                <w:sz w:val="28"/>
                <w:szCs w:val="28"/>
              </w:rPr>
              <w:t>розгляд</w:t>
            </w:r>
            <w:proofErr w:type="spellEnd"/>
            <w:r w:rsidRPr="009844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454">
              <w:rPr>
                <w:b/>
                <w:sz w:val="28"/>
                <w:szCs w:val="28"/>
              </w:rPr>
              <w:t>чергової</w:t>
            </w:r>
            <w:proofErr w:type="spellEnd"/>
            <w:r w:rsidRPr="00984454">
              <w:rPr>
                <w:b/>
                <w:sz w:val="28"/>
                <w:szCs w:val="28"/>
              </w:rPr>
              <w:t xml:space="preserve"> 92-ї </w:t>
            </w:r>
            <w:proofErr w:type="spellStart"/>
            <w:r w:rsidRPr="00984454">
              <w:rPr>
                <w:b/>
                <w:sz w:val="28"/>
                <w:szCs w:val="28"/>
              </w:rPr>
              <w:t>сесії</w:t>
            </w:r>
            <w:proofErr w:type="spellEnd"/>
            <w:r w:rsidRPr="00984454">
              <w:rPr>
                <w:sz w:val="28"/>
                <w:szCs w:val="28"/>
              </w:rPr>
              <w:t>)</w:t>
            </w:r>
          </w:p>
          <w:p w14:paraId="6628B27C" w14:textId="77777777" w:rsidR="00984454" w:rsidRPr="00FD096B" w:rsidRDefault="00984454" w:rsidP="0080138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25430DD" w14:textId="77777777" w:rsidR="00984454" w:rsidRDefault="00984454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14:paraId="32E364C1" w14:textId="566A1601" w:rsidR="00984454" w:rsidRDefault="00984454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450122">
              <w:rPr>
                <w:sz w:val="28"/>
                <w:szCs w:val="28"/>
              </w:rPr>
              <w:t xml:space="preserve">.,  </w:t>
            </w:r>
            <w:proofErr w:type="spellStart"/>
            <w:r w:rsidR="00450122">
              <w:rPr>
                <w:sz w:val="28"/>
                <w:szCs w:val="28"/>
              </w:rPr>
              <w:t>Пшибельський</w:t>
            </w:r>
            <w:proofErr w:type="spellEnd"/>
            <w:r w:rsidR="00450122">
              <w:rPr>
                <w:sz w:val="28"/>
                <w:szCs w:val="28"/>
              </w:rPr>
              <w:t xml:space="preserve"> В., </w:t>
            </w:r>
            <w:proofErr w:type="spellStart"/>
            <w:r w:rsidR="00450122">
              <w:rPr>
                <w:sz w:val="28"/>
                <w:szCs w:val="28"/>
              </w:rPr>
              <w:t>Руднік</w:t>
            </w:r>
            <w:proofErr w:type="spellEnd"/>
            <w:r w:rsidR="00450122">
              <w:rPr>
                <w:sz w:val="28"/>
                <w:szCs w:val="28"/>
              </w:rPr>
              <w:t xml:space="preserve"> О.</w:t>
            </w:r>
          </w:p>
          <w:p w14:paraId="589D0B1E" w14:textId="77777777" w:rsidR="00984454" w:rsidRPr="00FD096B" w:rsidRDefault="00984454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1BC050EC" w14:textId="4039F179" w:rsidR="00984454" w:rsidRPr="008C2D35" w:rsidRDefault="00984454" w:rsidP="0080138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92-ї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984454">
              <w:rPr>
                <w:sz w:val="28"/>
                <w:szCs w:val="28"/>
              </w:rPr>
              <w:t>Про умови оплати праці секретаря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3BED2B1A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49B5539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62117D7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E9C6C6B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1F8327E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9B5DBA6" w14:textId="77777777" w:rsidR="00984454" w:rsidRDefault="00984454" w:rsidP="008013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66B8BAAF" w14:textId="762556B8" w:rsidR="00984454" w:rsidRPr="00FD096B" w:rsidRDefault="00984454" w:rsidP="00801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50122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7DEB4B3" w14:textId="77777777" w:rsidR="00984454" w:rsidRDefault="00984454" w:rsidP="008013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4B48B8E4" w14:textId="77777777" w:rsidR="00984454" w:rsidRPr="00225F9D" w:rsidRDefault="00984454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DE662B" w:rsidRPr="00FD096B" w14:paraId="4C2DD66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E40E864" w14:textId="70BC42CE" w:rsidR="00DE662B" w:rsidRPr="00FD096B" w:rsidRDefault="00DE662B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B2017A7" w14:textId="77777777" w:rsidR="00DE662B" w:rsidRPr="00FD096B" w:rsidRDefault="00DE662B" w:rsidP="00785507">
            <w:pPr>
              <w:rPr>
                <w:sz w:val="28"/>
                <w:szCs w:val="28"/>
              </w:rPr>
            </w:pPr>
          </w:p>
          <w:p w14:paraId="6938148B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2778FF26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67E128CC" w14:textId="77777777" w:rsidR="00DE662B" w:rsidRDefault="00DE662B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43E70BB3" w14:textId="77777777" w:rsidR="00DE662B" w:rsidRPr="00FD096B" w:rsidRDefault="00DE662B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1B8B9F5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76C29D01" w14:textId="77777777" w:rsidR="00DE662B" w:rsidRDefault="00DE662B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0E27A0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7112ED21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7E1FFA2E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2BCDA5D5" w14:textId="77777777" w:rsidR="00DE662B" w:rsidRPr="00FD096B" w:rsidRDefault="00DE662B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B5F9E3F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6E467D66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214599D5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062B49E3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45BE4435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2F4B8EAE" w14:textId="77777777" w:rsidR="00DE662B" w:rsidRDefault="00DE662B" w:rsidP="00785507">
            <w:pPr>
              <w:rPr>
                <w:sz w:val="28"/>
                <w:szCs w:val="28"/>
              </w:rPr>
            </w:pPr>
          </w:p>
          <w:p w14:paraId="58B4C5C2" w14:textId="190E17FA" w:rsidR="00DE662B" w:rsidRPr="00FD096B" w:rsidRDefault="00DE662B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CBAA13F" w14:textId="77777777" w:rsidR="00DE662B" w:rsidRPr="00665A79" w:rsidRDefault="00DE662B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65A79">
              <w:rPr>
                <w:sz w:val="28"/>
                <w:szCs w:val="28"/>
              </w:rPr>
              <w:lastRenderedPageBreak/>
              <w:t xml:space="preserve">Про надбавку за роботу в </w:t>
            </w:r>
            <w:proofErr w:type="spellStart"/>
            <w:r w:rsidRPr="00665A79">
              <w:rPr>
                <w:sz w:val="28"/>
                <w:szCs w:val="28"/>
              </w:rPr>
              <w:t>умовах</w:t>
            </w:r>
            <w:proofErr w:type="spellEnd"/>
            <w:r w:rsidRPr="00665A79">
              <w:rPr>
                <w:sz w:val="28"/>
                <w:szCs w:val="28"/>
              </w:rPr>
              <w:t xml:space="preserve"> </w:t>
            </w:r>
            <w:proofErr w:type="spellStart"/>
            <w:r w:rsidRPr="00665A79">
              <w:rPr>
                <w:sz w:val="28"/>
                <w:szCs w:val="28"/>
              </w:rPr>
              <w:t>режимних</w:t>
            </w:r>
            <w:proofErr w:type="spellEnd"/>
            <w:r w:rsidRPr="00665A79">
              <w:rPr>
                <w:sz w:val="28"/>
                <w:szCs w:val="28"/>
              </w:rPr>
              <w:t xml:space="preserve"> </w:t>
            </w:r>
            <w:proofErr w:type="spellStart"/>
            <w:r w:rsidRPr="00665A79">
              <w:rPr>
                <w:sz w:val="28"/>
                <w:szCs w:val="28"/>
              </w:rPr>
              <w:t>обмежень</w:t>
            </w:r>
            <w:proofErr w:type="spellEnd"/>
            <w:r w:rsidRPr="00665A79">
              <w:rPr>
                <w:sz w:val="28"/>
                <w:szCs w:val="28"/>
              </w:rPr>
              <w:t xml:space="preserve"> (</w:t>
            </w:r>
            <w:proofErr w:type="spellStart"/>
            <w:r w:rsidRPr="00665A79">
              <w:rPr>
                <w:b/>
                <w:sz w:val="28"/>
                <w:szCs w:val="28"/>
              </w:rPr>
              <w:t>проєкт</w:t>
            </w:r>
            <w:proofErr w:type="spellEnd"/>
            <w:r w:rsidRPr="00665A7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5A79">
              <w:rPr>
                <w:b/>
                <w:sz w:val="28"/>
                <w:szCs w:val="28"/>
              </w:rPr>
              <w:t>р</w:t>
            </w:r>
            <w:proofErr w:type="gramEnd"/>
            <w:r w:rsidRPr="00665A79">
              <w:rPr>
                <w:b/>
                <w:sz w:val="28"/>
                <w:szCs w:val="28"/>
              </w:rPr>
              <w:t>ішення</w:t>
            </w:r>
            <w:proofErr w:type="spellEnd"/>
            <w:r w:rsidRPr="00665A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A79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665A79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665A79">
              <w:rPr>
                <w:b/>
                <w:sz w:val="28"/>
                <w:szCs w:val="28"/>
              </w:rPr>
              <w:t>розгляд</w:t>
            </w:r>
            <w:proofErr w:type="spellEnd"/>
            <w:r w:rsidRPr="00665A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5A79">
              <w:rPr>
                <w:b/>
                <w:sz w:val="28"/>
                <w:szCs w:val="28"/>
              </w:rPr>
              <w:t>чергової</w:t>
            </w:r>
            <w:proofErr w:type="spellEnd"/>
            <w:r w:rsidRPr="00665A79">
              <w:rPr>
                <w:b/>
                <w:sz w:val="28"/>
                <w:szCs w:val="28"/>
              </w:rPr>
              <w:t xml:space="preserve"> 92-ї </w:t>
            </w:r>
            <w:proofErr w:type="spellStart"/>
            <w:r w:rsidRPr="00665A79">
              <w:rPr>
                <w:b/>
                <w:sz w:val="28"/>
                <w:szCs w:val="28"/>
              </w:rPr>
              <w:t>сесії</w:t>
            </w:r>
            <w:proofErr w:type="spellEnd"/>
            <w:r w:rsidRPr="00665A79">
              <w:rPr>
                <w:sz w:val="28"/>
                <w:szCs w:val="28"/>
              </w:rPr>
              <w:t>)</w:t>
            </w:r>
          </w:p>
          <w:p w14:paraId="2EC8C18C" w14:textId="77777777" w:rsidR="00DE662B" w:rsidRPr="00FD096B" w:rsidRDefault="00DE662B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6B5D6F2" w14:textId="77777777" w:rsidR="00DE662B" w:rsidRDefault="00DE662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14:paraId="6903FFDE" w14:textId="0127409B" w:rsidR="00DE662B" w:rsidRDefault="00DE662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262DC6">
              <w:rPr>
                <w:sz w:val="28"/>
                <w:szCs w:val="28"/>
              </w:rPr>
              <w:t>.</w:t>
            </w:r>
          </w:p>
          <w:p w14:paraId="597BCE73" w14:textId="77777777" w:rsidR="00DE662B" w:rsidRPr="00FD096B" w:rsidRDefault="00DE662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DABF3B5" w14:textId="77777777" w:rsidR="00DE662B" w:rsidRPr="008C2D35" w:rsidRDefault="00DE662B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92-ї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65A79">
              <w:rPr>
                <w:sz w:val="28"/>
                <w:szCs w:val="28"/>
              </w:rPr>
              <w:t>Про надбавку за роботу в умовах режимних обмежень</w:t>
            </w:r>
            <w:r>
              <w:rPr>
                <w:iCs/>
                <w:sz w:val="28"/>
                <w:szCs w:val="28"/>
              </w:rPr>
              <w:t>».</w:t>
            </w:r>
          </w:p>
          <w:p w14:paraId="48B1501A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55ADE45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A0DDB54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0A3EC53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BADF894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C262A18" w14:textId="77777777" w:rsidR="00DE662B" w:rsidRDefault="00DE662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4F3FB56A" w14:textId="6D9FB364" w:rsidR="00DE662B" w:rsidRPr="00FD096B" w:rsidRDefault="00DE662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62DC6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A1F8DC1" w14:textId="77777777" w:rsidR="00DE662B" w:rsidRDefault="00DE662B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A139452" w14:textId="520807F6" w:rsidR="00DE662B" w:rsidRPr="005E567F" w:rsidRDefault="00DE662B" w:rsidP="005E567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E567F" w:rsidRPr="00FD096B" w14:paraId="5E89445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8D47E5B" w14:textId="66895063" w:rsidR="005E567F" w:rsidRPr="00FD096B" w:rsidRDefault="005E567F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B005D6C" w14:textId="77777777" w:rsidR="005E567F" w:rsidRPr="00FD096B" w:rsidRDefault="005E567F" w:rsidP="00902C7C">
            <w:pPr>
              <w:rPr>
                <w:sz w:val="28"/>
                <w:szCs w:val="28"/>
              </w:rPr>
            </w:pPr>
          </w:p>
          <w:p w14:paraId="180CD573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F654EC1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C8B21E0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709F4718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97750D1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1642762" w14:textId="77777777" w:rsidR="005E567F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A47C30D" w14:textId="77777777" w:rsidR="005E567F" w:rsidRPr="00FD096B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0155670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0E12AB82" w14:textId="77777777" w:rsidR="005E567F" w:rsidRDefault="005E567F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4A4F46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6D0215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199C22FC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15F6D43F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9393F4B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43DE1E2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50F7970" w14:textId="77777777" w:rsidR="005E567F" w:rsidRPr="00FD096B" w:rsidRDefault="005E567F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DB28B77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359D1C8A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75C987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66523897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42AE03E9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28D8C95A" w14:textId="77777777" w:rsidR="005E567F" w:rsidRDefault="005E567F" w:rsidP="00902C7C">
            <w:pPr>
              <w:rPr>
                <w:sz w:val="28"/>
                <w:szCs w:val="28"/>
              </w:rPr>
            </w:pPr>
          </w:p>
          <w:p w14:paraId="7B51E280" w14:textId="77777777" w:rsidR="005E567F" w:rsidRDefault="005E567F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F2B7B1C" w14:textId="77777777" w:rsidR="005E567F" w:rsidRPr="00FD096B" w:rsidRDefault="005E567F" w:rsidP="00801387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F6B4D0D" w14:textId="77777777" w:rsidR="005E567F" w:rsidRPr="00D563C5" w:rsidRDefault="005E567F" w:rsidP="00902C7C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277ABA3" w14:textId="77777777" w:rsidR="005E567F" w:rsidRPr="00FD096B" w:rsidRDefault="005E567F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40063BB" w14:textId="77777777" w:rsidR="005E567F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7DFEDCC3" w14:textId="1E78759C" w:rsidR="005E567F" w:rsidRPr="00FD096B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262DC6">
              <w:rPr>
                <w:sz w:val="28"/>
                <w:szCs w:val="28"/>
              </w:rPr>
              <w:t>.</w:t>
            </w:r>
          </w:p>
          <w:p w14:paraId="35683142" w14:textId="77777777" w:rsidR="005E567F" w:rsidRDefault="005E567F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Головуюча:</w:t>
            </w:r>
          </w:p>
          <w:p w14:paraId="793673BC" w14:textId="77777777" w:rsidR="005E567F" w:rsidRPr="008C2D35" w:rsidRDefault="005E567F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858687A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2ACDA5B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C4173DB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6066523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E62D29F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036EE9D" w14:textId="77777777" w:rsidR="005E567F" w:rsidRDefault="005E567F" w:rsidP="005E56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96A15B6" w14:textId="799EB304" w:rsidR="005E567F" w:rsidRPr="00FD096B" w:rsidRDefault="005E567F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62DC6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5CFE5D1" w14:textId="77777777" w:rsidR="005E567F" w:rsidRDefault="005E567F" w:rsidP="00902C7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321EB16C" w14:textId="77777777" w:rsidR="005E567F" w:rsidRPr="00225F9D" w:rsidRDefault="005E567F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7B7AA0" w:rsidRPr="00FD096B" w14:paraId="639DDD9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0ABA3E8" w14:textId="3AB0B13E" w:rsidR="007B7AA0" w:rsidRPr="00FD096B" w:rsidRDefault="007B7AA0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3BBBBDE" w14:textId="77777777" w:rsidR="007B7AA0" w:rsidRPr="00FD096B" w:rsidRDefault="007B7AA0" w:rsidP="00902C7C">
            <w:pPr>
              <w:rPr>
                <w:sz w:val="28"/>
                <w:szCs w:val="28"/>
              </w:rPr>
            </w:pPr>
          </w:p>
          <w:p w14:paraId="64232384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3166B86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4767B8C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206E558B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1D4C572" w14:textId="77777777" w:rsidR="00913270" w:rsidRDefault="00913270" w:rsidP="00902C7C">
            <w:pPr>
              <w:rPr>
                <w:sz w:val="28"/>
                <w:szCs w:val="28"/>
              </w:rPr>
            </w:pPr>
          </w:p>
          <w:p w14:paraId="7E27D515" w14:textId="77777777" w:rsidR="007B7AA0" w:rsidRDefault="007B7AA0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4CFC575A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59268BED" w14:textId="77777777" w:rsidR="007B7AA0" w:rsidRPr="00FD096B" w:rsidRDefault="007B7AA0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6D2E255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5341AB8C" w14:textId="77777777" w:rsidR="007B7AA0" w:rsidRDefault="007B7AA0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195EFD71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6C2D9AE2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2C9BD134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70B59087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23DA29B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6193D100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7EC5CBC8" w14:textId="77777777" w:rsidR="00D75BAC" w:rsidRDefault="00D75BAC" w:rsidP="00902C7C">
            <w:pPr>
              <w:rPr>
                <w:sz w:val="28"/>
                <w:szCs w:val="28"/>
              </w:rPr>
            </w:pPr>
          </w:p>
          <w:p w14:paraId="007686AE" w14:textId="77777777" w:rsidR="007B7AA0" w:rsidRPr="00FD096B" w:rsidRDefault="007B7AA0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E196999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0FF4E8C1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4191EEB5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167F713F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228290C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49BB7CD0" w14:textId="77777777" w:rsidR="007B7AA0" w:rsidRDefault="007B7AA0" w:rsidP="00902C7C">
            <w:pPr>
              <w:rPr>
                <w:sz w:val="28"/>
                <w:szCs w:val="28"/>
              </w:rPr>
            </w:pPr>
          </w:p>
          <w:p w14:paraId="3622E92C" w14:textId="77777777" w:rsidR="007B7AA0" w:rsidRDefault="007B7AA0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1969165C" w14:textId="77777777" w:rsidR="00882D1A" w:rsidRDefault="00882D1A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F8B8D07" w14:textId="77777777" w:rsidR="00B903F3" w:rsidRDefault="00B903F3" w:rsidP="00801387">
            <w:pPr>
              <w:rPr>
                <w:sz w:val="28"/>
                <w:szCs w:val="28"/>
              </w:rPr>
            </w:pPr>
          </w:p>
          <w:p w14:paraId="57AE3BEE" w14:textId="77777777" w:rsidR="00B903F3" w:rsidRDefault="00B903F3" w:rsidP="00801387">
            <w:pPr>
              <w:rPr>
                <w:sz w:val="28"/>
                <w:szCs w:val="28"/>
              </w:rPr>
            </w:pPr>
          </w:p>
          <w:p w14:paraId="523DF300" w14:textId="77777777" w:rsidR="00B903F3" w:rsidRDefault="00B903F3" w:rsidP="00801387">
            <w:pPr>
              <w:rPr>
                <w:sz w:val="28"/>
                <w:szCs w:val="28"/>
              </w:rPr>
            </w:pPr>
          </w:p>
          <w:p w14:paraId="6EBCE34A" w14:textId="77777777" w:rsidR="00B903F3" w:rsidRDefault="00B903F3" w:rsidP="00801387">
            <w:pPr>
              <w:rPr>
                <w:sz w:val="28"/>
                <w:szCs w:val="28"/>
              </w:rPr>
            </w:pPr>
          </w:p>
          <w:p w14:paraId="76FE43C4" w14:textId="5F688E15" w:rsidR="00B903F3" w:rsidRPr="00FD096B" w:rsidRDefault="00B903F3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</w:tc>
        <w:tc>
          <w:tcPr>
            <w:tcW w:w="7123" w:type="dxa"/>
            <w:shd w:val="clear" w:color="auto" w:fill="auto"/>
          </w:tcPr>
          <w:p w14:paraId="7163A4AA" w14:textId="3ABB5700" w:rsidR="007B7AA0" w:rsidRPr="007B7AA0" w:rsidRDefault="007B7AA0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B7AA0">
              <w:rPr>
                <w:sz w:val="28"/>
                <w:szCs w:val="28"/>
                <w:lang w:val="uk-UA"/>
              </w:rPr>
              <w:lastRenderedPageBreak/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</w:t>
            </w:r>
            <w:r w:rsidRPr="007B7AA0">
              <w:rPr>
                <w:sz w:val="28"/>
                <w:szCs w:val="28"/>
                <w:lang w:val="en-US"/>
              </w:rPr>
              <w:t> </w:t>
            </w:r>
            <w:r w:rsidRPr="007B7AA0">
              <w:rPr>
                <w:sz w:val="28"/>
                <w:szCs w:val="28"/>
                <w:lang w:val="uk-UA"/>
              </w:rPr>
              <w:t>87/103, від</w:t>
            </w:r>
            <w:r w:rsidRPr="007B7AA0">
              <w:rPr>
                <w:sz w:val="28"/>
                <w:szCs w:val="28"/>
                <w:lang w:val="en-US"/>
              </w:rPr>
              <w:t> </w:t>
            </w:r>
            <w:r w:rsidRPr="007B7AA0">
              <w:rPr>
                <w:sz w:val="28"/>
                <w:szCs w:val="28"/>
                <w:lang w:val="uk-UA"/>
              </w:rPr>
              <w:t>25.02.2026 № 89/74, від 30.03.2026 № 90/67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270">
              <w:rPr>
                <w:sz w:val="28"/>
                <w:szCs w:val="28"/>
                <w:lang w:val="uk-UA"/>
              </w:rPr>
              <w:t>від 15.04.2026 № 91</w:t>
            </w:r>
            <w:r w:rsidR="00913270" w:rsidRPr="00913270">
              <w:rPr>
                <w:sz w:val="28"/>
                <w:szCs w:val="28"/>
                <w:lang w:val="uk-UA"/>
              </w:rPr>
              <w:t>/</w:t>
            </w:r>
            <w:r w:rsidR="00913270">
              <w:rPr>
                <w:sz w:val="28"/>
                <w:szCs w:val="28"/>
                <w:lang w:val="uk-UA"/>
              </w:rPr>
              <w:t>1</w:t>
            </w:r>
          </w:p>
          <w:p w14:paraId="16B0F17D" w14:textId="77777777" w:rsidR="007B7AA0" w:rsidRPr="00FD096B" w:rsidRDefault="007B7AA0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D2D1943" w14:textId="36649D89" w:rsidR="007B7AA0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рішення, Додаткова пояснювальна записка з додатками до них).</w:t>
            </w:r>
          </w:p>
          <w:p w14:paraId="662ED270" w14:textId="2560F6F0" w:rsidR="007B7AA0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882D1A">
              <w:rPr>
                <w:sz w:val="28"/>
                <w:szCs w:val="28"/>
              </w:rPr>
              <w:t>.</w:t>
            </w:r>
          </w:p>
          <w:p w14:paraId="2D4C0E3F" w14:textId="77777777" w:rsidR="007B7AA0" w:rsidRPr="00FD096B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9CB4E84" w14:textId="3965D232" w:rsidR="007B7AA0" w:rsidRPr="008C2D35" w:rsidRDefault="007B7AA0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D75BAC" w:rsidRPr="007B7AA0">
              <w:rPr>
                <w:sz w:val="28"/>
                <w:szCs w:val="28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</w:t>
            </w:r>
            <w:r w:rsidR="00D75BAC" w:rsidRPr="007B7AA0">
              <w:rPr>
                <w:sz w:val="28"/>
                <w:szCs w:val="28"/>
                <w:lang w:val="en-US"/>
              </w:rPr>
              <w:t> </w:t>
            </w:r>
            <w:r w:rsidR="00D75BAC" w:rsidRPr="007B7AA0">
              <w:rPr>
                <w:sz w:val="28"/>
                <w:szCs w:val="28"/>
              </w:rPr>
              <w:t>87/103, від</w:t>
            </w:r>
            <w:r w:rsidR="00D75BAC" w:rsidRPr="007B7AA0">
              <w:rPr>
                <w:sz w:val="28"/>
                <w:szCs w:val="28"/>
                <w:lang w:val="en-US"/>
              </w:rPr>
              <w:t> </w:t>
            </w:r>
            <w:r w:rsidR="00D75BAC" w:rsidRPr="007B7AA0">
              <w:rPr>
                <w:sz w:val="28"/>
                <w:szCs w:val="28"/>
              </w:rPr>
              <w:t>25.02.2026 № 89/74, від 30.03.2026 № 90/67</w:t>
            </w:r>
            <w:r w:rsidR="00D75BAC">
              <w:rPr>
                <w:sz w:val="28"/>
                <w:szCs w:val="28"/>
              </w:rPr>
              <w:t xml:space="preserve">, </w:t>
            </w:r>
            <w:r w:rsidR="00D75BAC" w:rsidRPr="00913270">
              <w:rPr>
                <w:sz w:val="28"/>
                <w:szCs w:val="28"/>
              </w:rPr>
              <w:t>від 15.04.2026 № 91/</w:t>
            </w:r>
            <w:r w:rsidR="00D75BAC">
              <w:rPr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»</w:t>
            </w:r>
            <w:r w:rsidR="00D75BAC">
              <w:rPr>
                <w:iCs/>
                <w:sz w:val="28"/>
                <w:szCs w:val="28"/>
              </w:rPr>
              <w:t xml:space="preserve"> зі змінами</w:t>
            </w:r>
            <w:r>
              <w:rPr>
                <w:iCs/>
                <w:sz w:val="28"/>
                <w:szCs w:val="28"/>
              </w:rPr>
              <w:t>.</w:t>
            </w:r>
          </w:p>
          <w:p w14:paraId="679010AB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CDC4D7C" w14:textId="4390F83C" w:rsidR="007B7AA0" w:rsidRDefault="007B7AA0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882D1A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4A954DF6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CDCADE2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90796F0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533634E0" w14:textId="77777777" w:rsidR="007B7AA0" w:rsidRDefault="007B7AA0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070B6888" w14:textId="765B50BB" w:rsidR="007B7AA0" w:rsidRPr="00FD096B" w:rsidRDefault="007B7AA0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105EB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1105EB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BB5E7F8" w14:textId="77777777" w:rsidR="007B7AA0" w:rsidRDefault="007B7AA0" w:rsidP="00902C7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AB6EE31" w14:textId="77777777" w:rsidR="007B7AA0" w:rsidRDefault="00882D1A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Доманська А.</w:t>
            </w:r>
          </w:p>
          <w:p w14:paraId="6992AFE5" w14:textId="410935FE" w:rsidR="00B903F3" w:rsidRPr="00B903F3" w:rsidRDefault="00785507" w:rsidP="00B903F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B903F3">
              <w:rPr>
                <w:iCs/>
                <w:sz w:val="28"/>
                <w:szCs w:val="28"/>
                <w:lang w:val="uk-UA"/>
              </w:rPr>
              <w:t xml:space="preserve">Доручити </w:t>
            </w:r>
            <w:r w:rsidR="00B903F3" w:rsidRPr="00B903F3">
              <w:rPr>
                <w:sz w:val="28"/>
                <w:szCs w:val="28"/>
                <w:lang w:val="uk-UA"/>
              </w:rPr>
              <w:t>Управлінн</w:t>
            </w:r>
            <w:r w:rsidR="00B903F3">
              <w:rPr>
                <w:sz w:val="28"/>
                <w:szCs w:val="28"/>
                <w:lang w:val="uk-UA"/>
              </w:rPr>
              <w:t>ю</w:t>
            </w:r>
            <w:r w:rsidR="00B903F3" w:rsidRPr="00B903F3">
              <w:rPr>
                <w:sz w:val="28"/>
                <w:szCs w:val="28"/>
                <w:lang w:val="uk-UA"/>
              </w:rPr>
              <w:t xml:space="preserve"> патрульної поліції в </w:t>
            </w:r>
            <w:proofErr w:type="spellStart"/>
            <w:r w:rsidR="00B903F3" w:rsidRPr="00B903F3">
              <w:rPr>
                <w:sz w:val="28"/>
                <w:szCs w:val="28"/>
                <w:lang w:val="uk-UA"/>
              </w:rPr>
              <w:t>м.Луцьку</w:t>
            </w:r>
            <w:proofErr w:type="spellEnd"/>
            <w:r w:rsidR="00B903F3" w:rsidRPr="00B903F3">
              <w:rPr>
                <w:sz w:val="28"/>
                <w:szCs w:val="28"/>
                <w:lang w:val="uk-UA"/>
              </w:rPr>
              <w:t xml:space="preserve"> Департаменту патрульної поліції НП України</w:t>
            </w:r>
            <w:r w:rsidR="00B903F3">
              <w:rPr>
                <w:sz w:val="28"/>
                <w:szCs w:val="28"/>
                <w:lang w:val="uk-UA"/>
              </w:rPr>
              <w:t xml:space="preserve"> підготувати на чергове засідання комісії інформацію про діяльність на території ЛМТГ за 2025 рік.</w:t>
            </w:r>
          </w:p>
          <w:p w14:paraId="05A3FB7F" w14:textId="77777777" w:rsidR="00B903F3" w:rsidRDefault="00B903F3" w:rsidP="00B903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EF3F7A5" w14:textId="5880B615" w:rsidR="00B903F3" w:rsidRDefault="00B903F3" w:rsidP="00B90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0708434" w14:textId="33D5C119" w:rsidR="00B903F3" w:rsidRDefault="00B903F3" w:rsidP="00B903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278CA41F" w14:textId="4C67156A" w:rsidR="00B903F3" w:rsidRDefault="00B903F3" w:rsidP="00B90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</w:t>
            </w:r>
            <w:r w:rsidR="005002D3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  <w:p w14:paraId="5980FC06" w14:textId="49AC4242" w:rsidR="00B903F3" w:rsidRDefault="00B903F3" w:rsidP="00B903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</w:t>
            </w:r>
            <w:r w:rsidR="005002D3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445145F3" w14:textId="77777777" w:rsidR="00B903F3" w:rsidRDefault="00B903F3" w:rsidP="00B903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CF557F6" w14:textId="314516B2" w:rsidR="00B903F3" w:rsidRPr="00FD096B" w:rsidRDefault="00B903F3" w:rsidP="00B903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9188833" w14:textId="5DEEC93D" w:rsidR="00882D1A" w:rsidRPr="00B903F3" w:rsidRDefault="00B903F3" w:rsidP="00B903F3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Пропозиція не</w:t>
            </w:r>
            <w:r>
              <w:rPr>
                <w:sz w:val="28"/>
                <w:szCs w:val="28"/>
              </w:rPr>
              <w:t xml:space="preserve"> п</w:t>
            </w:r>
            <w:proofErr w:type="spellStart"/>
            <w:r>
              <w:rPr>
                <w:sz w:val="28"/>
                <w:szCs w:val="28"/>
                <w:lang w:val="uk-UA"/>
              </w:rPr>
              <w:t>ідтримана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137AA879" w14:textId="5B966C4C" w:rsidR="00785507" w:rsidRPr="00225F9D" w:rsidRDefault="00785507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63CD4" w:rsidRPr="00FD096B" w14:paraId="465DFE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7895A20" w14:textId="76DC9056" w:rsidR="00863CD4" w:rsidRPr="00FD096B" w:rsidRDefault="00863CD4" w:rsidP="00902C7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B53567D" w14:textId="77777777" w:rsidR="00863CD4" w:rsidRPr="00FD096B" w:rsidRDefault="00863CD4" w:rsidP="00902C7C">
            <w:pPr>
              <w:rPr>
                <w:sz w:val="28"/>
                <w:szCs w:val="28"/>
              </w:rPr>
            </w:pPr>
          </w:p>
          <w:p w14:paraId="4729E395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D0CB3CE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796D5839" w14:textId="41F3A42D" w:rsidR="00863CD4" w:rsidRDefault="00863CD4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11467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EFD430C" w14:textId="77777777" w:rsidR="00863CD4" w:rsidRPr="00FD096B" w:rsidRDefault="00863CD4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501FC9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844603C" w14:textId="77777777" w:rsidR="00863CD4" w:rsidRDefault="00863CD4" w:rsidP="0090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22CB1C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67AD83F9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06ACCF63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E9CB9F8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41FFDAC6" w14:textId="77777777" w:rsidR="00863CD4" w:rsidRPr="00FD096B" w:rsidRDefault="00863CD4" w:rsidP="00902C7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78C5B5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7457A2F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2F6D3737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0BEC002A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77CF1429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5E455EFB" w14:textId="77777777" w:rsidR="00863CD4" w:rsidRDefault="00863CD4" w:rsidP="00902C7C">
            <w:pPr>
              <w:rPr>
                <w:sz w:val="28"/>
                <w:szCs w:val="28"/>
              </w:rPr>
            </w:pPr>
          </w:p>
          <w:p w14:paraId="5A56E72C" w14:textId="5870AF43" w:rsidR="00863CD4" w:rsidRPr="00FD096B" w:rsidRDefault="00863CD4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60085B6" w14:textId="5063E3EC" w:rsidR="00863CD4" w:rsidRPr="00114676" w:rsidRDefault="00114676" w:rsidP="00902C7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114676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114676">
              <w:rPr>
                <w:sz w:val="28"/>
                <w:szCs w:val="28"/>
              </w:rPr>
              <w:t>внесення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r w:rsidRPr="00114676">
              <w:rPr>
                <w:sz w:val="28"/>
                <w:szCs w:val="28"/>
              </w:rPr>
              <w:t>змін</w:t>
            </w:r>
            <w:proofErr w:type="spellEnd"/>
            <w:r w:rsidRPr="00114676">
              <w:rPr>
                <w:sz w:val="28"/>
                <w:szCs w:val="28"/>
              </w:rPr>
              <w:t xml:space="preserve"> до </w:t>
            </w:r>
            <w:proofErr w:type="spellStart"/>
            <w:r w:rsidRPr="00114676">
              <w:rPr>
                <w:sz w:val="28"/>
                <w:szCs w:val="28"/>
              </w:rPr>
              <w:t>Програми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r w:rsidRPr="00114676">
              <w:rPr>
                <w:sz w:val="28"/>
                <w:szCs w:val="28"/>
              </w:rPr>
              <w:t>розвитку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r w:rsidRPr="00114676">
              <w:rPr>
                <w:sz w:val="28"/>
                <w:szCs w:val="28"/>
              </w:rPr>
              <w:t>громадського</w:t>
            </w:r>
            <w:proofErr w:type="spellEnd"/>
            <w:r w:rsidRPr="00114676">
              <w:rPr>
                <w:sz w:val="28"/>
                <w:szCs w:val="28"/>
              </w:rPr>
              <w:t xml:space="preserve"> транспорту </w:t>
            </w:r>
            <w:proofErr w:type="spellStart"/>
            <w:r w:rsidRPr="00114676">
              <w:rPr>
                <w:sz w:val="28"/>
                <w:szCs w:val="28"/>
              </w:rPr>
              <w:t>Луцької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r w:rsidRPr="00114676">
              <w:rPr>
                <w:sz w:val="28"/>
                <w:szCs w:val="28"/>
              </w:rPr>
              <w:t>міської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r w:rsidRPr="00114676">
              <w:rPr>
                <w:sz w:val="28"/>
                <w:szCs w:val="28"/>
              </w:rPr>
              <w:t>територіальної</w:t>
            </w:r>
            <w:proofErr w:type="spellEnd"/>
            <w:r w:rsidRPr="0011467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676">
              <w:rPr>
                <w:sz w:val="28"/>
                <w:szCs w:val="28"/>
              </w:rPr>
              <w:t>громади</w:t>
            </w:r>
            <w:proofErr w:type="spellEnd"/>
            <w:r w:rsidRPr="00114676">
              <w:rPr>
                <w:sz w:val="28"/>
                <w:szCs w:val="28"/>
              </w:rPr>
              <w:t xml:space="preserve"> на</w:t>
            </w:r>
            <w:proofErr w:type="gramEnd"/>
            <w:r w:rsidRPr="00114676">
              <w:rPr>
                <w:sz w:val="28"/>
                <w:szCs w:val="28"/>
              </w:rPr>
              <w:t xml:space="preserve"> 2023–2028 роки</w:t>
            </w:r>
          </w:p>
          <w:p w14:paraId="0D16984C" w14:textId="77777777" w:rsidR="00863CD4" w:rsidRPr="00FD096B" w:rsidRDefault="00863CD4" w:rsidP="00902C7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6DD54C8" w14:textId="0429E952" w:rsidR="00863CD4" w:rsidRDefault="00114676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  <w:r w:rsidR="00863CD4">
              <w:rPr>
                <w:sz w:val="28"/>
                <w:szCs w:val="28"/>
              </w:rPr>
              <w:t xml:space="preserve"> </w:t>
            </w:r>
          </w:p>
          <w:p w14:paraId="640A46D5" w14:textId="135FF6A8" w:rsidR="00863CD4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002D3">
              <w:rPr>
                <w:sz w:val="28"/>
                <w:szCs w:val="28"/>
              </w:rPr>
              <w:t>.</w:t>
            </w:r>
          </w:p>
          <w:p w14:paraId="794C52D6" w14:textId="77777777" w:rsidR="00863CD4" w:rsidRPr="00FD096B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012C672" w14:textId="56BBFBAE" w:rsidR="00863CD4" w:rsidRPr="008C2D35" w:rsidRDefault="00863CD4" w:rsidP="00902C7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114676" w:rsidRPr="00114676">
              <w:rPr>
                <w:sz w:val="28"/>
                <w:szCs w:val="28"/>
              </w:rPr>
              <w:t>Про внесення змін до Програми розвитку громадського транспорту Луцької міської територіальної громади на 2023–2028 роки</w:t>
            </w:r>
            <w:r>
              <w:rPr>
                <w:iCs/>
                <w:sz w:val="28"/>
                <w:szCs w:val="28"/>
              </w:rPr>
              <w:t>»</w:t>
            </w:r>
            <w:r w:rsidR="00114676">
              <w:rPr>
                <w:iCs/>
                <w:sz w:val="28"/>
                <w:szCs w:val="28"/>
              </w:rPr>
              <w:t>.</w:t>
            </w:r>
          </w:p>
          <w:p w14:paraId="6B53A9B3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03A23144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048BAEC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137B293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0CA65C7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FAF6A3A" w14:textId="77777777" w:rsidR="00863CD4" w:rsidRDefault="00863CD4" w:rsidP="00902C7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03D303D1" w14:textId="2FEAD4F8" w:rsidR="00863CD4" w:rsidRPr="00FD096B" w:rsidRDefault="00863CD4" w:rsidP="00902C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002D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146192E" w14:textId="77777777" w:rsidR="00863CD4" w:rsidRDefault="00863CD4" w:rsidP="00902C7C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2EF6E0E" w14:textId="77777777" w:rsidR="00863CD4" w:rsidRPr="00225F9D" w:rsidRDefault="00863CD4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F01185" w:rsidRPr="00FD096B" w14:paraId="32E22C6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F592B96" w14:textId="4EBB67C3" w:rsidR="00F01185" w:rsidRPr="00FD096B" w:rsidRDefault="00F01185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AEA1FFE" w14:textId="77777777" w:rsidR="00F01185" w:rsidRPr="00FD096B" w:rsidRDefault="00F01185" w:rsidP="00785507">
            <w:pPr>
              <w:rPr>
                <w:sz w:val="28"/>
                <w:szCs w:val="28"/>
              </w:rPr>
            </w:pPr>
          </w:p>
          <w:p w14:paraId="22DA088D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2186C252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49D98700" w14:textId="77777777" w:rsidR="00F01185" w:rsidRDefault="00F01185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91CE238" w14:textId="77777777" w:rsidR="00F01185" w:rsidRPr="00FD096B" w:rsidRDefault="00F01185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41F424E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5E3F7A82" w14:textId="77777777" w:rsidR="00F01185" w:rsidRDefault="00F01185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44BB4B4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27603150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30508E53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0B48A7BD" w14:textId="77777777" w:rsidR="00F01185" w:rsidRPr="00FD096B" w:rsidRDefault="00F01185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D57ACB6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2789C505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6B5810E1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2C8C6D31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2245C88B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6A2B4ADE" w14:textId="77777777" w:rsidR="00F01185" w:rsidRDefault="00F01185" w:rsidP="00785507">
            <w:pPr>
              <w:rPr>
                <w:sz w:val="28"/>
                <w:szCs w:val="28"/>
              </w:rPr>
            </w:pPr>
          </w:p>
          <w:p w14:paraId="64797AD4" w14:textId="60AD8B20" w:rsidR="00F01185" w:rsidRPr="00FD096B" w:rsidRDefault="00F01185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7CBF2C41" w14:textId="7D5E202B" w:rsidR="00F01185" w:rsidRPr="00F01185" w:rsidRDefault="00F01185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01185">
              <w:rPr>
                <w:sz w:val="28"/>
                <w:szCs w:val="28"/>
                <w:lang w:val="uk-UA"/>
              </w:rPr>
              <w:t>Про шкільний громадський бюджет Луцької міської територіальної громади (</w:t>
            </w:r>
            <w:proofErr w:type="spellStart"/>
            <w:r w:rsidRPr="00F01185">
              <w:rPr>
                <w:b/>
                <w:sz w:val="28"/>
                <w:szCs w:val="28"/>
                <w:lang w:val="uk-UA"/>
              </w:rPr>
              <w:t>проєкт</w:t>
            </w:r>
            <w:proofErr w:type="spellEnd"/>
            <w:r w:rsidRPr="00F01185">
              <w:rPr>
                <w:b/>
                <w:sz w:val="28"/>
                <w:szCs w:val="28"/>
                <w:lang w:val="uk-UA"/>
              </w:rPr>
              <w:t xml:space="preserve"> рішення зі змінами від автора</w:t>
            </w:r>
            <w:r w:rsidRPr="00F01185">
              <w:rPr>
                <w:sz w:val="28"/>
                <w:szCs w:val="28"/>
                <w:lang w:val="uk-UA"/>
              </w:rPr>
              <w:t>)</w:t>
            </w:r>
          </w:p>
          <w:p w14:paraId="4D11AD74" w14:textId="77777777" w:rsidR="00F01185" w:rsidRPr="00FD096B" w:rsidRDefault="00F01185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A380E16" w14:textId="3B462EED" w:rsidR="00F01185" w:rsidRDefault="005002D3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F01185">
              <w:rPr>
                <w:sz w:val="28"/>
                <w:szCs w:val="28"/>
              </w:rPr>
              <w:t xml:space="preserve">. </w:t>
            </w:r>
          </w:p>
          <w:p w14:paraId="13813EC2" w14:textId="5BB1A814" w:rsidR="00F01185" w:rsidRDefault="00F01185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="005002D3">
              <w:rPr>
                <w:sz w:val="28"/>
                <w:szCs w:val="28"/>
              </w:rPr>
              <w:t>Смаль</w:t>
            </w:r>
            <w:proofErr w:type="spellEnd"/>
            <w:r w:rsidR="005002D3">
              <w:rPr>
                <w:sz w:val="28"/>
                <w:szCs w:val="28"/>
              </w:rPr>
              <w:t xml:space="preserve"> Б., </w:t>
            </w:r>
            <w:proofErr w:type="spellStart"/>
            <w:r w:rsidR="005002D3">
              <w:rPr>
                <w:sz w:val="28"/>
                <w:szCs w:val="28"/>
              </w:rPr>
              <w:t>Словік</w:t>
            </w:r>
            <w:proofErr w:type="spellEnd"/>
            <w:r w:rsidR="005002D3">
              <w:rPr>
                <w:sz w:val="28"/>
                <w:szCs w:val="28"/>
              </w:rPr>
              <w:t xml:space="preserve"> Х.</w:t>
            </w:r>
          </w:p>
          <w:p w14:paraId="60514701" w14:textId="77777777" w:rsidR="00F01185" w:rsidRPr="00FD096B" w:rsidRDefault="00F01185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291DE9DA" w14:textId="5F0568D1" w:rsidR="00F01185" w:rsidRPr="008C2D35" w:rsidRDefault="00F01185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F01185">
              <w:rPr>
                <w:sz w:val="28"/>
                <w:szCs w:val="28"/>
              </w:rPr>
              <w:t>Про шкільний громадський бюджет Луцької міської територіальної громади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7BA106AA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6B89A9FB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B4AF6B3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5E6F5E3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873DC89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FE029CA" w14:textId="77777777" w:rsidR="00F01185" w:rsidRDefault="00F01185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6227F09F" w14:textId="4C08F4E7" w:rsidR="00F01185" w:rsidRPr="00FD096B" w:rsidRDefault="00F01185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002D3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146DEBA" w14:textId="77777777" w:rsidR="00F01185" w:rsidRDefault="00F01185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369F4D4" w14:textId="4A629D1E" w:rsidR="00F01185" w:rsidRPr="00225F9D" w:rsidRDefault="00F01185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033F83" w:rsidRPr="00FD096B" w14:paraId="55F045D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442D938" w14:textId="3D83CB4C" w:rsidR="00033F83" w:rsidRPr="00FD096B" w:rsidRDefault="00033F83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3941DD3" w14:textId="77777777" w:rsidR="00033F83" w:rsidRPr="00FD096B" w:rsidRDefault="00033F83" w:rsidP="00785507">
            <w:pPr>
              <w:rPr>
                <w:sz w:val="28"/>
                <w:szCs w:val="28"/>
              </w:rPr>
            </w:pPr>
          </w:p>
          <w:p w14:paraId="2448F175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1D63EC20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1D663A34" w14:textId="77777777" w:rsidR="00033F83" w:rsidRDefault="00033F83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5D3A7AB" w14:textId="77777777" w:rsidR="00033F83" w:rsidRPr="00FD096B" w:rsidRDefault="00033F83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3D42F99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0E32F0C1" w14:textId="77777777" w:rsidR="00033F83" w:rsidRDefault="00033F83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34ACC5E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778F0B16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45A93C22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1EE4DDBD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0874C8FC" w14:textId="77777777" w:rsidR="00033F83" w:rsidRPr="00FD096B" w:rsidRDefault="00033F83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34F1CDB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0D129E9B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1E5B57C3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314287D5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6061C337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218B0C75" w14:textId="77777777" w:rsidR="00033F83" w:rsidRDefault="00033F83" w:rsidP="00785507">
            <w:pPr>
              <w:rPr>
                <w:sz w:val="28"/>
                <w:szCs w:val="28"/>
              </w:rPr>
            </w:pPr>
          </w:p>
          <w:p w14:paraId="2A7C5BB5" w14:textId="77777777" w:rsidR="00033F83" w:rsidRDefault="00033F8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7FD70717" w14:textId="77380379" w:rsidR="005002D3" w:rsidRDefault="005002D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09588AB" w14:textId="77777777" w:rsidR="005002D3" w:rsidRDefault="005002D3" w:rsidP="00801387">
            <w:pPr>
              <w:rPr>
                <w:sz w:val="28"/>
                <w:szCs w:val="28"/>
              </w:rPr>
            </w:pPr>
          </w:p>
          <w:p w14:paraId="43A8F1FF" w14:textId="77777777" w:rsidR="005002D3" w:rsidRDefault="005002D3" w:rsidP="00801387">
            <w:pPr>
              <w:rPr>
                <w:sz w:val="28"/>
                <w:szCs w:val="28"/>
              </w:rPr>
            </w:pPr>
          </w:p>
          <w:p w14:paraId="4358905D" w14:textId="77777777" w:rsidR="005002D3" w:rsidRDefault="005002D3" w:rsidP="00801387">
            <w:pPr>
              <w:rPr>
                <w:sz w:val="28"/>
                <w:szCs w:val="28"/>
              </w:rPr>
            </w:pPr>
          </w:p>
          <w:p w14:paraId="37A719A0" w14:textId="208EE0CD" w:rsidR="005002D3" w:rsidRDefault="005002D3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EB3D427" w14:textId="77777777" w:rsidR="00861287" w:rsidRDefault="00861287" w:rsidP="00801387">
            <w:pPr>
              <w:rPr>
                <w:sz w:val="28"/>
                <w:szCs w:val="28"/>
              </w:rPr>
            </w:pPr>
          </w:p>
          <w:p w14:paraId="03DEC4C6" w14:textId="77777777" w:rsidR="00861287" w:rsidRDefault="00861287" w:rsidP="00801387">
            <w:pPr>
              <w:rPr>
                <w:sz w:val="28"/>
                <w:szCs w:val="28"/>
              </w:rPr>
            </w:pPr>
          </w:p>
          <w:p w14:paraId="142F82ED" w14:textId="77777777" w:rsidR="00861287" w:rsidRDefault="00861287" w:rsidP="00801387">
            <w:pPr>
              <w:rPr>
                <w:sz w:val="28"/>
                <w:szCs w:val="28"/>
              </w:rPr>
            </w:pPr>
          </w:p>
          <w:p w14:paraId="7DBE6AE7" w14:textId="77777777" w:rsidR="00861287" w:rsidRDefault="00861287" w:rsidP="00801387">
            <w:pPr>
              <w:rPr>
                <w:sz w:val="28"/>
                <w:szCs w:val="28"/>
              </w:rPr>
            </w:pPr>
          </w:p>
          <w:p w14:paraId="0D181196" w14:textId="77777777" w:rsidR="00861287" w:rsidRDefault="00861287" w:rsidP="00801387">
            <w:pPr>
              <w:rPr>
                <w:sz w:val="28"/>
                <w:szCs w:val="28"/>
              </w:rPr>
            </w:pPr>
          </w:p>
          <w:p w14:paraId="6F677018" w14:textId="6E44494B" w:rsidR="00861287" w:rsidRDefault="00861287" w:rsidP="0080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9E6A50D" w14:textId="64B32173" w:rsidR="005002D3" w:rsidRPr="00FD096B" w:rsidRDefault="005002D3" w:rsidP="00801387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71712EA" w14:textId="24135F5C" w:rsidR="00033F83" w:rsidRPr="00033F83" w:rsidRDefault="00033F83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33F83">
              <w:rPr>
                <w:iCs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033F83">
              <w:rPr>
                <w:iCs/>
                <w:sz w:val="28"/>
                <w:szCs w:val="28"/>
              </w:rPr>
              <w:t>затвердження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33F83">
              <w:rPr>
                <w:iCs/>
                <w:sz w:val="28"/>
                <w:szCs w:val="28"/>
              </w:rPr>
              <w:t>Висновку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про </w:t>
            </w:r>
            <w:proofErr w:type="spellStart"/>
            <w:proofErr w:type="gramStart"/>
            <w:r w:rsidRPr="00033F83">
              <w:rPr>
                <w:iCs/>
                <w:sz w:val="28"/>
                <w:szCs w:val="28"/>
              </w:rPr>
              <w:t>доц</w:t>
            </w:r>
            <w:proofErr w:type="gramEnd"/>
            <w:r w:rsidRPr="00033F83">
              <w:rPr>
                <w:iCs/>
                <w:sz w:val="28"/>
                <w:szCs w:val="28"/>
              </w:rPr>
              <w:t>ільність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33F83">
              <w:rPr>
                <w:iCs/>
                <w:sz w:val="28"/>
                <w:szCs w:val="28"/>
              </w:rPr>
              <w:t>прийняття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33F83">
              <w:rPr>
                <w:iCs/>
                <w:sz w:val="28"/>
                <w:szCs w:val="28"/>
              </w:rPr>
              <w:t>рішення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про </w:t>
            </w:r>
            <w:proofErr w:type="spellStart"/>
            <w:r w:rsidRPr="00033F83">
              <w:rPr>
                <w:iCs/>
                <w:sz w:val="28"/>
                <w:szCs w:val="28"/>
              </w:rPr>
              <w:t>здійснення</w:t>
            </w:r>
            <w:proofErr w:type="spellEnd"/>
            <w:r w:rsidRPr="00033F8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33F83">
              <w:rPr>
                <w:iCs/>
                <w:sz w:val="28"/>
                <w:szCs w:val="28"/>
              </w:rPr>
              <w:t>публічно</w:t>
            </w:r>
            <w:proofErr w:type="spellEnd"/>
            <w:r w:rsidRPr="00033F83">
              <w:rPr>
                <w:iCs/>
                <w:sz w:val="28"/>
                <w:szCs w:val="28"/>
              </w:rPr>
              <w:t>-приватного партнерства</w:t>
            </w:r>
          </w:p>
          <w:p w14:paraId="5B3D888D" w14:textId="77777777" w:rsidR="00033F83" w:rsidRPr="00FD096B" w:rsidRDefault="00033F83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2AC787D" w14:textId="77777777" w:rsidR="00033F83" w:rsidRDefault="00033F83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0D974980" w14:textId="624EF25F" w:rsidR="00033F83" w:rsidRDefault="00033F83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002D3">
              <w:rPr>
                <w:sz w:val="28"/>
                <w:szCs w:val="28"/>
              </w:rPr>
              <w:t>.</w:t>
            </w:r>
          </w:p>
          <w:p w14:paraId="7FEB712A" w14:textId="77777777" w:rsidR="00033F83" w:rsidRPr="00FD096B" w:rsidRDefault="00033F83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66144E8" w14:textId="1E64DFA7" w:rsidR="00033F83" w:rsidRPr="008C2D35" w:rsidRDefault="00033F83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33F83">
              <w:rPr>
                <w:iCs/>
                <w:sz w:val="28"/>
                <w:szCs w:val="28"/>
              </w:rPr>
              <w:t>Про затвердження Висновку про доцільність прийняття рішення про здійснення публічно-приватного партнерства</w:t>
            </w:r>
            <w:r>
              <w:rPr>
                <w:iCs/>
                <w:sz w:val="28"/>
                <w:szCs w:val="28"/>
              </w:rPr>
              <w:t>».</w:t>
            </w:r>
          </w:p>
          <w:p w14:paraId="5C9D3A71" w14:textId="77777777" w:rsidR="00033F83" w:rsidRDefault="00033F83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6D7E9CE" w14:textId="6BC3124B" w:rsidR="00033F83" w:rsidRDefault="00033F83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5002D3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743134C3" w14:textId="77777777" w:rsidR="00033F83" w:rsidRDefault="00033F83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EC20E22" w14:textId="77777777" w:rsidR="00033F83" w:rsidRDefault="00033F83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5A4FA68" w14:textId="77777777" w:rsidR="00033F83" w:rsidRDefault="00033F83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5272944" w14:textId="77777777" w:rsidR="00033F83" w:rsidRDefault="00033F83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5E560752" w14:textId="6086B28B" w:rsidR="00033F83" w:rsidRPr="00FD096B" w:rsidRDefault="00033F83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002D3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002D3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563C9C1" w14:textId="77777777" w:rsidR="00033F83" w:rsidRDefault="00033F83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DF059E4" w14:textId="77777777" w:rsidR="00033F83" w:rsidRDefault="005002D3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Доманська А.</w:t>
            </w:r>
          </w:p>
          <w:p w14:paraId="6DF3A52A" w14:textId="2C6DA6E9" w:rsidR="005002D3" w:rsidRDefault="005002D3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Доручити департаменту економічної політики запросити на засідання чергової 92-ї сесії</w:t>
            </w:r>
            <w:r w:rsidR="001C43F4">
              <w:rPr>
                <w:iCs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iCs/>
                <w:sz w:val="28"/>
                <w:szCs w:val="28"/>
                <w:lang w:val="uk-UA"/>
              </w:rPr>
              <w:t xml:space="preserve"> представника </w:t>
            </w:r>
            <w:r>
              <w:rPr>
                <w:iCs/>
                <w:sz w:val="28"/>
                <w:szCs w:val="28"/>
                <w:lang w:val="uk-UA"/>
              </w:rPr>
              <w:lastRenderedPageBreak/>
              <w:t xml:space="preserve">потенційного приватного </w:t>
            </w:r>
            <w:r w:rsidR="00861287">
              <w:rPr>
                <w:iCs/>
                <w:sz w:val="28"/>
                <w:szCs w:val="28"/>
                <w:lang w:val="uk-UA"/>
              </w:rPr>
              <w:t>інвестора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  <w:p w14:paraId="7F74D15D" w14:textId="77777777" w:rsidR="005002D3" w:rsidRDefault="005002D3" w:rsidP="005002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3F90D4AC" w14:textId="4061CB71" w:rsidR="005002D3" w:rsidRDefault="005002D3" w:rsidP="00500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23B95F0" w14:textId="77777777" w:rsidR="005002D3" w:rsidRDefault="005002D3" w:rsidP="005002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2F3EEA8" w14:textId="77777777" w:rsidR="005002D3" w:rsidRDefault="005002D3" w:rsidP="00500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4E5224A" w14:textId="77777777" w:rsidR="005002D3" w:rsidRDefault="005002D3" w:rsidP="005002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2561549D" w14:textId="13D9B8B4" w:rsidR="005002D3" w:rsidRPr="00FD096B" w:rsidRDefault="005002D3" w:rsidP="005002D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8F8F70" w14:textId="1D3B6D09" w:rsidR="005002D3" w:rsidRDefault="005002D3" w:rsidP="005002D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Пропозиція підтримана</w:t>
            </w:r>
            <w:r>
              <w:rPr>
                <w:sz w:val="28"/>
                <w:szCs w:val="28"/>
              </w:rPr>
              <w:t>.</w:t>
            </w:r>
          </w:p>
          <w:p w14:paraId="40569DCB" w14:textId="21F7DBCF" w:rsidR="005002D3" w:rsidRPr="005002D3" w:rsidRDefault="005002D3" w:rsidP="005002D3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B0620A" w:rsidRPr="00FD096B" w14:paraId="4FC249D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236D8C2" w14:textId="37143797" w:rsidR="00B0620A" w:rsidRPr="00FD096B" w:rsidRDefault="00B0620A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D2653AE" w14:textId="77777777" w:rsidR="00B0620A" w:rsidRPr="00FD096B" w:rsidRDefault="00B0620A" w:rsidP="00785507">
            <w:pPr>
              <w:rPr>
                <w:sz w:val="28"/>
                <w:szCs w:val="28"/>
              </w:rPr>
            </w:pPr>
          </w:p>
          <w:p w14:paraId="426525CF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3D6849BF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64E1EC2B" w14:textId="1F7B6125" w:rsidR="00B0620A" w:rsidRDefault="00B0620A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4A2E07E9" w14:textId="77777777" w:rsidR="00B0620A" w:rsidRPr="00FD096B" w:rsidRDefault="00B0620A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2F24AC3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042B01DF" w14:textId="77777777" w:rsidR="00B0620A" w:rsidRDefault="00B0620A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0F37220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166DEC40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120D16B1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1B2C2F33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091B7DC7" w14:textId="77777777" w:rsidR="00B0620A" w:rsidRPr="00FD096B" w:rsidRDefault="00B0620A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EB4E6A3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7D00EB44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274E9574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0CC83F76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79374DCF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59B0E407" w14:textId="77777777" w:rsidR="00B0620A" w:rsidRDefault="00B0620A" w:rsidP="00785507">
            <w:pPr>
              <w:rPr>
                <w:sz w:val="28"/>
                <w:szCs w:val="28"/>
              </w:rPr>
            </w:pPr>
          </w:p>
          <w:p w14:paraId="0D054CCF" w14:textId="1EA89D1B" w:rsidR="00B0620A" w:rsidRPr="00FD096B" w:rsidRDefault="00B0620A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59FCE47" w14:textId="5DA3A19D" w:rsidR="00B0620A" w:rsidRPr="00B0620A" w:rsidRDefault="00B0620A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B0620A">
              <w:rPr>
                <w:sz w:val="28"/>
                <w:szCs w:val="28"/>
              </w:rPr>
              <w:t xml:space="preserve">Про </w:t>
            </w:r>
            <w:proofErr w:type="spellStart"/>
            <w:r w:rsidRPr="00B0620A">
              <w:rPr>
                <w:sz w:val="28"/>
                <w:szCs w:val="28"/>
              </w:rPr>
              <w:t>внесення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r w:rsidRPr="00B0620A">
              <w:rPr>
                <w:sz w:val="28"/>
                <w:szCs w:val="28"/>
              </w:rPr>
              <w:t>змін</w:t>
            </w:r>
            <w:proofErr w:type="spellEnd"/>
            <w:r w:rsidRPr="00B0620A">
              <w:rPr>
                <w:sz w:val="28"/>
                <w:szCs w:val="28"/>
              </w:rPr>
              <w:t xml:space="preserve"> до </w:t>
            </w:r>
            <w:proofErr w:type="spellStart"/>
            <w:r w:rsidRPr="00B0620A">
              <w:rPr>
                <w:sz w:val="28"/>
                <w:szCs w:val="28"/>
              </w:rPr>
              <w:t>Комплексної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r w:rsidRPr="00B0620A">
              <w:rPr>
                <w:sz w:val="28"/>
                <w:szCs w:val="28"/>
              </w:rPr>
              <w:t>програми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620A">
              <w:rPr>
                <w:sz w:val="28"/>
                <w:szCs w:val="28"/>
              </w:rPr>
              <w:t>п</w:t>
            </w:r>
            <w:proofErr w:type="gramEnd"/>
            <w:r w:rsidRPr="00B0620A">
              <w:rPr>
                <w:sz w:val="28"/>
                <w:szCs w:val="28"/>
              </w:rPr>
              <w:t>ідтримки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r w:rsidRPr="00B0620A">
              <w:rPr>
                <w:sz w:val="28"/>
                <w:szCs w:val="28"/>
              </w:rPr>
              <w:t>ветеранів</w:t>
            </w:r>
            <w:proofErr w:type="spellEnd"/>
            <w:r w:rsidRPr="00B0620A">
              <w:rPr>
                <w:sz w:val="28"/>
                <w:szCs w:val="28"/>
              </w:rPr>
              <w:t xml:space="preserve"> / ветеранок </w:t>
            </w:r>
            <w:proofErr w:type="spellStart"/>
            <w:r w:rsidRPr="00B0620A">
              <w:rPr>
                <w:sz w:val="28"/>
                <w:szCs w:val="28"/>
              </w:rPr>
              <w:t>війни</w:t>
            </w:r>
            <w:proofErr w:type="spellEnd"/>
            <w:r w:rsidRPr="00B0620A">
              <w:rPr>
                <w:sz w:val="28"/>
                <w:szCs w:val="28"/>
              </w:rPr>
              <w:t xml:space="preserve"> та </w:t>
            </w:r>
            <w:proofErr w:type="spellStart"/>
            <w:r w:rsidRPr="00B0620A">
              <w:rPr>
                <w:sz w:val="28"/>
                <w:szCs w:val="28"/>
              </w:rPr>
              <w:t>членів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r w:rsidRPr="00B0620A">
              <w:rPr>
                <w:sz w:val="28"/>
                <w:szCs w:val="28"/>
              </w:rPr>
              <w:t>їх</w:t>
            </w:r>
            <w:proofErr w:type="spellEnd"/>
            <w:r w:rsidRPr="00B0620A">
              <w:rPr>
                <w:sz w:val="28"/>
                <w:szCs w:val="28"/>
              </w:rPr>
              <w:t xml:space="preserve"> </w:t>
            </w:r>
            <w:proofErr w:type="spellStart"/>
            <w:r w:rsidRPr="00B0620A">
              <w:rPr>
                <w:sz w:val="28"/>
                <w:szCs w:val="28"/>
              </w:rPr>
              <w:t>сімей</w:t>
            </w:r>
            <w:proofErr w:type="spellEnd"/>
            <w:r w:rsidRPr="00B0620A">
              <w:rPr>
                <w:sz w:val="28"/>
                <w:szCs w:val="28"/>
              </w:rPr>
              <w:t xml:space="preserve"> на 2024–2028 роки</w:t>
            </w:r>
          </w:p>
          <w:p w14:paraId="1EB95FD9" w14:textId="77777777" w:rsidR="00B0620A" w:rsidRPr="00FD096B" w:rsidRDefault="00B0620A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89ECA71" w14:textId="1DD0A159" w:rsidR="00B0620A" w:rsidRDefault="00B0620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Т.</w:t>
            </w:r>
          </w:p>
          <w:p w14:paraId="0EC93D40" w14:textId="117F7919" w:rsidR="00B0620A" w:rsidRDefault="00B0620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861287">
              <w:rPr>
                <w:sz w:val="28"/>
                <w:szCs w:val="28"/>
              </w:rPr>
              <w:t>.</w:t>
            </w:r>
          </w:p>
          <w:p w14:paraId="593F7ED0" w14:textId="77777777" w:rsidR="00B0620A" w:rsidRPr="00FD096B" w:rsidRDefault="00B0620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3F0E519" w14:textId="75570D9B" w:rsidR="00B0620A" w:rsidRPr="008C2D35" w:rsidRDefault="00B0620A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B0620A">
              <w:rPr>
                <w:sz w:val="28"/>
                <w:szCs w:val="28"/>
              </w:rPr>
              <w:t xml:space="preserve">Про внесення змін до Комплексної програми підтримки ветеранів / </w:t>
            </w:r>
            <w:proofErr w:type="spellStart"/>
            <w:r w:rsidRPr="00B0620A">
              <w:rPr>
                <w:sz w:val="28"/>
                <w:szCs w:val="28"/>
              </w:rPr>
              <w:t>ветеранок</w:t>
            </w:r>
            <w:proofErr w:type="spellEnd"/>
            <w:r w:rsidRPr="00B0620A">
              <w:rPr>
                <w:sz w:val="28"/>
                <w:szCs w:val="28"/>
              </w:rPr>
              <w:t xml:space="preserve"> війни та членів їх сімей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7B91F3BA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9402C52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DF1021C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1EAA81D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6D831DB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3EFD70C1" w14:textId="77777777" w:rsidR="00B0620A" w:rsidRDefault="00B0620A" w:rsidP="00785507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14:paraId="1BDB7FEC" w14:textId="01DA25F8" w:rsidR="00B0620A" w:rsidRPr="00FD096B" w:rsidRDefault="00B0620A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61287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EC7321D" w14:textId="77777777" w:rsidR="00B0620A" w:rsidRDefault="00B0620A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F6062FD" w14:textId="77777777" w:rsidR="00B0620A" w:rsidRPr="00225F9D" w:rsidRDefault="00B0620A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0420D1" w:rsidRPr="00FD096B" w14:paraId="1DAAA48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8A935E0" w14:textId="68455138" w:rsidR="000420D1" w:rsidRPr="00FD096B" w:rsidRDefault="000420D1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E84A6AB" w14:textId="77777777" w:rsidR="000420D1" w:rsidRPr="00FD096B" w:rsidRDefault="000420D1" w:rsidP="00785507">
            <w:pPr>
              <w:rPr>
                <w:sz w:val="28"/>
                <w:szCs w:val="28"/>
              </w:rPr>
            </w:pPr>
          </w:p>
          <w:p w14:paraId="71FAD538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3ED2C326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369561BF" w14:textId="1A4FBF45" w:rsidR="000420D1" w:rsidRDefault="000420D1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BD3A72B" w14:textId="77777777" w:rsidR="000420D1" w:rsidRPr="00FD096B" w:rsidRDefault="000420D1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1C0DABD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7E944E63" w14:textId="77777777" w:rsidR="000420D1" w:rsidRDefault="000420D1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A9021FB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267450F5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57529860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16AC7EC2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728790D2" w14:textId="77777777" w:rsidR="000420D1" w:rsidRPr="00FD096B" w:rsidRDefault="000420D1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5CBB8E8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0381766D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18A8D46B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1FE9D5C7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68BB0304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696F947B" w14:textId="77777777" w:rsidR="000420D1" w:rsidRDefault="000420D1" w:rsidP="00785507">
            <w:pPr>
              <w:rPr>
                <w:sz w:val="28"/>
                <w:szCs w:val="28"/>
              </w:rPr>
            </w:pPr>
          </w:p>
          <w:p w14:paraId="162BBA7E" w14:textId="31DEC1E4" w:rsidR="000420D1" w:rsidRPr="00FD096B" w:rsidRDefault="000420D1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9C122B7" w14:textId="2163198E" w:rsidR="000420D1" w:rsidRPr="000420D1" w:rsidRDefault="000420D1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420D1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0420D1">
              <w:rPr>
                <w:sz w:val="28"/>
                <w:szCs w:val="28"/>
              </w:rPr>
              <w:t>внесення</w:t>
            </w:r>
            <w:proofErr w:type="spellEnd"/>
            <w:r w:rsidRPr="000420D1">
              <w:rPr>
                <w:sz w:val="28"/>
                <w:szCs w:val="28"/>
              </w:rPr>
              <w:t xml:space="preserve"> </w:t>
            </w:r>
            <w:proofErr w:type="spellStart"/>
            <w:r w:rsidRPr="000420D1">
              <w:rPr>
                <w:sz w:val="28"/>
                <w:szCs w:val="28"/>
              </w:rPr>
              <w:t>змін</w:t>
            </w:r>
            <w:proofErr w:type="spellEnd"/>
            <w:r w:rsidRPr="000420D1">
              <w:rPr>
                <w:sz w:val="28"/>
                <w:szCs w:val="28"/>
              </w:rPr>
              <w:t xml:space="preserve"> до </w:t>
            </w:r>
            <w:proofErr w:type="spellStart"/>
            <w:r w:rsidRPr="000420D1">
              <w:rPr>
                <w:sz w:val="28"/>
                <w:szCs w:val="28"/>
              </w:rPr>
              <w:t>Програми</w:t>
            </w:r>
            <w:proofErr w:type="spellEnd"/>
            <w:r w:rsidRPr="000420D1">
              <w:rPr>
                <w:sz w:val="28"/>
                <w:szCs w:val="28"/>
              </w:rPr>
              <w:t xml:space="preserve"> </w:t>
            </w:r>
            <w:proofErr w:type="spellStart"/>
            <w:r w:rsidRPr="000420D1">
              <w:rPr>
                <w:sz w:val="28"/>
                <w:szCs w:val="28"/>
              </w:rPr>
              <w:t>фінансової</w:t>
            </w:r>
            <w:proofErr w:type="spellEnd"/>
            <w:r w:rsidRPr="000420D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20D1">
              <w:rPr>
                <w:sz w:val="28"/>
                <w:szCs w:val="28"/>
              </w:rPr>
              <w:t>п</w:t>
            </w:r>
            <w:proofErr w:type="gramEnd"/>
            <w:r w:rsidRPr="000420D1">
              <w:rPr>
                <w:sz w:val="28"/>
                <w:szCs w:val="28"/>
              </w:rPr>
              <w:t>ідтримки</w:t>
            </w:r>
            <w:proofErr w:type="spellEnd"/>
            <w:r w:rsidRPr="000420D1">
              <w:rPr>
                <w:sz w:val="28"/>
                <w:szCs w:val="28"/>
              </w:rPr>
              <w:t xml:space="preserve"> </w:t>
            </w:r>
            <w:proofErr w:type="spellStart"/>
            <w:r w:rsidRPr="000420D1">
              <w:rPr>
                <w:sz w:val="28"/>
                <w:szCs w:val="28"/>
              </w:rPr>
              <w:t>Комунального</w:t>
            </w:r>
            <w:proofErr w:type="spellEnd"/>
            <w:r w:rsidRPr="000420D1">
              <w:rPr>
                <w:sz w:val="28"/>
                <w:szCs w:val="28"/>
              </w:rPr>
              <w:t xml:space="preserve"> </w:t>
            </w:r>
            <w:proofErr w:type="spellStart"/>
            <w:r w:rsidRPr="000420D1">
              <w:rPr>
                <w:sz w:val="28"/>
                <w:szCs w:val="28"/>
              </w:rPr>
              <w:t>підприємства</w:t>
            </w:r>
            <w:proofErr w:type="spellEnd"/>
            <w:r w:rsidRPr="000420D1">
              <w:rPr>
                <w:sz w:val="28"/>
                <w:szCs w:val="28"/>
              </w:rPr>
              <w:t xml:space="preserve"> «</w:t>
            </w:r>
            <w:proofErr w:type="spellStart"/>
            <w:r w:rsidRPr="000420D1">
              <w:rPr>
                <w:sz w:val="28"/>
                <w:szCs w:val="28"/>
              </w:rPr>
              <w:t>Луцькреклама</w:t>
            </w:r>
            <w:proofErr w:type="spellEnd"/>
            <w:r w:rsidRPr="000420D1">
              <w:rPr>
                <w:sz w:val="28"/>
                <w:szCs w:val="28"/>
              </w:rPr>
              <w:t>» на 2024–2028 роки</w:t>
            </w:r>
          </w:p>
          <w:p w14:paraId="115DACFC" w14:textId="77777777" w:rsidR="000420D1" w:rsidRPr="00FD096B" w:rsidRDefault="000420D1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1C2059B" w14:textId="0DBBF58F" w:rsidR="000420D1" w:rsidRDefault="000420D1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</w:t>
            </w:r>
          </w:p>
          <w:p w14:paraId="1B5DDEC8" w14:textId="3C2D02F4" w:rsidR="000420D1" w:rsidRDefault="000420D1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DC0EC0">
              <w:rPr>
                <w:sz w:val="28"/>
                <w:szCs w:val="28"/>
              </w:rPr>
              <w:t>.</w:t>
            </w:r>
          </w:p>
          <w:p w14:paraId="7B385F77" w14:textId="77777777" w:rsidR="000420D1" w:rsidRPr="00FD096B" w:rsidRDefault="000420D1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3CB35D01" w14:textId="1EFEBF40" w:rsidR="000420D1" w:rsidRPr="008C2D35" w:rsidRDefault="000420D1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420D1"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0420D1">
              <w:rPr>
                <w:sz w:val="28"/>
                <w:szCs w:val="28"/>
              </w:rPr>
              <w:t>Луцькреклама</w:t>
            </w:r>
            <w:proofErr w:type="spellEnd"/>
            <w:r w:rsidRPr="000420D1">
              <w:rPr>
                <w:sz w:val="28"/>
                <w:szCs w:val="28"/>
              </w:rPr>
              <w:t>»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803C41B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3872A5B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370CA24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9077BD5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F26490F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ACDA483" w14:textId="77777777" w:rsidR="000420D1" w:rsidRDefault="000420D1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6B2CCBE6" w14:textId="476BEDB4" w:rsidR="000420D1" w:rsidRPr="00FD096B" w:rsidRDefault="000420D1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C0EC0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09723E0" w14:textId="77777777" w:rsidR="000420D1" w:rsidRDefault="000420D1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69E302B" w14:textId="77777777" w:rsidR="000420D1" w:rsidRPr="00225F9D" w:rsidRDefault="000420D1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A5258" w:rsidRPr="00FD096B" w14:paraId="0C0E2FE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8305548" w14:textId="1424B125" w:rsidR="005A5258" w:rsidRPr="00FD096B" w:rsidRDefault="005A5258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14478A3" w14:textId="77777777" w:rsidR="005A5258" w:rsidRPr="00FD096B" w:rsidRDefault="005A5258" w:rsidP="00785507">
            <w:pPr>
              <w:rPr>
                <w:sz w:val="28"/>
                <w:szCs w:val="28"/>
              </w:rPr>
            </w:pPr>
          </w:p>
          <w:p w14:paraId="0AD4B1A7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1CAFFC22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38D0CC44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6685B20" w14:textId="77777777" w:rsidR="005A5258" w:rsidRDefault="005A525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C7CAC00" w14:textId="77777777" w:rsidR="005A5258" w:rsidRPr="00FD096B" w:rsidRDefault="005A525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DF3985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7FAE5BA9" w14:textId="77777777" w:rsidR="005A5258" w:rsidRDefault="005A525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EFF5303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0420743C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6C17C29D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6691F04D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60704549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07BCB023" w14:textId="77777777" w:rsidR="005A5258" w:rsidRPr="00FD096B" w:rsidRDefault="005A525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CBDF359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4E2D85DB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43750B62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7C428CDC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022C118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70568238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660136DB" w14:textId="2B83369D" w:rsidR="005A5258" w:rsidRPr="00FD096B" w:rsidRDefault="005A5258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3D2FD4C" w14:textId="2E16D119" w:rsidR="005A5258" w:rsidRPr="005A5258" w:rsidRDefault="005A5258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A5258">
              <w:rPr>
                <w:sz w:val="28"/>
                <w:szCs w:val="28"/>
                <w:lang w:val="uk-UA"/>
              </w:rPr>
              <w:t>Про затвердження на 2026–2027 роки переліку об’єктів та видів робіт Луцької міської територіальної громади для відбування громадських робіт засудженими та порушниками</w:t>
            </w:r>
          </w:p>
          <w:p w14:paraId="304C4BC4" w14:textId="77777777" w:rsidR="005A5258" w:rsidRPr="00FD096B" w:rsidRDefault="005A5258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A035B0B" w14:textId="52DC5ABF" w:rsidR="005A5258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Ігнатчук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14:paraId="6DC8A1B7" w14:textId="38E682C9" w:rsidR="005A5258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44F0D8E6" w14:textId="77777777" w:rsidR="005A5258" w:rsidRPr="00FD096B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6BDCD4A" w14:textId="6F77C292" w:rsidR="005A5258" w:rsidRPr="008C2D35" w:rsidRDefault="005A5258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5A5258">
              <w:rPr>
                <w:sz w:val="28"/>
                <w:szCs w:val="28"/>
              </w:rPr>
              <w:t>Про затвердження на 2026–2027 роки переліку об’єктів та видів робіт Луцької міської територіальної громади для відбування громадських робіт засудженими та порушниками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1A7972A4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02FC07D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2F85D1F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D191C59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7612AA6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5ADE223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0FF7DD9E" w14:textId="33C97102" w:rsidR="005A5258" w:rsidRPr="00FD096B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2FD9D4A" w14:textId="77777777" w:rsidR="005A5258" w:rsidRDefault="005A5258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7A2651F" w14:textId="77777777" w:rsidR="005A5258" w:rsidRPr="00225F9D" w:rsidRDefault="005A5258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A5258" w:rsidRPr="00FD096B" w14:paraId="644ACC5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DEC435D" w14:textId="1D88FC26" w:rsidR="005A5258" w:rsidRPr="00FD096B" w:rsidRDefault="005A5258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E662B"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BE122A5" w14:textId="77777777" w:rsidR="005A5258" w:rsidRPr="00FD096B" w:rsidRDefault="005A5258" w:rsidP="00785507">
            <w:pPr>
              <w:rPr>
                <w:sz w:val="28"/>
                <w:szCs w:val="28"/>
              </w:rPr>
            </w:pPr>
          </w:p>
          <w:p w14:paraId="66FB084E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477A758C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3FFC5433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4E370849" w14:textId="77777777" w:rsidR="005A5258" w:rsidRDefault="005A525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045B79B" w14:textId="77777777" w:rsidR="005A5258" w:rsidRPr="00FD096B" w:rsidRDefault="005A525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DA17C0A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37207775" w14:textId="77777777" w:rsidR="005A5258" w:rsidRDefault="005A525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39385AA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7D7BB381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0DA259AC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856CE10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52C0698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505B356" w14:textId="77777777" w:rsidR="005A5258" w:rsidRPr="00FD096B" w:rsidRDefault="005A525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6BDB3F8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16AE271C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321F13DF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6D4A1C6A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4F30F682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246DB790" w14:textId="77777777" w:rsidR="005A5258" w:rsidRDefault="005A5258" w:rsidP="00785507">
            <w:pPr>
              <w:rPr>
                <w:sz w:val="28"/>
                <w:szCs w:val="28"/>
              </w:rPr>
            </w:pPr>
          </w:p>
          <w:p w14:paraId="7B918B7F" w14:textId="345983AA" w:rsidR="005A5258" w:rsidRPr="00FD096B" w:rsidRDefault="005A5258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91CCF19" w14:textId="67F06812" w:rsidR="005A5258" w:rsidRPr="005A5258" w:rsidRDefault="005A5258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A5258">
              <w:rPr>
                <w:sz w:val="28"/>
                <w:szCs w:val="28"/>
                <w:lang w:val="uk-UA"/>
              </w:rPr>
              <w:lastRenderedPageBreak/>
              <w:t>Про затвердження на 2026–2027 роки переліку об’єктів та видів робіт Луцької міської територіальної громади для відбування порушниками суспільно корисних оплачуваних робіт</w:t>
            </w:r>
          </w:p>
          <w:p w14:paraId="1141D0B8" w14:textId="77777777" w:rsidR="005A5258" w:rsidRPr="00FD096B" w:rsidRDefault="005A5258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4F0E622" w14:textId="77777777" w:rsidR="005A5258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Ігнатчук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  <w:p w14:paraId="48B95E2C" w14:textId="52012D92" w:rsidR="005A5258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14:paraId="0A5EA431" w14:textId="77777777" w:rsidR="005A5258" w:rsidRPr="00FD096B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6BCD95FC" w14:textId="71CF4345" w:rsidR="005A5258" w:rsidRPr="008C2D35" w:rsidRDefault="005A5258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5A5258">
              <w:rPr>
                <w:sz w:val="28"/>
                <w:szCs w:val="28"/>
              </w:rPr>
              <w:t>Про затвердження на 2026–2027 роки переліку об’єктів та видів робіт Луцької міської територіальної громади для відбування порушниками суспільно корисних оплачуваних робіт</w:t>
            </w:r>
            <w:r>
              <w:rPr>
                <w:iCs/>
                <w:sz w:val="28"/>
                <w:szCs w:val="28"/>
              </w:rPr>
              <w:t>».</w:t>
            </w:r>
          </w:p>
          <w:p w14:paraId="48FFC880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7BBBC55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834B697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94D6AB0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A02C5BD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768E1C5" w14:textId="77777777" w:rsidR="005A5258" w:rsidRDefault="005A525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5A990974" w14:textId="7405FF77" w:rsidR="005A5258" w:rsidRPr="00FD096B" w:rsidRDefault="005A525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C0C913D" w14:textId="77777777" w:rsidR="005A5258" w:rsidRDefault="005A5258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19A183D2" w14:textId="77777777" w:rsidR="005A5258" w:rsidRPr="00225F9D" w:rsidRDefault="005A5258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611E46" w:rsidRPr="00FD096B" w14:paraId="75F3A87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8C8740" w14:textId="02F961D9" w:rsidR="00611E46" w:rsidRPr="00FD096B" w:rsidRDefault="00611E46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E662B">
              <w:rPr>
                <w:b/>
                <w:sz w:val="28"/>
                <w:szCs w:val="28"/>
              </w:rPr>
              <w:t>19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C2D99E9" w14:textId="77777777" w:rsidR="00611E46" w:rsidRPr="00FD096B" w:rsidRDefault="00611E46" w:rsidP="00785507">
            <w:pPr>
              <w:rPr>
                <w:sz w:val="28"/>
                <w:szCs w:val="28"/>
              </w:rPr>
            </w:pPr>
          </w:p>
          <w:p w14:paraId="5C765C8E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43C9966B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32D2B356" w14:textId="1A019383" w:rsidR="00611E46" w:rsidRDefault="00611E46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5836BF0F" w14:textId="77777777" w:rsidR="00611E46" w:rsidRPr="00FD096B" w:rsidRDefault="00611E46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74C93F7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5FD54BB0" w14:textId="77777777" w:rsidR="00611E46" w:rsidRDefault="00611E46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4C57A6E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76F6791E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689165B6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2CF7F406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62311311" w14:textId="77777777" w:rsidR="00611E46" w:rsidRPr="00FD096B" w:rsidRDefault="00611E46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B55749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3AE23268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12B4A40A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3705C875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73E80C83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2834FFE4" w14:textId="77777777" w:rsidR="00611E46" w:rsidRDefault="00611E46" w:rsidP="00785507">
            <w:pPr>
              <w:rPr>
                <w:sz w:val="28"/>
                <w:szCs w:val="28"/>
              </w:rPr>
            </w:pPr>
          </w:p>
          <w:p w14:paraId="11804363" w14:textId="67FA2511" w:rsidR="00611E46" w:rsidRPr="00FD096B" w:rsidRDefault="00611E46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26CF823" w14:textId="3F6FC5B4" w:rsidR="00611E46" w:rsidRPr="00611E46" w:rsidRDefault="00611E46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611E46">
              <w:rPr>
                <w:sz w:val="28"/>
                <w:szCs w:val="28"/>
                <w:lang w:val="uk-UA"/>
              </w:rPr>
              <w:t xml:space="preserve">Про внесення змін до Регламенту Луцької міської ради </w:t>
            </w:r>
            <w:r w:rsidRPr="00611E46">
              <w:rPr>
                <w:sz w:val="28"/>
                <w:szCs w:val="28"/>
              </w:rPr>
              <w:t>VIII </w:t>
            </w:r>
            <w:r w:rsidRPr="00611E46">
              <w:rPr>
                <w:sz w:val="28"/>
                <w:szCs w:val="28"/>
                <w:lang w:val="uk-UA"/>
              </w:rPr>
              <w:t>скликання та Положення про постійні комісії Луцької міської ради</w:t>
            </w:r>
          </w:p>
          <w:p w14:paraId="29780CF7" w14:textId="77777777" w:rsidR="00611E46" w:rsidRPr="00FD096B" w:rsidRDefault="00611E46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D9626B0" w14:textId="6E5614A2" w:rsidR="00611E46" w:rsidRDefault="00611E46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</w:t>
            </w:r>
          </w:p>
          <w:p w14:paraId="04571F4F" w14:textId="4F6B718E" w:rsidR="00611E46" w:rsidRDefault="00611E46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1D58C66F" w14:textId="77777777" w:rsidR="00611E46" w:rsidRPr="00FD096B" w:rsidRDefault="00611E46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1C154A8" w14:textId="0BC383D2" w:rsidR="00611E46" w:rsidRPr="008C2D35" w:rsidRDefault="00611E46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11E46">
              <w:rPr>
                <w:sz w:val="28"/>
                <w:szCs w:val="28"/>
              </w:rPr>
              <w:t>Про внесення змін до Регламенту Луцької міської ради VIII скликання та Положення про постійні комісії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0D9A40C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5877334E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FF81418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B27D7FA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2956404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82AD143" w14:textId="77777777" w:rsidR="00611E46" w:rsidRDefault="00611E46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57176938" w14:textId="07AFD50E" w:rsidR="00611E46" w:rsidRPr="00FD096B" w:rsidRDefault="00611E46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82C6309" w14:textId="77777777" w:rsidR="00611E46" w:rsidRDefault="00611E46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0A5DBF3" w14:textId="77777777" w:rsidR="00611E46" w:rsidRPr="00225F9D" w:rsidRDefault="00611E46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067679" w:rsidRPr="00FD096B" w14:paraId="4F7409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A5AD84D" w14:textId="03541CF6" w:rsidR="00067679" w:rsidRPr="00FD096B" w:rsidRDefault="00067679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A28D36B" w14:textId="77777777" w:rsidR="00067679" w:rsidRPr="00FD096B" w:rsidRDefault="00067679" w:rsidP="00785507">
            <w:pPr>
              <w:rPr>
                <w:sz w:val="28"/>
                <w:szCs w:val="28"/>
              </w:rPr>
            </w:pPr>
          </w:p>
          <w:p w14:paraId="0B439AB9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3B935F95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682CB472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1FC6AFB2" w14:textId="00C67B43" w:rsidR="00067679" w:rsidRDefault="00067679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44F0DF7" w14:textId="77777777" w:rsidR="00067679" w:rsidRPr="00FD096B" w:rsidRDefault="00067679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7D78F74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73A71CFE" w14:textId="77777777" w:rsidR="00067679" w:rsidRDefault="00067679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D1043E4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24097957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1A80CDA8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5A5E71B5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743D1820" w14:textId="77777777" w:rsidR="00067679" w:rsidRPr="00FD096B" w:rsidRDefault="00067679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6D368A0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5761BCA2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5B8E6C04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01D2B524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0B7BD7D6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2913D13D" w14:textId="77777777" w:rsidR="00067679" w:rsidRDefault="00067679" w:rsidP="00785507">
            <w:pPr>
              <w:rPr>
                <w:sz w:val="28"/>
                <w:szCs w:val="28"/>
              </w:rPr>
            </w:pPr>
          </w:p>
          <w:p w14:paraId="37B913C4" w14:textId="01305309" w:rsidR="00067679" w:rsidRPr="00FD096B" w:rsidRDefault="00067679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5EE3F6F" w14:textId="1B3A2411" w:rsidR="00067679" w:rsidRPr="00067679" w:rsidRDefault="00067679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067679">
              <w:rPr>
                <w:sz w:val="28"/>
                <w:szCs w:val="28"/>
              </w:rPr>
              <w:t xml:space="preserve">Про </w:t>
            </w:r>
            <w:proofErr w:type="spellStart"/>
            <w:r w:rsidRPr="00067679">
              <w:rPr>
                <w:sz w:val="28"/>
                <w:szCs w:val="28"/>
              </w:rPr>
              <w:t>внесення</w:t>
            </w:r>
            <w:proofErr w:type="spellEnd"/>
            <w:r w:rsidRPr="00067679">
              <w:rPr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sz w:val="28"/>
                <w:szCs w:val="28"/>
              </w:rPr>
              <w:t>змін</w:t>
            </w:r>
            <w:proofErr w:type="spellEnd"/>
            <w:r w:rsidRPr="00067679">
              <w:rPr>
                <w:sz w:val="28"/>
                <w:szCs w:val="28"/>
              </w:rPr>
              <w:t xml:space="preserve"> до </w:t>
            </w:r>
            <w:proofErr w:type="spellStart"/>
            <w:r w:rsidRPr="00067679">
              <w:rPr>
                <w:sz w:val="28"/>
                <w:szCs w:val="28"/>
              </w:rPr>
              <w:t>Програми</w:t>
            </w:r>
            <w:proofErr w:type="spellEnd"/>
            <w:r w:rsidRPr="00067679">
              <w:rPr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sz w:val="28"/>
                <w:szCs w:val="28"/>
              </w:rPr>
              <w:t>капітального</w:t>
            </w:r>
            <w:proofErr w:type="spellEnd"/>
            <w:r w:rsidRPr="00067679">
              <w:rPr>
                <w:sz w:val="28"/>
                <w:szCs w:val="28"/>
              </w:rPr>
              <w:t xml:space="preserve"> ремонту </w:t>
            </w:r>
            <w:proofErr w:type="spellStart"/>
            <w:r w:rsidRPr="00067679">
              <w:rPr>
                <w:sz w:val="28"/>
                <w:szCs w:val="28"/>
              </w:rPr>
              <w:t>житлового</w:t>
            </w:r>
            <w:proofErr w:type="spellEnd"/>
            <w:r w:rsidRPr="00067679">
              <w:rPr>
                <w:sz w:val="28"/>
                <w:szCs w:val="28"/>
              </w:rPr>
              <w:t xml:space="preserve"> фонду </w:t>
            </w:r>
            <w:proofErr w:type="spellStart"/>
            <w:r w:rsidRPr="00067679">
              <w:rPr>
                <w:sz w:val="28"/>
                <w:szCs w:val="28"/>
              </w:rPr>
              <w:t>Луцької</w:t>
            </w:r>
            <w:proofErr w:type="spellEnd"/>
            <w:r w:rsidRPr="00067679">
              <w:rPr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sz w:val="28"/>
                <w:szCs w:val="28"/>
              </w:rPr>
              <w:t>міської</w:t>
            </w:r>
            <w:proofErr w:type="spellEnd"/>
            <w:r w:rsidRPr="00067679">
              <w:rPr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sz w:val="28"/>
                <w:szCs w:val="28"/>
              </w:rPr>
              <w:t>територіальної</w:t>
            </w:r>
            <w:proofErr w:type="spellEnd"/>
            <w:r w:rsidRPr="00067679">
              <w:rPr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sz w:val="28"/>
                <w:szCs w:val="28"/>
              </w:rPr>
              <w:t>громади</w:t>
            </w:r>
            <w:proofErr w:type="spellEnd"/>
            <w:r w:rsidRPr="00067679">
              <w:rPr>
                <w:sz w:val="28"/>
                <w:szCs w:val="28"/>
              </w:rPr>
              <w:t xml:space="preserve"> на 2020–2028 роки (</w:t>
            </w:r>
            <w:proofErr w:type="spellStart"/>
            <w:r w:rsidRPr="00067679">
              <w:rPr>
                <w:b/>
                <w:sz w:val="28"/>
                <w:szCs w:val="28"/>
              </w:rPr>
              <w:t>проєкт</w:t>
            </w:r>
            <w:proofErr w:type="spellEnd"/>
            <w:r w:rsidRPr="0006767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7679">
              <w:rPr>
                <w:b/>
                <w:sz w:val="28"/>
                <w:szCs w:val="28"/>
              </w:rPr>
              <w:t>р</w:t>
            </w:r>
            <w:proofErr w:type="gramEnd"/>
            <w:r w:rsidRPr="00067679">
              <w:rPr>
                <w:b/>
                <w:sz w:val="28"/>
                <w:szCs w:val="28"/>
              </w:rPr>
              <w:t>ішення</w:t>
            </w:r>
            <w:proofErr w:type="spellEnd"/>
            <w:r w:rsidRPr="000676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b/>
                <w:sz w:val="28"/>
                <w:szCs w:val="28"/>
              </w:rPr>
              <w:t>зі</w:t>
            </w:r>
            <w:proofErr w:type="spellEnd"/>
            <w:r w:rsidRPr="000676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b/>
                <w:sz w:val="28"/>
                <w:szCs w:val="28"/>
              </w:rPr>
              <w:t>змінами</w:t>
            </w:r>
            <w:proofErr w:type="spellEnd"/>
            <w:r w:rsidRPr="000676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9">
              <w:rPr>
                <w:b/>
                <w:sz w:val="28"/>
                <w:szCs w:val="28"/>
              </w:rPr>
              <w:t>від</w:t>
            </w:r>
            <w:proofErr w:type="spellEnd"/>
            <w:r w:rsidRPr="00067679">
              <w:rPr>
                <w:b/>
                <w:sz w:val="28"/>
                <w:szCs w:val="28"/>
              </w:rPr>
              <w:t xml:space="preserve"> автора</w:t>
            </w:r>
            <w:r w:rsidRPr="00067679">
              <w:rPr>
                <w:sz w:val="28"/>
                <w:szCs w:val="28"/>
              </w:rPr>
              <w:t>)</w:t>
            </w:r>
          </w:p>
          <w:p w14:paraId="100463E3" w14:textId="77777777" w:rsidR="00067679" w:rsidRPr="00FD096B" w:rsidRDefault="00067679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378C340" w14:textId="32C62FD7" w:rsidR="00067679" w:rsidRDefault="0006767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С.</w:t>
            </w:r>
          </w:p>
          <w:p w14:paraId="1AE7222E" w14:textId="63AFBACA" w:rsidR="00067679" w:rsidRDefault="0006767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3016ED78" w14:textId="77777777" w:rsidR="00067679" w:rsidRPr="00FD096B" w:rsidRDefault="0006767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AA0D541" w14:textId="150E7932" w:rsidR="00067679" w:rsidRPr="008C2D35" w:rsidRDefault="00067679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67679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2020–2028 роки</w:t>
            </w:r>
            <w:r>
              <w:rPr>
                <w:iCs/>
                <w:sz w:val="28"/>
                <w:szCs w:val="28"/>
              </w:rPr>
              <w:t>» зі змінами.</w:t>
            </w:r>
          </w:p>
          <w:p w14:paraId="07221574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19DB9EA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AF21761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477C81F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245059B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CF4FBED" w14:textId="77777777" w:rsidR="00067679" w:rsidRDefault="0006767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28414479" w14:textId="282323B1" w:rsidR="00067679" w:rsidRPr="00FD096B" w:rsidRDefault="0006767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5A91423" w14:textId="77777777" w:rsidR="00067679" w:rsidRDefault="00067679" w:rsidP="009F624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238286F" w14:textId="4E1C79E1" w:rsidR="001C43F4" w:rsidRPr="009F624D" w:rsidRDefault="001C43F4" w:rsidP="009F624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37284" w:rsidRPr="00FD096B" w14:paraId="10222A9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89D8095" w14:textId="72D9C9E8" w:rsidR="00E37284" w:rsidRPr="00FD096B" w:rsidRDefault="00E37284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D5A8521" w14:textId="77777777" w:rsidR="00E37284" w:rsidRPr="00FD096B" w:rsidRDefault="00E37284" w:rsidP="00785507">
            <w:pPr>
              <w:rPr>
                <w:sz w:val="28"/>
                <w:szCs w:val="28"/>
              </w:rPr>
            </w:pPr>
          </w:p>
          <w:p w14:paraId="44B23B40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0497CE43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303707F5" w14:textId="77777777" w:rsidR="00E37284" w:rsidRDefault="00E37284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A3903CA" w14:textId="77777777" w:rsidR="00E37284" w:rsidRPr="00FD096B" w:rsidRDefault="00E37284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85348A8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7E171A90" w14:textId="77777777" w:rsidR="00E37284" w:rsidRDefault="00E37284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762F5BB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0A79E4AC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014656E1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027FB8A7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78DB9A02" w14:textId="77777777" w:rsidR="00E37284" w:rsidRPr="00FD096B" w:rsidRDefault="00E37284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BB04509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545530A0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63375977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5D702749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329FFB6E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3E7D719E" w14:textId="77777777" w:rsidR="00E37284" w:rsidRDefault="00E37284" w:rsidP="00785507">
            <w:pPr>
              <w:rPr>
                <w:sz w:val="28"/>
                <w:szCs w:val="28"/>
              </w:rPr>
            </w:pPr>
          </w:p>
          <w:p w14:paraId="4A491E01" w14:textId="60F646D2" w:rsidR="00E37284" w:rsidRPr="00FD096B" w:rsidRDefault="00E37284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307C7C5" w14:textId="45F42FDE" w:rsidR="00E37284" w:rsidRPr="00E37284" w:rsidRDefault="00E37284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7284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E37284">
              <w:rPr>
                <w:sz w:val="28"/>
                <w:szCs w:val="28"/>
              </w:rPr>
              <w:t>інформацію</w:t>
            </w:r>
            <w:proofErr w:type="spellEnd"/>
            <w:r w:rsidRPr="00E37284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E37284">
              <w:rPr>
                <w:sz w:val="28"/>
                <w:szCs w:val="28"/>
              </w:rPr>
              <w:t>житлово-комунального</w:t>
            </w:r>
            <w:proofErr w:type="spellEnd"/>
            <w:r w:rsidRPr="00E37284">
              <w:rPr>
                <w:sz w:val="28"/>
                <w:szCs w:val="28"/>
              </w:rPr>
              <w:t xml:space="preserve"> </w:t>
            </w:r>
            <w:proofErr w:type="spellStart"/>
            <w:r w:rsidRPr="00E37284">
              <w:rPr>
                <w:sz w:val="28"/>
                <w:szCs w:val="28"/>
              </w:rPr>
              <w:lastRenderedPageBreak/>
              <w:t>господарства</w:t>
            </w:r>
            <w:proofErr w:type="spellEnd"/>
            <w:r w:rsidRPr="00E37284">
              <w:rPr>
                <w:sz w:val="28"/>
                <w:szCs w:val="28"/>
              </w:rPr>
              <w:t xml:space="preserve"> про план </w:t>
            </w:r>
            <w:proofErr w:type="spellStart"/>
            <w:r w:rsidRPr="00E37284">
              <w:rPr>
                <w:sz w:val="28"/>
                <w:szCs w:val="28"/>
              </w:rPr>
              <w:t>ремонтів</w:t>
            </w:r>
            <w:proofErr w:type="spellEnd"/>
            <w:r w:rsidRPr="00E37284">
              <w:rPr>
                <w:sz w:val="28"/>
                <w:szCs w:val="28"/>
              </w:rPr>
              <w:t xml:space="preserve"> </w:t>
            </w:r>
            <w:proofErr w:type="spellStart"/>
            <w:r w:rsidRPr="00E37284">
              <w:rPr>
                <w:sz w:val="28"/>
                <w:szCs w:val="28"/>
              </w:rPr>
              <w:t>вулиць</w:t>
            </w:r>
            <w:proofErr w:type="spellEnd"/>
            <w:r w:rsidRPr="00E37284">
              <w:rPr>
                <w:sz w:val="28"/>
                <w:szCs w:val="28"/>
              </w:rPr>
              <w:t xml:space="preserve"> і </w:t>
            </w:r>
            <w:proofErr w:type="spellStart"/>
            <w:r w:rsidRPr="00E37284">
              <w:rPr>
                <w:sz w:val="28"/>
                <w:szCs w:val="28"/>
              </w:rPr>
              <w:t>прибудинкових</w:t>
            </w:r>
            <w:proofErr w:type="spellEnd"/>
            <w:r w:rsidRPr="00E37284">
              <w:rPr>
                <w:sz w:val="28"/>
                <w:szCs w:val="28"/>
              </w:rPr>
              <w:t xml:space="preserve"> </w:t>
            </w:r>
            <w:proofErr w:type="spellStart"/>
            <w:r w:rsidRPr="00E37284">
              <w:rPr>
                <w:sz w:val="28"/>
                <w:szCs w:val="28"/>
              </w:rPr>
              <w:t>територій</w:t>
            </w:r>
            <w:proofErr w:type="spellEnd"/>
            <w:r w:rsidRPr="00E37284">
              <w:rPr>
                <w:sz w:val="28"/>
                <w:szCs w:val="28"/>
              </w:rPr>
              <w:t xml:space="preserve"> (</w:t>
            </w:r>
            <w:proofErr w:type="spellStart"/>
            <w:r w:rsidRPr="00E37284">
              <w:rPr>
                <w:sz w:val="28"/>
                <w:szCs w:val="28"/>
              </w:rPr>
              <w:t>щоквартально</w:t>
            </w:r>
            <w:proofErr w:type="spellEnd"/>
            <w:r w:rsidRPr="00E37284">
              <w:rPr>
                <w:sz w:val="28"/>
                <w:szCs w:val="28"/>
              </w:rPr>
              <w:t>)</w:t>
            </w:r>
          </w:p>
          <w:p w14:paraId="3C87B678" w14:textId="77777777" w:rsidR="00E37284" w:rsidRPr="00FD096B" w:rsidRDefault="00E37284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D6FF4A2" w14:textId="77777777" w:rsidR="00E37284" w:rsidRDefault="00E37284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С.</w:t>
            </w:r>
          </w:p>
          <w:p w14:paraId="0B08B8EE" w14:textId="5DCF02A2" w:rsidR="00E37284" w:rsidRDefault="00E37284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68AB4046" w14:textId="77777777" w:rsidR="00E37284" w:rsidRPr="00FD096B" w:rsidRDefault="00E37284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0CCDB804" w14:textId="4756A184" w:rsidR="00E37284" w:rsidRPr="008C2D35" w:rsidRDefault="00E37284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E37284">
              <w:rPr>
                <w:sz w:val="28"/>
                <w:szCs w:val="28"/>
              </w:rPr>
              <w:t>нформацію департаменту житлово-комунального господарства про план ремонтів вулиць і прибудинкових територій (щоквартально)</w:t>
            </w:r>
            <w:r>
              <w:rPr>
                <w:sz w:val="28"/>
                <w:szCs w:val="28"/>
              </w:rPr>
              <w:t xml:space="preserve"> на ІІ квартал 2026 року взяти до відома.</w:t>
            </w:r>
          </w:p>
          <w:p w14:paraId="4B192B39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F9C0546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F83008F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FB93549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F3DE200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413E17C" w14:textId="77777777" w:rsidR="00E37284" w:rsidRDefault="00E37284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B8A6477" w14:textId="77D062A8" w:rsidR="00E37284" w:rsidRPr="00FD096B" w:rsidRDefault="00E37284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73D3520" w14:textId="534DBB5A" w:rsidR="00E37284" w:rsidRDefault="00E37284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E37284">
              <w:rPr>
                <w:sz w:val="28"/>
                <w:szCs w:val="28"/>
              </w:rPr>
              <w:t>нформацію департаменту житлово-комунального господарства про план ремонтів вулиць і прибудинкових територій (щоквартально)</w:t>
            </w:r>
            <w:r>
              <w:rPr>
                <w:sz w:val="28"/>
                <w:szCs w:val="28"/>
              </w:rPr>
              <w:t xml:space="preserve"> на ІІ квартал 2026 року взяти до відома.</w:t>
            </w:r>
          </w:p>
          <w:p w14:paraId="7210F8B5" w14:textId="77777777" w:rsidR="00E37284" w:rsidRPr="00225F9D" w:rsidRDefault="00E37284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4728B" w:rsidRPr="00FD096B" w14:paraId="5B2E00D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BC3E8C1" w14:textId="7CBF50C7" w:rsidR="0084728B" w:rsidRPr="00FD096B" w:rsidRDefault="0084728B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5C504BC" w14:textId="77777777" w:rsidR="0084728B" w:rsidRPr="00FD096B" w:rsidRDefault="0084728B" w:rsidP="00785507">
            <w:pPr>
              <w:rPr>
                <w:sz w:val="28"/>
                <w:szCs w:val="28"/>
              </w:rPr>
            </w:pPr>
          </w:p>
          <w:p w14:paraId="52538B38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6A10C4E6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74FB0F75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5E8CEF6B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205E986E" w14:textId="584CD8CA" w:rsidR="0084728B" w:rsidRDefault="0084728B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80A6483" w14:textId="77777777" w:rsidR="0084728B" w:rsidRPr="00FD096B" w:rsidRDefault="0084728B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1BEEA66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44335213" w14:textId="77777777" w:rsidR="0084728B" w:rsidRDefault="0084728B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FE08907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63F5C17C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660C9A45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0C873C4F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7F95A28B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3B21641D" w14:textId="77777777" w:rsidR="0084728B" w:rsidRPr="00FD096B" w:rsidRDefault="0084728B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B0A75F8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2B5C5EDF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11B05832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35343F12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30646544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168D9F5F" w14:textId="77777777" w:rsidR="0084728B" w:rsidRDefault="0084728B" w:rsidP="00785507">
            <w:pPr>
              <w:rPr>
                <w:sz w:val="28"/>
                <w:szCs w:val="28"/>
              </w:rPr>
            </w:pPr>
          </w:p>
          <w:p w14:paraId="20B56130" w14:textId="5ADBE51F" w:rsidR="0084728B" w:rsidRPr="00FD096B" w:rsidRDefault="0084728B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0F1B113" w14:textId="6A362C65" w:rsidR="0084728B" w:rsidRPr="0084728B" w:rsidRDefault="0084728B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4728B">
              <w:rPr>
                <w:sz w:val="28"/>
                <w:szCs w:val="28"/>
              </w:rPr>
              <w:t xml:space="preserve">Про </w:t>
            </w:r>
            <w:proofErr w:type="spellStart"/>
            <w:r w:rsidRPr="0084728B">
              <w:rPr>
                <w:sz w:val="28"/>
                <w:szCs w:val="28"/>
              </w:rPr>
              <w:t>внесення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змін</w:t>
            </w:r>
            <w:proofErr w:type="spellEnd"/>
            <w:r w:rsidRPr="0084728B">
              <w:rPr>
                <w:sz w:val="28"/>
                <w:szCs w:val="28"/>
              </w:rPr>
              <w:t xml:space="preserve"> до </w:t>
            </w:r>
            <w:proofErr w:type="spellStart"/>
            <w:r w:rsidRPr="0084728B">
              <w:rPr>
                <w:sz w:val="28"/>
                <w:szCs w:val="28"/>
              </w:rPr>
              <w:t>Програми</w:t>
            </w:r>
            <w:proofErr w:type="spellEnd"/>
            <w:r w:rsidRPr="0084728B">
              <w:rPr>
                <w:sz w:val="28"/>
                <w:szCs w:val="28"/>
              </w:rPr>
              <w:t xml:space="preserve"> «</w:t>
            </w:r>
            <w:proofErr w:type="spellStart"/>
            <w:r w:rsidRPr="0084728B">
              <w:rPr>
                <w:sz w:val="28"/>
                <w:szCs w:val="28"/>
              </w:rPr>
              <w:t>Розвиток</w:t>
            </w:r>
            <w:proofErr w:type="spellEnd"/>
            <w:r w:rsidRPr="0084728B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84728B">
              <w:rPr>
                <w:sz w:val="28"/>
                <w:szCs w:val="28"/>
              </w:rPr>
              <w:t>п</w:t>
            </w:r>
            <w:proofErr w:type="gramEnd"/>
            <w:r w:rsidRPr="0084728B">
              <w:rPr>
                <w:sz w:val="28"/>
                <w:szCs w:val="28"/>
              </w:rPr>
              <w:t>ідтримка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комунальних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підприємств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охорони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здоров’я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Луцької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міської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територіальної</w:t>
            </w:r>
            <w:proofErr w:type="spellEnd"/>
            <w:r w:rsidRPr="0084728B">
              <w:rPr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sz w:val="28"/>
                <w:szCs w:val="28"/>
              </w:rPr>
              <w:t>громади</w:t>
            </w:r>
            <w:proofErr w:type="spellEnd"/>
            <w:r w:rsidRPr="0084728B">
              <w:rPr>
                <w:sz w:val="28"/>
                <w:szCs w:val="28"/>
              </w:rPr>
              <w:t xml:space="preserve"> на 2026-2028 роки» (</w:t>
            </w:r>
            <w:proofErr w:type="spellStart"/>
            <w:r w:rsidRPr="0084728B">
              <w:rPr>
                <w:b/>
                <w:sz w:val="28"/>
                <w:szCs w:val="28"/>
              </w:rPr>
              <w:t>проєкт</w:t>
            </w:r>
            <w:proofErr w:type="spellEnd"/>
            <w:r w:rsidRPr="00847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b/>
                <w:sz w:val="28"/>
                <w:szCs w:val="28"/>
              </w:rPr>
              <w:t>рішення</w:t>
            </w:r>
            <w:proofErr w:type="spellEnd"/>
            <w:r w:rsidRPr="00847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84728B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84728B">
              <w:rPr>
                <w:b/>
                <w:sz w:val="28"/>
                <w:szCs w:val="28"/>
              </w:rPr>
              <w:t>розгляд</w:t>
            </w:r>
            <w:proofErr w:type="spellEnd"/>
            <w:r w:rsidRPr="00847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28B">
              <w:rPr>
                <w:b/>
                <w:sz w:val="28"/>
                <w:szCs w:val="28"/>
              </w:rPr>
              <w:t>чергової</w:t>
            </w:r>
            <w:proofErr w:type="spellEnd"/>
            <w:r w:rsidRPr="0084728B">
              <w:rPr>
                <w:b/>
                <w:sz w:val="28"/>
                <w:szCs w:val="28"/>
              </w:rPr>
              <w:t xml:space="preserve"> 92-ї </w:t>
            </w:r>
            <w:proofErr w:type="spellStart"/>
            <w:r w:rsidRPr="0084728B">
              <w:rPr>
                <w:b/>
                <w:sz w:val="28"/>
                <w:szCs w:val="28"/>
              </w:rPr>
              <w:t>сесії</w:t>
            </w:r>
            <w:proofErr w:type="spellEnd"/>
            <w:r w:rsidRPr="0084728B">
              <w:rPr>
                <w:sz w:val="28"/>
                <w:szCs w:val="28"/>
              </w:rPr>
              <w:t>)</w:t>
            </w:r>
          </w:p>
          <w:p w14:paraId="13230570" w14:textId="77777777" w:rsidR="0084728B" w:rsidRPr="00FD096B" w:rsidRDefault="0084728B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19463DE" w14:textId="643ED67F" w:rsidR="0084728B" w:rsidRDefault="0084728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74C80EBE" w14:textId="27C206C6" w:rsidR="0084728B" w:rsidRDefault="0084728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39EA79B9" w14:textId="77777777" w:rsidR="0084728B" w:rsidRPr="00FD096B" w:rsidRDefault="0084728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34C7ADB" w14:textId="1BED745C" w:rsidR="0084728B" w:rsidRPr="008C2D35" w:rsidRDefault="0084728B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92-ї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84728B">
              <w:rPr>
                <w:sz w:val="28"/>
                <w:szCs w:val="28"/>
              </w:rPr>
              <w:t>Про внесення змін до Програми «Розвиток та підтримка комунальних підприємств охорони здоров’я Луцької міської територіальної громади на 2026-2028 роки»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58121CCB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9E76DB0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E67DFE3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204F756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39158FD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A0FA4F9" w14:textId="77777777" w:rsidR="0084728B" w:rsidRDefault="0084728B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DE07028" w14:textId="38984451" w:rsidR="0084728B" w:rsidRPr="00FD096B" w:rsidRDefault="0084728B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2762DE0" w14:textId="77777777" w:rsidR="0084728B" w:rsidRDefault="0084728B" w:rsidP="009F624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695E213D" w14:textId="357C8335" w:rsidR="001C43F4" w:rsidRPr="009F624D" w:rsidRDefault="001C43F4" w:rsidP="009F624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02F18" w:rsidRPr="00FD096B" w14:paraId="3469B6C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EBD6132" w14:textId="3481DAEC" w:rsidR="00D02F18" w:rsidRPr="00FD096B" w:rsidRDefault="00D02F18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24682A6" w14:textId="77777777" w:rsidR="00D02F18" w:rsidRPr="00FD096B" w:rsidRDefault="00D02F18" w:rsidP="00785507">
            <w:pPr>
              <w:rPr>
                <w:sz w:val="28"/>
                <w:szCs w:val="28"/>
              </w:rPr>
            </w:pPr>
          </w:p>
          <w:p w14:paraId="360ED8B9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729CF072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09C12AF2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2993E2F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074996C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BF37AB9" w14:textId="77777777" w:rsidR="00D02F18" w:rsidRDefault="00D02F1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6B7E965" w14:textId="77777777" w:rsidR="00D02F18" w:rsidRPr="00FD096B" w:rsidRDefault="00D02F1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8818787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1C393CF5" w14:textId="77777777" w:rsidR="00D02F18" w:rsidRDefault="00D02F18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AE440AB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0191CCC5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1696394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31DFF94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40E2BBC3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F6AE0F5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554A105D" w14:textId="77777777" w:rsidR="00D02F18" w:rsidRPr="00FD096B" w:rsidRDefault="00D02F18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562A88A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04E86711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62C69BBD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78519413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6CAA84C0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64B3B0A9" w14:textId="77777777" w:rsidR="00D02F18" w:rsidRDefault="00D02F18" w:rsidP="00785507">
            <w:pPr>
              <w:rPr>
                <w:sz w:val="28"/>
                <w:szCs w:val="28"/>
              </w:rPr>
            </w:pPr>
          </w:p>
          <w:p w14:paraId="6C6B926A" w14:textId="2E2E46E2" w:rsidR="00D02F18" w:rsidRPr="00FD096B" w:rsidRDefault="00D02F18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0620E1D" w14:textId="6E73319F" w:rsidR="00D02F18" w:rsidRPr="00D02F18" w:rsidRDefault="00D02F18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D02F18">
              <w:rPr>
                <w:sz w:val="28"/>
                <w:szCs w:val="28"/>
              </w:rPr>
              <w:t xml:space="preserve">Про </w:t>
            </w:r>
            <w:proofErr w:type="spellStart"/>
            <w:r w:rsidRPr="00D02F18">
              <w:rPr>
                <w:sz w:val="28"/>
                <w:szCs w:val="28"/>
              </w:rPr>
              <w:t>звіт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управління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охорони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здоров’я</w:t>
            </w:r>
            <w:proofErr w:type="spellEnd"/>
            <w:r w:rsidRPr="00D02F18">
              <w:rPr>
                <w:sz w:val="28"/>
                <w:szCs w:val="28"/>
              </w:rPr>
              <w:t xml:space="preserve"> про </w:t>
            </w:r>
            <w:proofErr w:type="spellStart"/>
            <w:r w:rsidRPr="00D02F18">
              <w:rPr>
                <w:sz w:val="28"/>
                <w:szCs w:val="28"/>
              </w:rPr>
              <w:t>надання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медичних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послуг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діючим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військовослужбовцям</w:t>
            </w:r>
            <w:proofErr w:type="spellEnd"/>
            <w:r w:rsidRPr="00D02F18">
              <w:rPr>
                <w:sz w:val="28"/>
                <w:szCs w:val="28"/>
              </w:rPr>
              <w:t xml:space="preserve"> та ветеранам (про </w:t>
            </w:r>
            <w:proofErr w:type="spellStart"/>
            <w:r w:rsidRPr="00D02F18">
              <w:rPr>
                <w:sz w:val="28"/>
                <w:szCs w:val="28"/>
              </w:rPr>
              <w:t>пакети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послуг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від</w:t>
            </w:r>
            <w:proofErr w:type="spellEnd"/>
            <w:r w:rsidRPr="00D02F18">
              <w:rPr>
                <w:sz w:val="28"/>
                <w:szCs w:val="28"/>
              </w:rPr>
              <w:t xml:space="preserve"> НЗСУ </w:t>
            </w:r>
            <w:proofErr w:type="gramStart"/>
            <w:r w:rsidRPr="00D02F18">
              <w:rPr>
                <w:sz w:val="28"/>
                <w:szCs w:val="28"/>
              </w:rPr>
              <w:t>у</w:t>
            </w:r>
            <w:proofErr w:type="gramEnd"/>
            <w:r w:rsidRPr="00D02F18">
              <w:rPr>
                <w:sz w:val="28"/>
                <w:szCs w:val="28"/>
              </w:rPr>
              <w:t xml:space="preserve"> закладах </w:t>
            </w:r>
            <w:proofErr w:type="spellStart"/>
            <w:r w:rsidRPr="00D02F18">
              <w:rPr>
                <w:sz w:val="28"/>
                <w:szCs w:val="28"/>
              </w:rPr>
              <w:t>громади</w:t>
            </w:r>
            <w:proofErr w:type="spellEnd"/>
            <w:r w:rsidRPr="00D02F18">
              <w:rPr>
                <w:sz w:val="28"/>
                <w:szCs w:val="28"/>
              </w:rPr>
              <w:t xml:space="preserve">, про </w:t>
            </w:r>
            <w:proofErr w:type="spellStart"/>
            <w:r w:rsidRPr="00D02F18">
              <w:rPr>
                <w:sz w:val="28"/>
                <w:szCs w:val="28"/>
              </w:rPr>
              <w:t>послуги</w:t>
            </w:r>
            <w:proofErr w:type="spellEnd"/>
            <w:r w:rsidRPr="00D02F18">
              <w:rPr>
                <w:sz w:val="28"/>
                <w:szCs w:val="28"/>
              </w:rPr>
              <w:t xml:space="preserve">, </w:t>
            </w:r>
            <w:proofErr w:type="spellStart"/>
            <w:r w:rsidRPr="00D02F18">
              <w:rPr>
                <w:sz w:val="28"/>
                <w:szCs w:val="28"/>
              </w:rPr>
              <w:t>що</w:t>
            </w:r>
            <w:proofErr w:type="spellEnd"/>
            <w:r w:rsidRPr="00D02F18">
              <w:rPr>
                <w:sz w:val="28"/>
                <w:szCs w:val="28"/>
              </w:rPr>
              <w:t xml:space="preserve"> </w:t>
            </w:r>
            <w:proofErr w:type="spellStart"/>
            <w:r w:rsidRPr="00D02F18">
              <w:rPr>
                <w:sz w:val="28"/>
                <w:szCs w:val="28"/>
              </w:rPr>
              <w:t>фінансуються</w:t>
            </w:r>
            <w:proofErr w:type="spellEnd"/>
            <w:r w:rsidRPr="00D02F18">
              <w:rPr>
                <w:sz w:val="28"/>
                <w:szCs w:val="28"/>
              </w:rPr>
              <w:t>/</w:t>
            </w:r>
            <w:proofErr w:type="spellStart"/>
            <w:r w:rsidRPr="00D02F18">
              <w:rPr>
                <w:sz w:val="28"/>
                <w:szCs w:val="28"/>
              </w:rPr>
              <w:t>дофінансовуються</w:t>
            </w:r>
            <w:proofErr w:type="spellEnd"/>
            <w:r w:rsidRPr="00D02F18">
              <w:rPr>
                <w:sz w:val="28"/>
                <w:szCs w:val="28"/>
              </w:rPr>
              <w:t xml:space="preserve"> з </w:t>
            </w:r>
            <w:proofErr w:type="spellStart"/>
            <w:r w:rsidRPr="00D02F18">
              <w:rPr>
                <w:sz w:val="28"/>
                <w:szCs w:val="28"/>
              </w:rPr>
              <w:t>міського</w:t>
            </w:r>
            <w:proofErr w:type="spellEnd"/>
            <w:r w:rsidRPr="00D02F18">
              <w:rPr>
                <w:sz w:val="28"/>
                <w:szCs w:val="28"/>
              </w:rPr>
              <w:t xml:space="preserve"> бюджету, про потреби та </w:t>
            </w:r>
            <w:proofErr w:type="spellStart"/>
            <w:r w:rsidRPr="00D02F18">
              <w:rPr>
                <w:sz w:val="28"/>
                <w:szCs w:val="28"/>
              </w:rPr>
              <w:t>перспективні</w:t>
            </w:r>
            <w:proofErr w:type="spellEnd"/>
            <w:r w:rsidRPr="00D02F18">
              <w:rPr>
                <w:sz w:val="28"/>
                <w:szCs w:val="28"/>
              </w:rPr>
              <w:t xml:space="preserve"> напрямки)</w:t>
            </w:r>
          </w:p>
          <w:p w14:paraId="0CC4495A" w14:textId="77777777" w:rsidR="00D02F18" w:rsidRPr="00FD096B" w:rsidRDefault="00D02F18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13EBADD" w14:textId="77777777" w:rsidR="00D02F18" w:rsidRDefault="00D02F1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3E93A0D4" w14:textId="3EB0ECEB" w:rsidR="00D02F18" w:rsidRDefault="00D02F1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408DB81D" w14:textId="77777777" w:rsidR="00D02F18" w:rsidRPr="00FD096B" w:rsidRDefault="00D02F1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17DCF4DF" w14:textId="66DA4A8D" w:rsidR="00D02F18" w:rsidRPr="008C2D35" w:rsidRDefault="00D02F18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02F18">
              <w:rPr>
                <w:sz w:val="28"/>
                <w:szCs w:val="28"/>
              </w:rPr>
              <w:t>віт управління охорони здоров’я про надання медичних послуг діючим військовослужбовцям та ветеранам (про пакети послуг від НЗСУ у закладах громади, про послуги, що фінансуються/</w:t>
            </w:r>
            <w:proofErr w:type="spellStart"/>
            <w:r w:rsidRPr="00D02F18">
              <w:rPr>
                <w:sz w:val="28"/>
                <w:szCs w:val="28"/>
              </w:rPr>
              <w:t>дофінансовуються</w:t>
            </w:r>
            <w:proofErr w:type="spellEnd"/>
            <w:r w:rsidRPr="00D02F18">
              <w:rPr>
                <w:sz w:val="28"/>
                <w:szCs w:val="28"/>
              </w:rPr>
              <w:t xml:space="preserve"> з міського бюджету, про потреби та перспективні напрямки)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12AADBAB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3FB9DBA1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82B8548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8A4F42C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B380DBC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0739F4C" w14:textId="77777777" w:rsidR="00D02F18" w:rsidRDefault="00D02F18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5C09AAD2" w14:textId="08E8C5C9" w:rsidR="00D02F18" w:rsidRPr="00FD096B" w:rsidRDefault="00D02F18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9EB34A5" w14:textId="082FF7F4" w:rsidR="00D02F18" w:rsidRDefault="00D02F18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02F18">
              <w:rPr>
                <w:sz w:val="28"/>
                <w:szCs w:val="28"/>
              </w:rPr>
              <w:t>віт управління охорони здоров’я про надання медичних послуг діючим військовослужбовцям та ветеранам (про пакети послуг від НЗСУ у закладах громади, про послуги, що фінансуються/</w:t>
            </w:r>
            <w:proofErr w:type="spellStart"/>
            <w:r w:rsidRPr="00D02F18">
              <w:rPr>
                <w:sz w:val="28"/>
                <w:szCs w:val="28"/>
              </w:rPr>
              <w:t>дофінансовуються</w:t>
            </w:r>
            <w:proofErr w:type="spellEnd"/>
            <w:r w:rsidRPr="00D02F18">
              <w:rPr>
                <w:sz w:val="28"/>
                <w:szCs w:val="28"/>
              </w:rPr>
              <w:t xml:space="preserve"> з міського бюджету, про потреби та перспективні напрямки)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75DCD87A" w14:textId="77777777" w:rsidR="00D02F18" w:rsidRPr="00225F9D" w:rsidRDefault="00D02F18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1D5E" w:rsidRPr="00FD096B" w14:paraId="306C769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B0E91F" w14:textId="611EA4ED" w:rsidR="00801D5E" w:rsidRPr="00FD096B" w:rsidRDefault="00801D5E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1EC3482" w14:textId="77777777" w:rsidR="00801D5E" w:rsidRPr="00FD096B" w:rsidRDefault="00801D5E" w:rsidP="00785507">
            <w:pPr>
              <w:rPr>
                <w:sz w:val="28"/>
                <w:szCs w:val="28"/>
              </w:rPr>
            </w:pPr>
          </w:p>
          <w:p w14:paraId="6DA74ECB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4686AD58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7B4DC84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2A3B596" w14:textId="77777777" w:rsidR="00801D5E" w:rsidRDefault="00801D5E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D7A109C" w14:textId="77777777" w:rsidR="00801D5E" w:rsidRPr="00FD096B" w:rsidRDefault="00801D5E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EDC17B2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C85FE80" w14:textId="77777777" w:rsidR="00801D5E" w:rsidRDefault="00801D5E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B81517C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2B1FEBD9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02A7A998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7521E3D0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02D9A3A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6082709F" w14:textId="77777777" w:rsidR="00801D5E" w:rsidRPr="00FD096B" w:rsidRDefault="00801D5E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7275D88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0C3BCEC0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6D7752E5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15B40F68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7BFD822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55D3518A" w14:textId="77777777" w:rsidR="00801D5E" w:rsidRDefault="00801D5E" w:rsidP="00785507">
            <w:pPr>
              <w:rPr>
                <w:sz w:val="28"/>
                <w:szCs w:val="28"/>
              </w:rPr>
            </w:pPr>
          </w:p>
          <w:p w14:paraId="329E5DC0" w14:textId="454A0451" w:rsidR="00801D5E" w:rsidRPr="00FD096B" w:rsidRDefault="00801D5E" w:rsidP="008013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439483D9" w14:textId="2A8995B3" w:rsidR="00801D5E" w:rsidRPr="00801D5E" w:rsidRDefault="00801D5E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01D5E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801D5E">
              <w:rPr>
                <w:sz w:val="28"/>
                <w:szCs w:val="28"/>
              </w:rPr>
              <w:t>внесення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змін</w:t>
            </w:r>
            <w:proofErr w:type="spellEnd"/>
            <w:r w:rsidRPr="00801D5E">
              <w:rPr>
                <w:sz w:val="28"/>
                <w:szCs w:val="28"/>
              </w:rPr>
              <w:t xml:space="preserve"> до </w:t>
            </w:r>
            <w:proofErr w:type="spellStart"/>
            <w:r w:rsidRPr="00801D5E">
              <w:rPr>
                <w:sz w:val="28"/>
                <w:szCs w:val="28"/>
              </w:rPr>
              <w:t>Програми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розвитку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цивільного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захисту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Луцької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міської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територіальної</w:t>
            </w:r>
            <w:proofErr w:type="spellEnd"/>
            <w:r w:rsidRPr="00801D5E">
              <w:rPr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sz w:val="28"/>
                <w:szCs w:val="28"/>
              </w:rPr>
              <w:t>громади</w:t>
            </w:r>
            <w:proofErr w:type="spellEnd"/>
            <w:r w:rsidRPr="00801D5E">
              <w:rPr>
                <w:sz w:val="28"/>
                <w:szCs w:val="28"/>
              </w:rPr>
              <w:t xml:space="preserve"> на 2026–2030 роки (</w:t>
            </w:r>
            <w:proofErr w:type="spellStart"/>
            <w:r w:rsidRPr="00801D5E">
              <w:rPr>
                <w:b/>
                <w:sz w:val="28"/>
                <w:szCs w:val="28"/>
              </w:rPr>
              <w:t>проєкт</w:t>
            </w:r>
            <w:proofErr w:type="spellEnd"/>
            <w:r w:rsidRPr="00801D5E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01D5E">
              <w:rPr>
                <w:b/>
                <w:sz w:val="28"/>
                <w:szCs w:val="28"/>
              </w:rPr>
              <w:t>р</w:t>
            </w:r>
            <w:proofErr w:type="gramEnd"/>
            <w:r w:rsidRPr="00801D5E">
              <w:rPr>
                <w:b/>
                <w:sz w:val="28"/>
                <w:szCs w:val="28"/>
              </w:rPr>
              <w:t>ішення</w:t>
            </w:r>
            <w:proofErr w:type="spellEnd"/>
            <w:r w:rsidRPr="00801D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801D5E">
              <w:rPr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801D5E">
              <w:rPr>
                <w:b/>
                <w:sz w:val="28"/>
                <w:szCs w:val="28"/>
              </w:rPr>
              <w:t>розгляд</w:t>
            </w:r>
            <w:proofErr w:type="spellEnd"/>
            <w:r w:rsidRPr="00801D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1D5E">
              <w:rPr>
                <w:b/>
                <w:sz w:val="28"/>
                <w:szCs w:val="28"/>
              </w:rPr>
              <w:t>чергової</w:t>
            </w:r>
            <w:proofErr w:type="spellEnd"/>
            <w:r w:rsidRPr="00801D5E">
              <w:rPr>
                <w:b/>
                <w:sz w:val="28"/>
                <w:szCs w:val="28"/>
              </w:rPr>
              <w:t xml:space="preserve"> 92-ї </w:t>
            </w:r>
            <w:proofErr w:type="spellStart"/>
            <w:r w:rsidRPr="00801D5E">
              <w:rPr>
                <w:b/>
                <w:sz w:val="28"/>
                <w:szCs w:val="28"/>
              </w:rPr>
              <w:t>сесії</w:t>
            </w:r>
            <w:proofErr w:type="spellEnd"/>
            <w:r w:rsidRPr="00801D5E">
              <w:rPr>
                <w:sz w:val="28"/>
                <w:szCs w:val="28"/>
              </w:rPr>
              <w:t>)</w:t>
            </w:r>
          </w:p>
          <w:p w14:paraId="3392EF4E" w14:textId="77777777" w:rsidR="00801D5E" w:rsidRPr="00FD096B" w:rsidRDefault="00801D5E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6F34427" w14:textId="247733E8" w:rsidR="00801D5E" w:rsidRDefault="00801D5E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В.</w:t>
            </w:r>
          </w:p>
          <w:p w14:paraId="5D8A4436" w14:textId="2769F82F" w:rsidR="00801D5E" w:rsidRDefault="00801D5E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1C67C6BA" w14:textId="77777777" w:rsidR="00801D5E" w:rsidRPr="00FD096B" w:rsidRDefault="00801D5E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43F91C1" w14:textId="2C42B951" w:rsidR="00801D5E" w:rsidRPr="008C2D35" w:rsidRDefault="00801D5E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92-ї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801D5E">
              <w:rPr>
                <w:sz w:val="28"/>
                <w:szCs w:val="28"/>
              </w:rPr>
              <w:t>Про внесення змін до Програми розвитку цивільного захисту Луцької міської територіальної громади на 2026–2030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25C77E32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140F8E9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499FE0D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2B418DC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22A651F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F762EC1" w14:textId="77777777" w:rsidR="00801D5E" w:rsidRDefault="00801D5E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1308898E" w14:textId="16718987" w:rsidR="00801D5E" w:rsidRPr="00FD096B" w:rsidRDefault="00801D5E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991D4E4" w14:textId="77777777" w:rsidR="00801D5E" w:rsidRDefault="00801D5E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007F5855" w14:textId="77777777" w:rsidR="00801D5E" w:rsidRPr="00225F9D" w:rsidRDefault="00801D5E" w:rsidP="00801387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FC092C" w:rsidRPr="00FD096B" w14:paraId="5D6E4B5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B19B978" w14:textId="69A16898" w:rsidR="00FC092C" w:rsidRPr="00FD096B" w:rsidRDefault="00FC092C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="00DE662B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4ED0603" w14:textId="77777777" w:rsidR="00FC092C" w:rsidRPr="00FD096B" w:rsidRDefault="00FC092C" w:rsidP="00785507">
            <w:pPr>
              <w:rPr>
                <w:sz w:val="28"/>
                <w:szCs w:val="28"/>
              </w:rPr>
            </w:pPr>
          </w:p>
          <w:p w14:paraId="040C7DA1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6E3C4979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19DBABCF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5F9C5DDD" w14:textId="1D6C8191" w:rsidR="00FC092C" w:rsidRDefault="00FC092C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CC9BF41" w14:textId="77777777" w:rsidR="00FC092C" w:rsidRPr="00FD096B" w:rsidRDefault="00FC092C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2BADD88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45D177BB" w14:textId="77777777" w:rsidR="00FC092C" w:rsidRDefault="00FC092C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FEB2C29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4C09D199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2FBAB6F8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290A2083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7B35A96A" w14:textId="77777777" w:rsidR="00FC092C" w:rsidRPr="00FD096B" w:rsidRDefault="00FC092C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4B12FCF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2C83EC0C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5C0345A6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0493E17A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383DB593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326BA158" w14:textId="77777777" w:rsidR="00FC092C" w:rsidRDefault="00FC092C" w:rsidP="00785507">
            <w:pPr>
              <w:rPr>
                <w:sz w:val="28"/>
                <w:szCs w:val="28"/>
              </w:rPr>
            </w:pPr>
          </w:p>
          <w:p w14:paraId="67B40662" w14:textId="7A13BEDD" w:rsidR="00FC092C" w:rsidRPr="00FD096B" w:rsidRDefault="00FC092C" w:rsidP="007855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28E1460" w14:textId="5BFEE3D9" w:rsidR="00FC092C" w:rsidRPr="00FC092C" w:rsidRDefault="00FC092C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FC092C">
              <w:rPr>
                <w:sz w:val="28"/>
                <w:szCs w:val="28"/>
              </w:rPr>
              <w:t xml:space="preserve">Про </w:t>
            </w:r>
            <w:proofErr w:type="spellStart"/>
            <w:r w:rsidRPr="00FC092C">
              <w:rPr>
                <w:sz w:val="28"/>
                <w:szCs w:val="28"/>
              </w:rPr>
              <w:t>звіт</w:t>
            </w:r>
            <w:proofErr w:type="spellEnd"/>
            <w:r w:rsidRPr="00FC092C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FC092C">
              <w:rPr>
                <w:sz w:val="28"/>
                <w:szCs w:val="28"/>
              </w:rPr>
              <w:t>культури</w:t>
            </w:r>
            <w:proofErr w:type="spellEnd"/>
            <w:r w:rsidRPr="00FC092C">
              <w:rPr>
                <w:sz w:val="28"/>
                <w:szCs w:val="28"/>
              </w:rPr>
              <w:t xml:space="preserve"> про </w:t>
            </w:r>
            <w:proofErr w:type="spellStart"/>
            <w:r w:rsidRPr="00FC092C">
              <w:rPr>
                <w:sz w:val="28"/>
                <w:szCs w:val="28"/>
              </w:rPr>
              <w:t>надання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платних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послуг</w:t>
            </w:r>
            <w:proofErr w:type="spellEnd"/>
            <w:r w:rsidRPr="00FC092C">
              <w:rPr>
                <w:sz w:val="28"/>
                <w:szCs w:val="28"/>
              </w:rPr>
              <w:t xml:space="preserve"> закладами </w:t>
            </w:r>
            <w:proofErr w:type="spellStart"/>
            <w:r w:rsidRPr="00FC092C">
              <w:rPr>
                <w:sz w:val="28"/>
                <w:szCs w:val="28"/>
              </w:rPr>
              <w:t>культури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громади</w:t>
            </w:r>
            <w:proofErr w:type="spellEnd"/>
            <w:r w:rsidRPr="00FC092C">
              <w:rPr>
                <w:sz w:val="28"/>
                <w:szCs w:val="28"/>
              </w:rPr>
              <w:t xml:space="preserve"> та про </w:t>
            </w:r>
            <w:proofErr w:type="spellStart"/>
            <w:r w:rsidRPr="00FC092C">
              <w:rPr>
                <w:sz w:val="28"/>
                <w:szCs w:val="28"/>
              </w:rPr>
              <w:t>інформацію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щодо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запровадження</w:t>
            </w:r>
            <w:proofErr w:type="spellEnd"/>
            <w:r w:rsidRPr="00FC092C">
              <w:rPr>
                <w:sz w:val="28"/>
                <w:szCs w:val="28"/>
              </w:rPr>
              <w:t xml:space="preserve"> </w:t>
            </w:r>
            <w:proofErr w:type="spellStart"/>
            <w:r w:rsidRPr="00FC092C">
              <w:rPr>
                <w:sz w:val="28"/>
                <w:szCs w:val="28"/>
              </w:rPr>
              <w:t>нових</w:t>
            </w:r>
            <w:proofErr w:type="spellEnd"/>
            <w:r w:rsidRPr="00FC092C">
              <w:rPr>
                <w:sz w:val="28"/>
                <w:szCs w:val="28"/>
              </w:rPr>
              <w:t xml:space="preserve"> на </w:t>
            </w:r>
            <w:proofErr w:type="spellStart"/>
            <w:r w:rsidRPr="00FC092C">
              <w:rPr>
                <w:sz w:val="28"/>
                <w:szCs w:val="28"/>
              </w:rPr>
              <w:t>виконання</w:t>
            </w:r>
            <w:proofErr w:type="spellEnd"/>
            <w:proofErr w:type="gramStart"/>
            <w:r w:rsidRPr="00FC092C">
              <w:rPr>
                <w:sz w:val="28"/>
                <w:szCs w:val="28"/>
              </w:rPr>
              <w:t xml:space="preserve"> П</w:t>
            </w:r>
            <w:proofErr w:type="gramEnd"/>
            <w:r w:rsidRPr="00FC092C">
              <w:rPr>
                <w:sz w:val="28"/>
                <w:szCs w:val="28"/>
              </w:rPr>
              <w:t xml:space="preserve">останови КМУ </w:t>
            </w:r>
            <w:proofErr w:type="spellStart"/>
            <w:r w:rsidRPr="00FC092C">
              <w:rPr>
                <w:sz w:val="28"/>
                <w:szCs w:val="28"/>
              </w:rPr>
              <w:t>від</w:t>
            </w:r>
            <w:proofErr w:type="spellEnd"/>
            <w:r w:rsidRPr="00FC092C">
              <w:rPr>
                <w:sz w:val="28"/>
                <w:szCs w:val="28"/>
              </w:rPr>
              <w:t xml:space="preserve"> 19.11.2025 № 1496</w:t>
            </w:r>
          </w:p>
          <w:p w14:paraId="7FB09CE2" w14:textId="77777777" w:rsidR="00FC092C" w:rsidRPr="00FD096B" w:rsidRDefault="00FC092C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57F8D87" w14:textId="0DAC6049" w:rsidR="00FC092C" w:rsidRDefault="00590E84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О.</w:t>
            </w:r>
          </w:p>
          <w:p w14:paraId="79653E98" w14:textId="17041EDA" w:rsidR="00FC092C" w:rsidRDefault="00FC092C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3C1F4328" w14:textId="77777777" w:rsidR="00FC092C" w:rsidRPr="00FD096B" w:rsidRDefault="00FC092C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16602BC7" w14:textId="0B3C48DC" w:rsidR="00FC092C" w:rsidRPr="008C2D35" w:rsidRDefault="00FC092C" w:rsidP="007855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C092C">
              <w:rPr>
                <w:sz w:val="28"/>
                <w:szCs w:val="28"/>
              </w:rPr>
              <w:t>віт департаменту культури про надання платних послуг закладами культури громади та про інформацію щодо запровадження нових на виконання Постанови КМУ від 19.11.2025 № 1496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27C2765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00006B6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C0E56BA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D21E99F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0C609C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AE3376E" w14:textId="77777777" w:rsidR="00FC092C" w:rsidRDefault="00FC092C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09A29E79" w14:textId="351CAA7A" w:rsidR="00FC092C" w:rsidRPr="00FD096B" w:rsidRDefault="00FC092C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EA65030" w14:textId="58ADE1A9" w:rsidR="00FC092C" w:rsidRDefault="00FC092C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C092C">
              <w:rPr>
                <w:sz w:val="28"/>
                <w:szCs w:val="28"/>
              </w:rPr>
              <w:t>віт департаменту культури про надання платних послуг закладами культури громади та про інформацію щодо запровадження нових на виконання Постанови КМУ від 19.11.2025 № 1496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065D378" w14:textId="77777777" w:rsidR="00FC092C" w:rsidRPr="00801D5E" w:rsidRDefault="00FC092C" w:rsidP="00785507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7875C9" w:rsidRPr="00FD096B" w14:paraId="438A0CE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DAD699F" w14:textId="09781516" w:rsidR="007875C9" w:rsidRPr="00FD096B" w:rsidRDefault="007875C9" w:rsidP="0078550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0B9CDF4" w14:textId="77777777" w:rsidR="007875C9" w:rsidRPr="00FD096B" w:rsidRDefault="007875C9" w:rsidP="00785507">
            <w:pPr>
              <w:rPr>
                <w:sz w:val="28"/>
                <w:szCs w:val="28"/>
              </w:rPr>
            </w:pPr>
          </w:p>
          <w:p w14:paraId="531EF7A2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660EF491" w14:textId="14608CF0" w:rsidR="007875C9" w:rsidRDefault="007875C9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6C93C09" w14:textId="77777777" w:rsidR="007875C9" w:rsidRPr="00FD096B" w:rsidRDefault="007875C9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1110B8C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15F4D161" w14:textId="77777777" w:rsidR="007875C9" w:rsidRDefault="007875C9" w:rsidP="00785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112FB5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6A6018CE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03A47FF7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58CDD423" w14:textId="77777777" w:rsidR="007875C9" w:rsidRPr="00FD096B" w:rsidRDefault="007875C9" w:rsidP="0078550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B501F66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7BD18057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2F358636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336AA228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1CDB9886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2F7704CD" w14:textId="77777777" w:rsidR="007875C9" w:rsidRDefault="007875C9" w:rsidP="00785507">
            <w:pPr>
              <w:rPr>
                <w:sz w:val="28"/>
                <w:szCs w:val="28"/>
              </w:rPr>
            </w:pPr>
          </w:p>
          <w:p w14:paraId="061B91FA" w14:textId="1046D981" w:rsidR="007875C9" w:rsidRPr="00FD096B" w:rsidRDefault="007875C9" w:rsidP="0078550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0912E8F5" w14:textId="77777777" w:rsidR="007875C9" w:rsidRPr="00801387" w:rsidRDefault="007875C9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01387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801387">
              <w:rPr>
                <w:sz w:val="28"/>
                <w:szCs w:val="28"/>
              </w:rPr>
              <w:t>виконання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Антикорупційної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програми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Луцької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міської</w:t>
            </w:r>
            <w:proofErr w:type="spellEnd"/>
            <w:r w:rsidRPr="00801387">
              <w:rPr>
                <w:sz w:val="28"/>
                <w:szCs w:val="28"/>
              </w:rPr>
              <w:t xml:space="preserve"> ради на 2024-2026 роки (за 2025 </w:t>
            </w:r>
            <w:proofErr w:type="spellStart"/>
            <w:proofErr w:type="gramStart"/>
            <w:r w:rsidRPr="00801387">
              <w:rPr>
                <w:sz w:val="28"/>
                <w:szCs w:val="28"/>
              </w:rPr>
              <w:t>р</w:t>
            </w:r>
            <w:proofErr w:type="gramEnd"/>
            <w:r w:rsidRPr="00801387">
              <w:rPr>
                <w:sz w:val="28"/>
                <w:szCs w:val="28"/>
              </w:rPr>
              <w:t>ік</w:t>
            </w:r>
            <w:proofErr w:type="spellEnd"/>
            <w:r w:rsidRPr="00801387">
              <w:rPr>
                <w:sz w:val="28"/>
                <w:szCs w:val="28"/>
              </w:rPr>
              <w:t>)</w:t>
            </w:r>
          </w:p>
          <w:p w14:paraId="357FB03C" w14:textId="77777777" w:rsidR="007875C9" w:rsidRPr="00FD096B" w:rsidRDefault="007875C9" w:rsidP="0078550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E98AE3B" w14:textId="60FEFAC8" w:rsidR="007875C9" w:rsidRDefault="007875C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О.</w:t>
            </w:r>
          </w:p>
          <w:p w14:paraId="426115BA" w14:textId="45190598" w:rsidR="007875C9" w:rsidRDefault="007875C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 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590E84">
              <w:rPr>
                <w:sz w:val="28"/>
                <w:szCs w:val="28"/>
              </w:rPr>
              <w:t>.</w:t>
            </w:r>
          </w:p>
          <w:p w14:paraId="218B69FF" w14:textId="77777777" w:rsidR="007875C9" w:rsidRPr="00FD096B" w:rsidRDefault="007875C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7C6E24EA" w14:textId="77777777" w:rsidR="007875C9" w:rsidRPr="009341E9" w:rsidRDefault="007875C9" w:rsidP="0078550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iCs/>
                <w:sz w:val="28"/>
                <w:szCs w:val="28"/>
              </w:rPr>
              <w:t>Звіт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801387">
              <w:rPr>
                <w:sz w:val="28"/>
                <w:szCs w:val="28"/>
              </w:rPr>
              <w:t>ро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виконання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Антикорупційної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програми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Луцької</w:t>
            </w:r>
            <w:proofErr w:type="spellEnd"/>
            <w:r w:rsidRPr="00801387">
              <w:rPr>
                <w:sz w:val="28"/>
                <w:szCs w:val="28"/>
              </w:rPr>
              <w:t xml:space="preserve"> </w:t>
            </w:r>
            <w:proofErr w:type="spellStart"/>
            <w:r w:rsidRPr="00801387">
              <w:rPr>
                <w:sz w:val="28"/>
                <w:szCs w:val="28"/>
              </w:rPr>
              <w:t>міської</w:t>
            </w:r>
            <w:proofErr w:type="spellEnd"/>
            <w:r w:rsidRPr="00801387">
              <w:rPr>
                <w:sz w:val="28"/>
                <w:szCs w:val="28"/>
              </w:rPr>
              <w:t xml:space="preserve"> ради на 2024-2026 роки (за 2025 </w:t>
            </w:r>
            <w:proofErr w:type="spellStart"/>
            <w:proofErr w:type="gramStart"/>
            <w:r w:rsidRPr="00801387">
              <w:rPr>
                <w:sz w:val="28"/>
                <w:szCs w:val="28"/>
              </w:rPr>
              <w:t>р</w:t>
            </w:r>
            <w:proofErr w:type="gramEnd"/>
            <w:r w:rsidRPr="00801387">
              <w:rPr>
                <w:sz w:val="28"/>
                <w:szCs w:val="28"/>
              </w:rPr>
              <w:t>ік</w:t>
            </w:r>
            <w:proofErr w:type="spellEnd"/>
            <w:r w:rsidRPr="0080138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взяти до відома.</w:t>
            </w:r>
          </w:p>
          <w:p w14:paraId="288B1793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B1431E6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0CB3A0B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F7E8AA5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4999CD4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4225665" w14:textId="77777777" w:rsidR="007875C9" w:rsidRDefault="007875C9" w:rsidP="007855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 </w:t>
            </w:r>
          </w:p>
          <w:p w14:paraId="7CC5B4FB" w14:textId="37C33E06" w:rsidR="007875C9" w:rsidRPr="00FD096B" w:rsidRDefault="007875C9" w:rsidP="007855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90E84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7BD091A" w14:textId="77777777" w:rsidR="007875C9" w:rsidRDefault="007875C9" w:rsidP="0078550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Звіт </w:t>
            </w:r>
            <w:r>
              <w:rPr>
                <w:sz w:val="28"/>
                <w:szCs w:val="28"/>
              </w:rPr>
              <w:t>п</w:t>
            </w:r>
            <w:r w:rsidRPr="00801387">
              <w:rPr>
                <w:sz w:val="28"/>
                <w:szCs w:val="28"/>
              </w:rPr>
              <w:t>ро виконання Антикорупційної програми Луцької міської ради на 2024-2026 роки (за 2025 рік)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6ABBD93E" w14:textId="77777777" w:rsidR="007875C9" w:rsidRPr="00FC092C" w:rsidRDefault="007875C9" w:rsidP="00785507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</w:tbl>
    <w:p w14:paraId="261902D3" w14:textId="77777777" w:rsidR="00863CD4" w:rsidRDefault="00863CD4">
      <w:pPr>
        <w:rPr>
          <w:sz w:val="28"/>
          <w:szCs w:val="28"/>
        </w:rPr>
      </w:pPr>
    </w:p>
    <w:p w14:paraId="7C088C87" w14:textId="6C333445" w:rsidR="00914D7A" w:rsidRDefault="00863CD4" w:rsidP="001C43F4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Додатки:</w:t>
      </w:r>
      <w:r w:rsidR="00AD4253">
        <w:rPr>
          <w:sz w:val="28"/>
          <w:szCs w:val="28"/>
        </w:rPr>
        <w:t xml:space="preserve"> Пояснювальна записка з додатками, Додаткова пояснювальна записка з додатками </w:t>
      </w:r>
      <w:r w:rsidR="00AD4253" w:rsidRPr="004C7379">
        <w:rPr>
          <w:sz w:val="28"/>
          <w:szCs w:val="28"/>
        </w:rPr>
        <w:t xml:space="preserve">до </w:t>
      </w:r>
      <w:proofErr w:type="spellStart"/>
      <w:r w:rsidR="00AD4253" w:rsidRPr="004C7379">
        <w:rPr>
          <w:sz w:val="28"/>
          <w:szCs w:val="28"/>
        </w:rPr>
        <w:t>проєкту</w:t>
      </w:r>
      <w:proofErr w:type="spellEnd"/>
      <w:r w:rsidR="00AD4253" w:rsidRPr="004C7379">
        <w:rPr>
          <w:sz w:val="28"/>
          <w:szCs w:val="28"/>
        </w:rPr>
        <w:t xml:space="preserve"> рішення</w:t>
      </w:r>
      <w:r w:rsidR="00AD4253">
        <w:rPr>
          <w:sz w:val="28"/>
          <w:szCs w:val="28"/>
        </w:rPr>
        <w:t xml:space="preserve"> «</w:t>
      </w:r>
      <w:r w:rsidR="00AD4253" w:rsidRPr="00AD4253">
        <w:rPr>
          <w:sz w:val="28"/>
          <w:szCs w:val="28"/>
        </w:rPr>
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</w:t>
      </w:r>
      <w:r w:rsidR="00AD4253" w:rsidRPr="00AD4253">
        <w:rPr>
          <w:sz w:val="28"/>
          <w:szCs w:val="28"/>
          <w:lang w:val="en-US"/>
        </w:rPr>
        <w:t> </w:t>
      </w:r>
      <w:r w:rsidR="00AD4253" w:rsidRPr="00AD4253">
        <w:rPr>
          <w:sz w:val="28"/>
          <w:szCs w:val="28"/>
        </w:rPr>
        <w:t>87/103, від</w:t>
      </w:r>
      <w:r w:rsidR="00AD4253" w:rsidRPr="00AD4253">
        <w:rPr>
          <w:sz w:val="28"/>
          <w:szCs w:val="28"/>
          <w:lang w:val="en-US"/>
        </w:rPr>
        <w:t> </w:t>
      </w:r>
      <w:r w:rsidR="00AD4253" w:rsidRPr="00AD4253">
        <w:rPr>
          <w:sz w:val="28"/>
          <w:szCs w:val="28"/>
        </w:rPr>
        <w:t>25.02.2026 № 89/74, від 30.03.2026 № 90/67, від 15.04.2026 № 91/1</w:t>
      </w:r>
      <w:r w:rsidR="00AD4253" w:rsidRPr="00FD096B">
        <w:rPr>
          <w:sz w:val="28"/>
          <w:szCs w:val="28"/>
        </w:rPr>
        <w:t>»</w:t>
      </w:r>
      <w:r w:rsidR="00AD4253">
        <w:rPr>
          <w:sz w:val="28"/>
          <w:szCs w:val="28"/>
        </w:rPr>
        <w:t>.</w:t>
      </w:r>
    </w:p>
    <w:p w14:paraId="7A97A296" w14:textId="77777777" w:rsidR="00415B87" w:rsidRDefault="00415B87" w:rsidP="00AD4253">
      <w:pPr>
        <w:jc w:val="both"/>
        <w:rPr>
          <w:sz w:val="28"/>
          <w:szCs w:val="28"/>
        </w:rPr>
      </w:pPr>
    </w:p>
    <w:p w14:paraId="288E1DAA" w14:textId="77777777" w:rsidR="00863CD4" w:rsidRDefault="00863CD4">
      <w:pPr>
        <w:rPr>
          <w:sz w:val="28"/>
          <w:szCs w:val="28"/>
        </w:rPr>
      </w:pPr>
    </w:p>
    <w:p w14:paraId="46142E9B" w14:textId="526F55FD" w:rsidR="00372732" w:rsidRDefault="00BC31FC" w:rsidP="001C43F4">
      <w:pPr>
        <w:ind w:hanging="284"/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 w:rsidR="00C03A8F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57A3BE2" w14:textId="77777777" w:rsidR="00914D7A" w:rsidRPr="00372732" w:rsidRDefault="00914D7A">
      <w:pPr>
        <w:rPr>
          <w:sz w:val="28"/>
          <w:szCs w:val="28"/>
        </w:rPr>
      </w:pPr>
    </w:p>
    <w:p w14:paraId="7835BEC9" w14:textId="2DF606CB" w:rsidR="00CA32F0" w:rsidRPr="00372732" w:rsidRDefault="00CA32F0" w:rsidP="001C43F4">
      <w:pPr>
        <w:ind w:hanging="284"/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415B87">
        <w:rPr>
          <w:sz w:val="28"/>
          <w:szCs w:val="28"/>
        </w:rPr>
        <w:t xml:space="preserve">      </w:t>
      </w:r>
      <w:r w:rsidR="00996775">
        <w:rPr>
          <w:sz w:val="28"/>
          <w:szCs w:val="28"/>
        </w:rPr>
        <w:t xml:space="preserve">                 </w:t>
      </w:r>
      <w:r w:rsidR="001C43F4">
        <w:rPr>
          <w:sz w:val="28"/>
          <w:szCs w:val="28"/>
        </w:rPr>
        <w:t xml:space="preserve">    </w:t>
      </w:r>
      <w:r w:rsidR="00C03A8F">
        <w:rPr>
          <w:sz w:val="28"/>
          <w:szCs w:val="28"/>
        </w:rPr>
        <w:t xml:space="preserve">   </w:t>
      </w:r>
      <w:r w:rsidR="00996775">
        <w:rPr>
          <w:sz w:val="28"/>
          <w:szCs w:val="28"/>
        </w:rPr>
        <w:t>Оксана РУДНІК</w:t>
      </w:r>
    </w:p>
    <w:p w14:paraId="04CFBED4" w14:textId="77777777" w:rsidR="00923C6A" w:rsidRDefault="00923C6A"/>
    <w:p w14:paraId="2D583002" w14:textId="77777777" w:rsidR="00914D7A" w:rsidRDefault="00914D7A"/>
    <w:p w14:paraId="000B5C1A" w14:textId="62095F13" w:rsidR="00C75BD2" w:rsidRPr="002B4B05" w:rsidRDefault="00407D91" w:rsidP="001C43F4">
      <w:pPr>
        <w:ind w:hanging="284"/>
      </w:pPr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54CCD" w14:textId="77777777" w:rsidR="00957287" w:rsidRDefault="00957287" w:rsidP="00EA0951">
      <w:r>
        <w:separator/>
      </w:r>
    </w:p>
  </w:endnote>
  <w:endnote w:type="continuationSeparator" w:id="0">
    <w:p w14:paraId="5F4489D9" w14:textId="77777777" w:rsidR="00957287" w:rsidRDefault="00957287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223D" w14:textId="77777777" w:rsidR="00957287" w:rsidRDefault="00957287" w:rsidP="00EA0951">
      <w:r>
        <w:separator/>
      </w:r>
    </w:p>
  </w:footnote>
  <w:footnote w:type="continuationSeparator" w:id="0">
    <w:p w14:paraId="318808C9" w14:textId="77777777" w:rsidR="00957287" w:rsidRDefault="00957287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785507" w:rsidRPr="009B00DF" w:rsidRDefault="00785507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C03A8F">
      <w:rPr>
        <w:noProof/>
        <w:sz w:val="28"/>
        <w:szCs w:val="28"/>
      </w:rPr>
      <w:t>20</w:t>
    </w:r>
    <w:r w:rsidRPr="009B00DF">
      <w:rPr>
        <w:sz w:val="28"/>
        <w:szCs w:val="28"/>
      </w:rPr>
      <w:fldChar w:fldCharType="end"/>
    </w:r>
  </w:p>
  <w:p w14:paraId="369C202C" w14:textId="77777777" w:rsidR="00785507" w:rsidRDefault="007855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3F83"/>
    <w:rsid w:val="000352BB"/>
    <w:rsid w:val="00035675"/>
    <w:rsid w:val="00035E75"/>
    <w:rsid w:val="00037816"/>
    <w:rsid w:val="00037A1C"/>
    <w:rsid w:val="00040507"/>
    <w:rsid w:val="00040520"/>
    <w:rsid w:val="000413D0"/>
    <w:rsid w:val="000420D1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688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67679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3D66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1B3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2D12"/>
    <w:rsid w:val="0010355D"/>
    <w:rsid w:val="00103700"/>
    <w:rsid w:val="0010470F"/>
    <w:rsid w:val="00104AC5"/>
    <w:rsid w:val="00106418"/>
    <w:rsid w:val="0010689A"/>
    <w:rsid w:val="001070B6"/>
    <w:rsid w:val="00107D00"/>
    <w:rsid w:val="001105EB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676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114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4A97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08DC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3F4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0781A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6E57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5F9D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2D9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2D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C6F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1ABF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564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184B"/>
    <w:rsid w:val="003F2464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5B87"/>
    <w:rsid w:val="0041736F"/>
    <w:rsid w:val="004176B5"/>
    <w:rsid w:val="0041787B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238"/>
    <w:rsid w:val="00447983"/>
    <w:rsid w:val="00447F6B"/>
    <w:rsid w:val="00450122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6E4A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23F7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423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2D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29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7E5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527"/>
    <w:rsid w:val="00585C49"/>
    <w:rsid w:val="00585C7F"/>
    <w:rsid w:val="00586E66"/>
    <w:rsid w:val="00587607"/>
    <w:rsid w:val="005903FD"/>
    <w:rsid w:val="0059082F"/>
    <w:rsid w:val="005908F8"/>
    <w:rsid w:val="00590B22"/>
    <w:rsid w:val="00590E84"/>
    <w:rsid w:val="005915EF"/>
    <w:rsid w:val="005918D4"/>
    <w:rsid w:val="00591CA5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258"/>
    <w:rsid w:val="005A5C01"/>
    <w:rsid w:val="005A6156"/>
    <w:rsid w:val="005A62E8"/>
    <w:rsid w:val="005A65A9"/>
    <w:rsid w:val="005A7AF6"/>
    <w:rsid w:val="005B0637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567F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46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95E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4D4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A79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0AD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87D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527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0A0A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507"/>
    <w:rsid w:val="00785864"/>
    <w:rsid w:val="00786707"/>
    <w:rsid w:val="00786DB3"/>
    <w:rsid w:val="007875C9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AA0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387"/>
    <w:rsid w:val="00801D5E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8B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287"/>
    <w:rsid w:val="0086135E"/>
    <w:rsid w:val="008614F3"/>
    <w:rsid w:val="00861F46"/>
    <w:rsid w:val="008622EE"/>
    <w:rsid w:val="008625B4"/>
    <w:rsid w:val="008626E9"/>
    <w:rsid w:val="00862D62"/>
    <w:rsid w:val="008630B4"/>
    <w:rsid w:val="00863CD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0C7D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2D1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613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2C7C"/>
    <w:rsid w:val="009057A2"/>
    <w:rsid w:val="0090582C"/>
    <w:rsid w:val="00905EEC"/>
    <w:rsid w:val="00906B28"/>
    <w:rsid w:val="0090702B"/>
    <w:rsid w:val="009077E2"/>
    <w:rsid w:val="009105D9"/>
    <w:rsid w:val="00913270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41E9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287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54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75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0D9"/>
    <w:rsid w:val="009C75A2"/>
    <w:rsid w:val="009D03D9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4D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02A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586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3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4253"/>
    <w:rsid w:val="00AD518A"/>
    <w:rsid w:val="00AD528B"/>
    <w:rsid w:val="00AD5885"/>
    <w:rsid w:val="00AD5918"/>
    <w:rsid w:val="00AD6EA5"/>
    <w:rsid w:val="00AD77AB"/>
    <w:rsid w:val="00AE019C"/>
    <w:rsid w:val="00AE11E2"/>
    <w:rsid w:val="00AE162D"/>
    <w:rsid w:val="00AE20A2"/>
    <w:rsid w:val="00AE3067"/>
    <w:rsid w:val="00AE3E8A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20A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03F3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0B72"/>
    <w:rsid w:val="00BC11FC"/>
    <w:rsid w:val="00BC1F59"/>
    <w:rsid w:val="00BC2D17"/>
    <w:rsid w:val="00BC313E"/>
    <w:rsid w:val="00BC31FC"/>
    <w:rsid w:val="00BC3770"/>
    <w:rsid w:val="00BC4565"/>
    <w:rsid w:val="00BC51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66F7"/>
    <w:rsid w:val="00BE73E6"/>
    <w:rsid w:val="00BF112A"/>
    <w:rsid w:val="00BF18F9"/>
    <w:rsid w:val="00BF2A9F"/>
    <w:rsid w:val="00BF34C1"/>
    <w:rsid w:val="00BF37E5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3A8F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57C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1F7"/>
    <w:rsid w:val="00C424BF"/>
    <w:rsid w:val="00C42674"/>
    <w:rsid w:val="00C4290C"/>
    <w:rsid w:val="00C42C89"/>
    <w:rsid w:val="00C432A0"/>
    <w:rsid w:val="00C43B8E"/>
    <w:rsid w:val="00C44C25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18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9E6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16B"/>
    <w:rsid w:val="00D40B8A"/>
    <w:rsid w:val="00D41981"/>
    <w:rsid w:val="00D42F18"/>
    <w:rsid w:val="00D443A4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BAC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0EC0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072E"/>
    <w:rsid w:val="00DE1A8D"/>
    <w:rsid w:val="00DE27AE"/>
    <w:rsid w:val="00DE2F33"/>
    <w:rsid w:val="00DE3916"/>
    <w:rsid w:val="00DE3B9E"/>
    <w:rsid w:val="00DE5F96"/>
    <w:rsid w:val="00DE662B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284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168"/>
    <w:rsid w:val="00F0049C"/>
    <w:rsid w:val="00F005E8"/>
    <w:rsid w:val="00F00B8A"/>
    <w:rsid w:val="00F00F6E"/>
    <w:rsid w:val="00F01185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19F5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0EA5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DB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92C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LO-Normal">
    <w:name w:val="LO-Normal"/>
    <w:qFormat/>
    <w:rsid w:val="00590B22"/>
    <w:pPr>
      <w:suppressAutoHyphens/>
    </w:pPr>
    <w:rPr>
      <w:rFonts w:ascii="Times New Roman" w:eastAsia="Times New Roman" w:hAnsi="Times New Roman" w:cs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3411-D3F9-40AC-818D-2898F182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20</Pages>
  <Words>22735</Words>
  <Characters>12960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381</cp:revision>
  <cp:lastPrinted>2026-03-30T07:42:00Z</cp:lastPrinted>
  <dcterms:created xsi:type="dcterms:W3CDTF">2024-12-27T12:47:00Z</dcterms:created>
  <dcterms:modified xsi:type="dcterms:W3CDTF">2026-04-28T07:15:00Z</dcterms:modified>
  <dc:language>ru-RU</dc:language>
</cp:coreProperties>
</file>