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4" w:rsidRDefault="00EE2304" w:rsidP="004C25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LE_LINK1"/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22A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6862" w:rsidRPr="005F302F" w:rsidRDefault="007464F3" w:rsidP="005F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уваги 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власників </w:t>
      </w:r>
      <w:r w:rsidR="001B539C">
        <w:rPr>
          <w:rFonts w:ascii="Times New Roman" w:hAnsi="Times New Roman" w:cs="Times New Roman"/>
          <w:b/>
          <w:sz w:val="28"/>
          <w:szCs w:val="28"/>
          <w:lang w:val="uk-UA"/>
        </w:rPr>
        <w:t>сімейних ферм</w:t>
      </w:r>
      <w:r w:rsidR="00ED5304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1B539C">
        <w:rPr>
          <w:rFonts w:ascii="Times New Roman" w:hAnsi="Times New Roman" w:cs="Times New Roman"/>
          <w:b/>
          <w:sz w:val="28"/>
          <w:szCs w:val="28"/>
          <w:lang w:val="uk-UA"/>
        </w:rPr>
        <w:t>рських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</w:t>
      </w:r>
      <w:r w:rsidR="00D32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створені без статусу юридичної особи, </w:t>
      </w:r>
      <w:r w:rsidR="00721A6D">
        <w:rPr>
          <w:rFonts w:ascii="Times New Roman" w:hAnsi="Times New Roman" w:cs="Times New Roman"/>
          <w:b/>
          <w:sz w:val="28"/>
          <w:szCs w:val="28"/>
          <w:lang w:val="uk-UA"/>
        </w:rPr>
        <w:t>Луцької міської територіальної громади</w:t>
      </w:r>
      <w:r w:rsid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!</w:t>
      </w:r>
    </w:p>
    <w:p w:rsidR="00AE0ACB" w:rsidRPr="0085022A" w:rsidRDefault="00AE0ACB" w:rsidP="009253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32FC2" w:rsidRPr="00467237" w:rsidRDefault="00EB5657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Старостами старостинських округів</w:t>
      </w:r>
      <w:r w:rsidR="00A51FAA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розпоча</w:t>
      </w:r>
      <w:r w:rsidR="00A51FAA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="00A51FAA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 прийом заяв та документів для надання </w:t>
      </w:r>
      <w:r w:rsidR="00ED5304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часткової компенсації</w:t>
      </w:r>
      <w:r w:rsidR="00B02A76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D5304" w:rsidRPr="00D3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вартості </w:t>
      </w:r>
      <w:r w:rsidR="00D32FC2" w:rsidRPr="00D32FC2">
        <w:rPr>
          <w:rFonts w:ascii="Times New Roman" w:hAnsi="Times New Roman" w:cs="Times New Roman"/>
          <w:sz w:val="28"/>
          <w:szCs w:val="28"/>
        </w:rPr>
        <w:t>висіяного сертифікованого насіння та посадкового матеріалу</w:t>
      </w:r>
      <w:r w:rsidR="00467237">
        <w:rPr>
          <w:rFonts w:ascii="Times New Roman" w:hAnsi="Times New Roman" w:cs="Times New Roman"/>
          <w:sz w:val="28"/>
          <w:szCs w:val="28"/>
          <w:lang w:val="uk-UA"/>
        </w:rPr>
        <w:t xml:space="preserve"> для сімейних фермерських господарств</w:t>
      </w:r>
      <w:r w:rsidR="002E0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0B2">
        <w:rPr>
          <w:rFonts w:ascii="Times New Roman" w:hAnsi="Times New Roman" w:cs="Times New Roman"/>
          <w:sz w:val="28"/>
          <w:szCs w:val="28"/>
          <w:lang w:val="uk-UA"/>
        </w:rPr>
        <w:t xml:space="preserve">(СФГ) </w:t>
      </w:r>
      <w:r w:rsidR="002E00A9">
        <w:rPr>
          <w:rFonts w:ascii="Times New Roman" w:hAnsi="Times New Roman" w:cs="Times New Roman"/>
          <w:sz w:val="28"/>
          <w:szCs w:val="28"/>
          <w:lang w:val="uk-UA"/>
        </w:rPr>
        <w:t>без створення юридичної особи</w:t>
      </w:r>
      <w:r w:rsidR="004672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FC2" w:rsidRPr="004560B2" w:rsidRDefault="002E00A9" w:rsidP="002E0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0A9">
        <w:rPr>
          <w:rFonts w:ascii="Times New Roman" w:hAnsi="Times New Roman" w:cs="Times New Roman"/>
          <w:sz w:val="28"/>
          <w:szCs w:val="28"/>
        </w:rPr>
        <w:t xml:space="preserve">Часткова компенсація вартості висіяного сертифікованого насіння та посадкового матеріалу надається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бюджету громади </w:t>
      </w:r>
      <w:r w:rsidRPr="004560B2">
        <w:rPr>
          <w:rFonts w:ascii="Times New Roman" w:hAnsi="Times New Roman" w:cs="Times New Roman"/>
          <w:b/>
          <w:sz w:val="28"/>
          <w:szCs w:val="28"/>
        </w:rPr>
        <w:t>у розмірі до 80 % вартості насіння (посадкового матеріалу), але не більше 3,0 тис. грн одному суб’єкту одноразово на рік.</w:t>
      </w:r>
      <w:r w:rsidRPr="00456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2FC2" w:rsidRPr="0026590C" w:rsidRDefault="0026590C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90C">
        <w:rPr>
          <w:rFonts w:ascii="Times New Roman" w:hAnsi="Times New Roman" w:cs="Times New Roman"/>
          <w:sz w:val="28"/>
          <w:szCs w:val="28"/>
        </w:rPr>
        <w:t>Часткова компенсація не надається одержувачу у разі одержання ним такої компенсації чи виплати з державного, районного або обласного бюджетів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FC2" w:rsidRDefault="00D32FC2" w:rsidP="00C7108D">
      <w:pPr>
        <w:spacing w:after="0" w:line="240" w:lineRule="auto"/>
        <w:ind w:firstLine="709"/>
        <w:jc w:val="both"/>
      </w:pPr>
    </w:p>
    <w:p w:rsidR="002E3E12" w:rsidRDefault="00EF0535" w:rsidP="00C7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Для отримання </w:t>
      </w:r>
      <w:r w:rsidR="00D35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часткової </w:t>
      </w:r>
      <w:r w:rsidR="00A26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компенсації 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власники </w:t>
      </w:r>
      <w:r w:rsidR="004B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СФГ 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01 жовтня 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ають старостам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старостинських округів</w:t>
      </w:r>
      <w:r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735CD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такі документи: </w:t>
      </w:r>
    </w:p>
    <w:p w:rsidR="004560B2" w:rsidRDefault="004560B2" w:rsidP="0045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721A6D" w:rsidRPr="004560B2">
        <w:rPr>
          <w:rFonts w:ascii="Times New Roman" w:hAnsi="Times New Roman" w:cs="Times New Roman"/>
          <w:sz w:val="28"/>
          <w:szCs w:val="28"/>
        </w:rPr>
        <w:t>З</w:t>
      </w:r>
      <w:r w:rsidR="009A4E87" w:rsidRPr="004560B2">
        <w:rPr>
          <w:rFonts w:ascii="Times New Roman" w:hAnsi="Times New Roman" w:cs="Times New Roman"/>
          <w:sz w:val="28"/>
          <w:szCs w:val="28"/>
        </w:rPr>
        <w:t xml:space="preserve">аяву </w:t>
      </w:r>
      <w:r w:rsidR="00241FD8" w:rsidRPr="004560B2">
        <w:rPr>
          <w:rFonts w:ascii="Times New Roman" w:hAnsi="Times New Roman" w:cs="Times New Roman"/>
          <w:sz w:val="28"/>
          <w:szCs w:val="28"/>
        </w:rPr>
        <w:t>на отримання компенсації</w:t>
      </w:r>
      <w:r w:rsidR="009A4E87" w:rsidRPr="004560B2">
        <w:rPr>
          <w:rFonts w:ascii="Times New Roman" w:hAnsi="Times New Roman" w:cs="Times New Roman"/>
          <w:sz w:val="28"/>
          <w:szCs w:val="28"/>
        </w:rPr>
        <w:t xml:space="preserve"> встановленого зразка</w:t>
      </w:r>
      <w:r w:rsidR="00241FD8" w:rsidRPr="004560B2">
        <w:rPr>
          <w:rFonts w:ascii="Times New Roman" w:hAnsi="Times New Roman" w:cs="Times New Roman"/>
          <w:sz w:val="28"/>
          <w:szCs w:val="28"/>
        </w:rPr>
        <w:t>.</w:t>
      </w:r>
    </w:p>
    <w:p w:rsidR="004560B2" w:rsidRDefault="004560B2" w:rsidP="0045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60B2">
        <w:rPr>
          <w:rFonts w:ascii="Times New Roman" w:hAnsi="Times New Roman" w:cs="Times New Roman"/>
          <w:sz w:val="28"/>
          <w:szCs w:val="28"/>
          <w:lang w:val="uk-UA"/>
        </w:rPr>
        <w:t>. К</w:t>
      </w:r>
      <w:r w:rsidRPr="004560B2">
        <w:rPr>
          <w:rFonts w:ascii="Times New Roman" w:hAnsi="Times New Roman" w:cs="Times New Roman"/>
          <w:sz w:val="28"/>
          <w:szCs w:val="28"/>
        </w:rPr>
        <w:t>опію декларації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(договору)</w:t>
      </w:r>
      <w:r w:rsidRPr="004560B2">
        <w:rPr>
          <w:rFonts w:ascii="Times New Roman" w:hAnsi="Times New Roman" w:cs="Times New Roman"/>
          <w:sz w:val="28"/>
          <w:szCs w:val="28"/>
        </w:rPr>
        <w:t xml:space="preserve"> про створення сімейного фермерського господарства</w:t>
      </w:r>
      <w:r w:rsidRPr="004560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6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засвідчену заявником</w:t>
      </w:r>
      <w:r w:rsidRPr="004560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6EC" w:rsidRDefault="006106EC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5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1651F">
        <w:rPr>
          <w:rFonts w:ascii="Times New Roman" w:hAnsi="Times New Roman" w:cs="Times New Roman"/>
          <w:sz w:val="28"/>
          <w:szCs w:val="28"/>
          <w:lang w:val="uk-UA"/>
        </w:rPr>
        <w:t>Копії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454" w:rsidRPr="006106EC">
        <w:rPr>
          <w:rFonts w:ascii="Times New Roman" w:hAnsi="Times New Roman" w:cs="Times New Roman"/>
          <w:sz w:val="28"/>
          <w:szCs w:val="28"/>
        </w:rPr>
        <w:t>що підтверджують право власності та/або користування земельною ділянкою</w:t>
      </w:r>
      <w:r>
        <w:rPr>
          <w:rFonts w:ascii="Times New Roman" w:hAnsi="Times New Roman" w:cs="Times New Roman"/>
          <w:sz w:val="28"/>
          <w:szCs w:val="28"/>
          <w:lang w:val="uk-UA"/>
        </w:rPr>
        <w:t>, засвідчені заявником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6EC" w:rsidRDefault="006106EC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К</w:t>
      </w:r>
      <w:r w:rsidR="00E81454" w:rsidRPr="006106EC">
        <w:rPr>
          <w:rFonts w:ascii="Times New Roman" w:hAnsi="Times New Roman" w:cs="Times New Roman"/>
          <w:sz w:val="28"/>
          <w:szCs w:val="28"/>
        </w:rPr>
        <w:t>опію фінансового документа, що підтверджує наявність чистого доходу (виторг) від реалізації продукції (товарів, робіт, послуг) за останній рік</w:t>
      </w:r>
      <w:r w:rsidR="00FC5C99">
        <w:rPr>
          <w:rFonts w:ascii="Times New Roman" w:hAnsi="Times New Roman" w:cs="Times New Roman"/>
          <w:sz w:val="28"/>
          <w:szCs w:val="28"/>
          <w:lang w:val="uk-UA"/>
        </w:rPr>
        <w:t>, засвідчену заявником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615" w:rsidRDefault="006106EC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32261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81454" w:rsidRPr="006106EC">
        <w:rPr>
          <w:rFonts w:ascii="Times New Roman" w:hAnsi="Times New Roman" w:cs="Times New Roman"/>
          <w:sz w:val="28"/>
          <w:szCs w:val="28"/>
        </w:rPr>
        <w:t>овідку, яка чинна на дату подання заявки, про відсутність заборгованості за податками, зборами, платежами, контроль за стягненням яких покладено на органи доходів і зборів – у паперовому вигляді або сформована в електронному вигляді в електронному кабінеті платника податків на офіційному вебсайті держ</w:t>
      </w:r>
      <w:r w:rsidR="001B155E">
        <w:rPr>
          <w:rFonts w:ascii="Times New Roman" w:hAnsi="Times New Roman" w:cs="Times New Roman"/>
          <w:sz w:val="28"/>
          <w:szCs w:val="28"/>
        </w:rPr>
        <w:t>авної фіскальної служби України.</w:t>
      </w:r>
    </w:p>
    <w:p w:rsidR="001B155E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С</w:t>
      </w:r>
      <w:r w:rsidR="00E81454" w:rsidRPr="006106EC">
        <w:rPr>
          <w:rFonts w:ascii="Times New Roman" w:hAnsi="Times New Roman" w:cs="Times New Roman"/>
          <w:sz w:val="28"/>
          <w:szCs w:val="28"/>
        </w:rPr>
        <w:t>ертифікат, що з</w:t>
      </w:r>
      <w:r>
        <w:rPr>
          <w:rFonts w:ascii="Times New Roman" w:hAnsi="Times New Roman" w:cs="Times New Roman"/>
          <w:sz w:val="28"/>
          <w:szCs w:val="28"/>
        </w:rPr>
        <w:t>асвідчує сортові якості насіння.</w:t>
      </w:r>
    </w:p>
    <w:p w:rsidR="001B155E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С</w:t>
      </w:r>
      <w:r w:rsidR="00E81454" w:rsidRPr="006106EC">
        <w:rPr>
          <w:rFonts w:ascii="Times New Roman" w:hAnsi="Times New Roman" w:cs="Times New Roman"/>
          <w:sz w:val="28"/>
          <w:szCs w:val="28"/>
        </w:rPr>
        <w:t>ертифікат, що засвідчує посівні якості насіння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55E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 П</w:t>
      </w:r>
      <w:r w:rsidR="00E81454" w:rsidRPr="006106EC">
        <w:rPr>
          <w:rFonts w:ascii="Times New Roman" w:hAnsi="Times New Roman" w:cs="Times New Roman"/>
          <w:sz w:val="28"/>
          <w:szCs w:val="28"/>
        </w:rPr>
        <w:t xml:space="preserve">латіжне </w:t>
      </w:r>
      <w:r>
        <w:rPr>
          <w:rFonts w:ascii="Times New Roman" w:hAnsi="Times New Roman" w:cs="Times New Roman"/>
          <w:sz w:val="28"/>
          <w:szCs w:val="28"/>
        </w:rPr>
        <w:t>доручення про оплату за насіння.</w:t>
      </w:r>
    </w:p>
    <w:p w:rsidR="001B155E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 Н</w:t>
      </w:r>
      <w:r w:rsidR="00E81454" w:rsidRPr="006106EC">
        <w:rPr>
          <w:rFonts w:ascii="Times New Roman" w:hAnsi="Times New Roman" w:cs="Times New Roman"/>
          <w:sz w:val="28"/>
          <w:szCs w:val="28"/>
        </w:rPr>
        <w:t>акладну (товарно-транспортна накладна) на придбане насіння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55E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 А</w:t>
      </w:r>
      <w:r w:rsidR="00E81454" w:rsidRPr="006106EC">
        <w:rPr>
          <w:rFonts w:ascii="Times New Roman" w:hAnsi="Times New Roman" w:cs="Times New Roman"/>
          <w:sz w:val="28"/>
          <w:szCs w:val="28"/>
        </w:rPr>
        <w:t>кт про посів придбаного насіння за формо</w:t>
      </w:r>
      <w:r>
        <w:rPr>
          <w:rFonts w:ascii="Times New Roman" w:hAnsi="Times New Roman" w:cs="Times New Roman"/>
          <w:sz w:val="28"/>
          <w:szCs w:val="28"/>
        </w:rPr>
        <w:t>ю, затвердженою Мінагрополітики.</w:t>
      </w:r>
    </w:p>
    <w:p w:rsidR="004560B2" w:rsidRDefault="001B155E" w:rsidP="00610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 К</w:t>
      </w:r>
      <w:r w:rsidR="00E81454" w:rsidRPr="006106EC">
        <w:rPr>
          <w:rFonts w:ascii="Times New Roman" w:hAnsi="Times New Roman" w:cs="Times New Roman"/>
          <w:sz w:val="28"/>
          <w:szCs w:val="28"/>
        </w:rPr>
        <w:t>опію довідки або договору про відкриття розрахункового рахунку в банку</w:t>
      </w:r>
      <w:r w:rsidR="00FC5C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5C99">
        <w:rPr>
          <w:rFonts w:ascii="Times New Roman" w:hAnsi="Times New Roman" w:cs="Times New Roman"/>
          <w:sz w:val="28"/>
          <w:szCs w:val="28"/>
          <w:lang w:val="uk-UA"/>
        </w:rPr>
        <w:t>засвідчену заявником.</w:t>
      </w:r>
      <w:bookmarkStart w:id="1" w:name="_GoBack"/>
      <w:bookmarkEnd w:id="1"/>
    </w:p>
    <w:p w:rsidR="004560B2" w:rsidRPr="0016775D" w:rsidRDefault="0016775D" w:rsidP="0016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155E">
        <w:rPr>
          <w:rFonts w:ascii="Times New Roman" w:hAnsi="Times New Roman" w:cs="Times New Roman"/>
          <w:sz w:val="28"/>
          <w:szCs w:val="28"/>
          <w:lang w:val="uk-UA"/>
        </w:rPr>
        <w:t>2. А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тестат на насіння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 насіння, свідоцтво на насіння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 сертифікован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 насіння, свідоцтво на гібридне насіння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B155E" w:rsidRPr="006106EC">
        <w:rPr>
          <w:rFonts w:ascii="Times New Roman" w:hAnsi="Times New Roman" w:cs="Times New Roman"/>
          <w:sz w:val="28"/>
          <w:szCs w:val="28"/>
        </w:rPr>
        <w:t xml:space="preserve"> насіння першого покоління гібридів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випадку закупівлі насіння</w:t>
      </w:r>
      <w:r w:rsidR="00E81454" w:rsidRPr="006106EC">
        <w:rPr>
          <w:rFonts w:ascii="Times New Roman" w:hAnsi="Times New Roman" w:cs="Times New Roman"/>
          <w:sz w:val="28"/>
          <w:szCs w:val="28"/>
        </w:rPr>
        <w:t xml:space="preserve"> у фізичних осіб – підприємців та юридичних осіб, не включених до Реєстру суб’єктів насінництва та розсадництва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560B2" w:rsidRDefault="004560B2" w:rsidP="0045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EC" w:rsidRDefault="006106EC" w:rsidP="0045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3E" w:rsidRPr="000746AA" w:rsidRDefault="008D523E" w:rsidP="008D52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6AA">
        <w:rPr>
          <w:rFonts w:ascii="Times New Roman" w:hAnsi="Times New Roman" w:cs="Times New Roman"/>
          <w:i/>
          <w:sz w:val="28"/>
          <w:szCs w:val="28"/>
          <w:lang w:val="uk-UA"/>
        </w:rPr>
        <w:t>Департамент економічної політики Луцької міської ради</w:t>
      </w:r>
    </w:p>
    <w:p w:rsidR="008D523E" w:rsidRPr="000746AA" w:rsidRDefault="008D523E" w:rsidP="008D52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523E" w:rsidRDefault="008D523E" w:rsidP="0039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8D523E" w:rsidSect="009B5C65">
      <w:pgSz w:w="11906" w:h="16838"/>
      <w:pgMar w:top="284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4A" w:rsidRDefault="00C6644A" w:rsidP="00315598">
      <w:pPr>
        <w:spacing w:after="0" w:line="240" w:lineRule="auto"/>
      </w:pPr>
      <w:r>
        <w:separator/>
      </w:r>
    </w:p>
  </w:endnote>
  <w:end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4A" w:rsidRDefault="00C6644A" w:rsidP="00315598">
      <w:pPr>
        <w:spacing w:after="0" w:line="240" w:lineRule="auto"/>
      </w:pPr>
      <w:r>
        <w:separator/>
      </w:r>
    </w:p>
  </w:footnote>
  <w:foot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DA9"/>
    <w:multiLevelType w:val="hybridMultilevel"/>
    <w:tmpl w:val="FFC488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B74608C"/>
    <w:multiLevelType w:val="hybridMultilevel"/>
    <w:tmpl w:val="ABB24E06"/>
    <w:lvl w:ilvl="0" w:tplc="CD7A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853673"/>
    <w:multiLevelType w:val="hybridMultilevel"/>
    <w:tmpl w:val="84DECBF0"/>
    <w:lvl w:ilvl="0" w:tplc="64C2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F"/>
    <w:rsid w:val="00003653"/>
    <w:rsid w:val="00036F95"/>
    <w:rsid w:val="00046726"/>
    <w:rsid w:val="000538FC"/>
    <w:rsid w:val="00074C48"/>
    <w:rsid w:val="00087BDE"/>
    <w:rsid w:val="000A10BD"/>
    <w:rsid w:val="000A42BD"/>
    <w:rsid w:val="000B3542"/>
    <w:rsid w:val="000B4F72"/>
    <w:rsid w:val="000C2C76"/>
    <w:rsid w:val="000C3309"/>
    <w:rsid w:val="000E7486"/>
    <w:rsid w:val="000E789D"/>
    <w:rsid w:val="000F6679"/>
    <w:rsid w:val="00104F0F"/>
    <w:rsid w:val="00105AA0"/>
    <w:rsid w:val="00115182"/>
    <w:rsid w:val="00126ABB"/>
    <w:rsid w:val="00127E85"/>
    <w:rsid w:val="001412AC"/>
    <w:rsid w:val="001521D2"/>
    <w:rsid w:val="0016002D"/>
    <w:rsid w:val="00167619"/>
    <w:rsid w:val="0016775D"/>
    <w:rsid w:val="00174633"/>
    <w:rsid w:val="00180136"/>
    <w:rsid w:val="00184CE5"/>
    <w:rsid w:val="00185791"/>
    <w:rsid w:val="001936D4"/>
    <w:rsid w:val="00195A7F"/>
    <w:rsid w:val="001A5E3B"/>
    <w:rsid w:val="001B155E"/>
    <w:rsid w:val="001B539C"/>
    <w:rsid w:val="001E573E"/>
    <w:rsid w:val="002019D9"/>
    <w:rsid w:val="00214A12"/>
    <w:rsid w:val="00241FD8"/>
    <w:rsid w:val="0025709A"/>
    <w:rsid w:val="00257B3C"/>
    <w:rsid w:val="0026590C"/>
    <w:rsid w:val="00277D78"/>
    <w:rsid w:val="00283990"/>
    <w:rsid w:val="00296BEA"/>
    <w:rsid w:val="002A10E9"/>
    <w:rsid w:val="002A7A83"/>
    <w:rsid w:val="002E00A9"/>
    <w:rsid w:val="002E3E12"/>
    <w:rsid w:val="002E6A17"/>
    <w:rsid w:val="002F20D4"/>
    <w:rsid w:val="002F3F06"/>
    <w:rsid w:val="00304570"/>
    <w:rsid w:val="00315598"/>
    <w:rsid w:val="00315BA0"/>
    <w:rsid w:val="00321B17"/>
    <w:rsid w:val="00322615"/>
    <w:rsid w:val="00341E38"/>
    <w:rsid w:val="00366CCE"/>
    <w:rsid w:val="00374791"/>
    <w:rsid w:val="003935A0"/>
    <w:rsid w:val="00393E95"/>
    <w:rsid w:val="003C40D6"/>
    <w:rsid w:val="003D54B3"/>
    <w:rsid w:val="003D7873"/>
    <w:rsid w:val="003E070D"/>
    <w:rsid w:val="003E7BDB"/>
    <w:rsid w:val="003F461C"/>
    <w:rsid w:val="003F64A1"/>
    <w:rsid w:val="00421880"/>
    <w:rsid w:val="00425A9B"/>
    <w:rsid w:val="00426075"/>
    <w:rsid w:val="00451579"/>
    <w:rsid w:val="004560B2"/>
    <w:rsid w:val="00467237"/>
    <w:rsid w:val="00475C8F"/>
    <w:rsid w:val="00483842"/>
    <w:rsid w:val="00484004"/>
    <w:rsid w:val="00484452"/>
    <w:rsid w:val="004976E3"/>
    <w:rsid w:val="004A4A16"/>
    <w:rsid w:val="004B2DDD"/>
    <w:rsid w:val="004C2530"/>
    <w:rsid w:val="004C3233"/>
    <w:rsid w:val="004F65A3"/>
    <w:rsid w:val="004F7212"/>
    <w:rsid w:val="0051452E"/>
    <w:rsid w:val="00534DB0"/>
    <w:rsid w:val="0053579A"/>
    <w:rsid w:val="005A2474"/>
    <w:rsid w:val="005A297E"/>
    <w:rsid w:val="005B5DCE"/>
    <w:rsid w:val="005B7B9F"/>
    <w:rsid w:val="005D15F9"/>
    <w:rsid w:val="005D1FD3"/>
    <w:rsid w:val="005D395F"/>
    <w:rsid w:val="005E6328"/>
    <w:rsid w:val="005F302F"/>
    <w:rsid w:val="006106EC"/>
    <w:rsid w:val="00631BB5"/>
    <w:rsid w:val="00632320"/>
    <w:rsid w:val="0065608D"/>
    <w:rsid w:val="00656BB1"/>
    <w:rsid w:val="00657076"/>
    <w:rsid w:val="006731B2"/>
    <w:rsid w:val="006732F9"/>
    <w:rsid w:val="00681D44"/>
    <w:rsid w:val="00695C20"/>
    <w:rsid w:val="006A6B3B"/>
    <w:rsid w:val="006B5E47"/>
    <w:rsid w:val="006C5B61"/>
    <w:rsid w:val="006C7E78"/>
    <w:rsid w:val="006D678A"/>
    <w:rsid w:val="006E2242"/>
    <w:rsid w:val="006E5C90"/>
    <w:rsid w:val="007003FF"/>
    <w:rsid w:val="00703681"/>
    <w:rsid w:val="00716945"/>
    <w:rsid w:val="00721A6D"/>
    <w:rsid w:val="00730585"/>
    <w:rsid w:val="00745D96"/>
    <w:rsid w:val="007464F3"/>
    <w:rsid w:val="00777149"/>
    <w:rsid w:val="007B278C"/>
    <w:rsid w:val="007C558B"/>
    <w:rsid w:val="007D447C"/>
    <w:rsid w:val="007E4E8A"/>
    <w:rsid w:val="007E5843"/>
    <w:rsid w:val="007F0A3A"/>
    <w:rsid w:val="007F4F5C"/>
    <w:rsid w:val="007F7994"/>
    <w:rsid w:val="00821723"/>
    <w:rsid w:val="00833EAA"/>
    <w:rsid w:val="0085022A"/>
    <w:rsid w:val="00852DD3"/>
    <w:rsid w:val="00865D46"/>
    <w:rsid w:val="0087138C"/>
    <w:rsid w:val="00871FD5"/>
    <w:rsid w:val="0087289B"/>
    <w:rsid w:val="008735CD"/>
    <w:rsid w:val="00874240"/>
    <w:rsid w:val="00877BB7"/>
    <w:rsid w:val="0089186D"/>
    <w:rsid w:val="00895E5A"/>
    <w:rsid w:val="008A540A"/>
    <w:rsid w:val="008C4A35"/>
    <w:rsid w:val="008C556A"/>
    <w:rsid w:val="008C6862"/>
    <w:rsid w:val="008D523E"/>
    <w:rsid w:val="0090347B"/>
    <w:rsid w:val="0092534B"/>
    <w:rsid w:val="00963DD3"/>
    <w:rsid w:val="00976ABB"/>
    <w:rsid w:val="00977B4C"/>
    <w:rsid w:val="00982153"/>
    <w:rsid w:val="0098267A"/>
    <w:rsid w:val="00983F7F"/>
    <w:rsid w:val="00992A31"/>
    <w:rsid w:val="009974D5"/>
    <w:rsid w:val="009A4E87"/>
    <w:rsid w:val="009B3215"/>
    <w:rsid w:val="009B5C65"/>
    <w:rsid w:val="009B6AAD"/>
    <w:rsid w:val="009D6414"/>
    <w:rsid w:val="009D6A18"/>
    <w:rsid w:val="00A136D7"/>
    <w:rsid w:val="00A204EF"/>
    <w:rsid w:val="00A260FE"/>
    <w:rsid w:val="00A31BB8"/>
    <w:rsid w:val="00A40E22"/>
    <w:rsid w:val="00A51FAA"/>
    <w:rsid w:val="00A6632F"/>
    <w:rsid w:val="00A751D6"/>
    <w:rsid w:val="00A76A17"/>
    <w:rsid w:val="00A80854"/>
    <w:rsid w:val="00A90C12"/>
    <w:rsid w:val="00A97669"/>
    <w:rsid w:val="00AD2C8D"/>
    <w:rsid w:val="00AD57D7"/>
    <w:rsid w:val="00AE0ACB"/>
    <w:rsid w:val="00AE74E6"/>
    <w:rsid w:val="00AF5DA6"/>
    <w:rsid w:val="00B02A76"/>
    <w:rsid w:val="00B0388B"/>
    <w:rsid w:val="00B056DD"/>
    <w:rsid w:val="00B1651F"/>
    <w:rsid w:val="00B2488A"/>
    <w:rsid w:val="00B30BDF"/>
    <w:rsid w:val="00B56973"/>
    <w:rsid w:val="00B84771"/>
    <w:rsid w:val="00B91E34"/>
    <w:rsid w:val="00BB26D7"/>
    <w:rsid w:val="00BB3A8D"/>
    <w:rsid w:val="00BD11FE"/>
    <w:rsid w:val="00BD5665"/>
    <w:rsid w:val="00C000FA"/>
    <w:rsid w:val="00C1378A"/>
    <w:rsid w:val="00C16698"/>
    <w:rsid w:val="00C24403"/>
    <w:rsid w:val="00C3328D"/>
    <w:rsid w:val="00C36471"/>
    <w:rsid w:val="00C41653"/>
    <w:rsid w:val="00C508A5"/>
    <w:rsid w:val="00C526E1"/>
    <w:rsid w:val="00C6644A"/>
    <w:rsid w:val="00C7108D"/>
    <w:rsid w:val="00C815BD"/>
    <w:rsid w:val="00CA1985"/>
    <w:rsid w:val="00CB1BD9"/>
    <w:rsid w:val="00CB5FD2"/>
    <w:rsid w:val="00CC38E8"/>
    <w:rsid w:val="00CE7453"/>
    <w:rsid w:val="00D049EA"/>
    <w:rsid w:val="00D11190"/>
    <w:rsid w:val="00D14D16"/>
    <w:rsid w:val="00D2030A"/>
    <w:rsid w:val="00D32FC2"/>
    <w:rsid w:val="00D3582A"/>
    <w:rsid w:val="00D43CA8"/>
    <w:rsid w:val="00D82F1F"/>
    <w:rsid w:val="00D93B4D"/>
    <w:rsid w:val="00DA5FBA"/>
    <w:rsid w:val="00DA6415"/>
    <w:rsid w:val="00DC1AC0"/>
    <w:rsid w:val="00DC5F56"/>
    <w:rsid w:val="00DE2C48"/>
    <w:rsid w:val="00E00E82"/>
    <w:rsid w:val="00E17F8A"/>
    <w:rsid w:val="00E26D7C"/>
    <w:rsid w:val="00E371A0"/>
    <w:rsid w:val="00E42813"/>
    <w:rsid w:val="00E45474"/>
    <w:rsid w:val="00E4571C"/>
    <w:rsid w:val="00E6376B"/>
    <w:rsid w:val="00E81454"/>
    <w:rsid w:val="00E94E70"/>
    <w:rsid w:val="00E9536A"/>
    <w:rsid w:val="00EB5657"/>
    <w:rsid w:val="00EC5A38"/>
    <w:rsid w:val="00ED5304"/>
    <w:rsid w:val="00EE06A0"/>
    <w:rsid w:val="00EE2304"/>
    <w:rsid w:val="00EE4374"/>
    <w:rsid w:val="00EF0535"/>
    <w:rsid w:val="00EF3625"/>
    <w:rsid w:val="00F02CDC"/>
    <w:rsid w:val="00F1499D"/>
    <w:rsid w:val="00F177D1"/>
    <w:rsid w:val="00F20DFA"/>
    <w:rsid w:val="00F45777"/>
    <w:rsid w:val="00F51D3D"/>
    <w:rsid w:val="00F5258A"/>
    <w:rsid w:val="00F814C6"/>
    <w:rsid w:val="00F8158F"/>
    <w:rsid w:val="00FA2CF2"/>
    <w:rsid w:val="00FA4BD4"/>
    <w:rsid w:val="00FB0A0F"/>
    <w:rsid w:val="00FB5E73"/>
    <w:rsid w:val="00FB5F6E"/>
    <w:rsid w:val="00FC5C9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C22"/>
  <w15:docId w15:val="{33427A33-C30E-436A-AD84-C7C270D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BDF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3">
    <w:name w:val="Body Text Indent 3"/>
    <w:basedOn w:val="a"/>
    <w:link w:val="30"/>
    <w:uiPriority w:val="99"/>
    <w:rsid w:val="00B30BD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30BD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Body Text 2"/>
    <w:basedOn w:val="a"/>
    <w:link w:val="20"/>
    <w:uiPriority w:val="99"/>
    <w:semiHidden/>
    <w:rsid w:val="00B30BDF"/>
    <w:pPr>
      <w:spacing w:after="120" w:line="48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30BDF"/>
    <w:rPr>
      <w:rFonts w:ascii="Calibri" w:eastAsia="Times New Roman" w:hAnsi="Calibri" w:cs="Times New Roman"/>
      <w:lang w:val="uk-UA" w:eastAsia="en-US"/>
    </w:rPr>
  </w:style>
  <w:style w:type="character" w:styleId="a4">
    <w:name w:val="Hyperlink"/>
    <w:basedOn w:val="a0"/>
    <w:uiPriority w:val="99"/>
    <w:rsid w:val="00B30B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0D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457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5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4571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5598"/>
  </w:style>
  <w:style w:type="paragraph" w:styleId="a9">
    <w:name w:val="footer"/>
    <w:basedOn w:val="a"/>
    <w:link w:val="aa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5598"/>
  </w:style>
  <w:style w:type="paragraph" w:customStyle="1" w:styleId="Style2">
    <w:name w:val="Style2"/>
    <w:basedOn w:val="a"/>
    <w:uiPriority w:val="99"/>
    <w:rsid w:val="00F5258A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525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525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2023-05-22T06:04:00Z</cp:lastPrinted>
  <dcterms:created xsi:type="dcterms:W3CDTF">2023-05-25T11:02:00Z</dcterms:created>
  <dcterms:modified xsi:type="dcterms:W3CDTF">2023-05-30T06:50:00Z</dcterms:modified>
</cp:coreProperties>
</file>